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FBA" w:rsidRPr="007C5D93" w:rsidRDefault="00BA5086" w:rsidP="00BA50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D93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BA5086" w:rsidRPr="007C5D93" w:rsidRDefault="00BA5086" w:rsidP="0021421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 w:rsidRPr="007C5D93"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gramStart"/>
      <w:r w:rsidRPr="007C5D93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530731638"/>
          <w:placeholder>
            <w:docPart w:val="6BD9AABB1B77410AB50A3F994EB7FE08"/>
          </w:placeholder>
          <w:showingPlcHdr/>
          <w:comboBox>
            <w:listItem w:value="Выберите элемент."/>
            <w:listItem w:displayText="Русский язык" w:value="Русский язык"/>
            <w:listItem w:displayText="Литературное чтение" w:value="Литературное чтение"/>
            <w:listItem w:displayText="Литература" w:value="Литература"/>
            <w:listItem w:displayText="Математика" w:value="Математика"/>
            <w:listItem w:displayText="Алгебра" w:value="Алгебра"/>
            <w:listItem w:displayText="Геометрия" w:value="Геометрия"/>
            <w:listItem w:displayText="История" w:value="История"/>
            <w:listItem w:displayText="Иностранный язык" w:value="Иностранный язык"/>
            <w:listItem w:displayText="Информатика" w:value="Информатика"/>
            <w:listItem w:displayText="Обществознание" w:value="Обществознание"/>
            <w:listItem w:displayText="География" w:value="География"/>
            <w:listItem w:displayText="Биология" w:value="Биология"/>
            <w:listItem w:displayText="Окружающий мир" w:value="Окружающий мир"/>
            <w:listItem w:displayText="Физика" w:value="Физика"/>
            <w:listItem w:displayText="Химия" w:value="Химия"/>
            <w:listItem w:displayText="Физкультура" w:value="Физкультура"/>
            <w:listItem w:displayText="ИЗО" w:value="ИЗО"/>
            <w:listItem w:displayText="Музыка" w:value="Музыка"/>
            <w:listItem w:displayText="Технология" w:value="Технология"/>
            <w:listItem w:displayText="ОБЖ" w:value="ОБЖ"/>
          </w:comboBox>
        </w:sdtPr>
        <w:sdtEndPr/>
        <w:sdtContent>
          <w:r w:rsidR="008A7269" w:rsidRPr="007B3E24">
            <w:rPr>
              <w:rStyle w:val="a4"/>
            </w:rPr>
            <w:t>В</w:t>
          </w:r>
          <w:proofErr w:type="gramEnd"/>
          <w:r w:rsidR="008A7269" w:rsidRPr="007B3E24">
            <w:rPr>
              <w:rStyle w:val="a4"/>
            </w:rPr>
            <w:t>ыберите элемент.</w:t>
          </w:r>
        </w:sdtContent>
      </w:sdt>
    </w:p>
    <w:p w:rsidR="00BA5086" w:rsidRPr="007C5D93" w:rsidRDefault="00BA5086" w:rsidP="00BA5086">
      <w:pPr>
        <w:rPr>
          <w:rFonts w:ascii="Times New Roman" w:hAnsi="Times New Roman" w:cs="Times New Roman"/>
          <w:b/>
          <w:sz w:val="24"/>
          <w:szCs w:val="24"/>
        </w:rPr>
      </w:pPr>
      <w:r w:rsidRPr="007C5D93">
        <w:rPr>
          <w:rFonts w:ascii="Times New Roman" w:hAnsi="Times New Roman" w:cs="Times New Roman"/>
          <w:b/>
          <w:sz w:val="24"/>
          <w:szCs w:val="24"/>
        </w:rPr>
        <w:t xml:space="preserve">Дата  </w:t>
      </w:r>
      <w:sdt>
        <w:sdtPr>
          <w:rPr>
            <w:rFonts w:ascii="Times New Roman" w:hAnsi="Times New Roman" w:cs="Times New Roman"/>
            <w:sz w:val="24"/>
            <w:szCs w:val="24"/>
          </w:rPr>
          <w:id w:val="-1717964939"/>
          <w:placeholder>
            <w:docPart w:val="CF1D85ED1A054EE398476402C44BDE53"/>
          </w:placeholder>
          <w:date w:fullDate="2017-09-01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672758">
            <w:rPr>
              <w:rFonts w:ascii="Times New Roman" w:hAnsi="Times New Roman" w:cs="Times New Roman"/>
              <w:sz w:val="24"/>
              <w:szCs w:val="24"/>
            </w:rPr>
            <w:t>01.09.2017</w:t>
          </w:r>
        </w:sdtContent>
      </w:sdt>
    </w:p>
    <w:p w:rsidR="00BA5086" w:rsidRPr="00750C6F" w:rsidRDefault="00BA5086" w:rsidP="00BA5086">
      <w:pPr>
        <w:rPr>
          <w:rFonts w:ascii="Times New Roman" w:hAnsi="Times New Roman" w:cs="Times New Roman"/>
          <w:b/>
          <w:sz w:val="24"/>
          <w:szCs w:val="24"/>
        </w:rPr>
      </w:pPr>
      <w:r w:rsidRPr="007C5D93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750C6F">
        <w:rPr>
          <w:rFonts w:ascii="Times New Roman" w:hAnsi="Times New Roman" w:cs="Times New Roman"/>
          <w:b/>
          <w:sz w:val="24"/>
          <w:szCs w:val="24"/>
        </w:rPr>
        <w:t>урока</w:t>
      </w:r>
      <w:r w:rsidR="00750C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50C6F" w:rsidRPr="00750C6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A34BB" w:rsidRPr="00750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5C9" w:rsidRPr="00750C6F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BA5086" w:rsidRPr="007C5D93" w:rsidRDefault="00BA5086" w:rsidP="00BA5086">
      <w:pPr>
        <w:rPr>
          <w:rFonts w:ascii="Times New Roman" w:hAnsi="Times New Roman" w:cs="Times New Roman"/>
          <w:b/>
          <w:sz w:val="24"/>
          <w:szCs w:val="24"/>
        </w:rPr>
      </w:pPr>
      <w:r w:rsidRPr="007C5D93">
        <w:rPr>
          <w:rFonts w:ascii="Times New Roman" w:hAnsi="Times New Roman" w:cs="Times New Roman"/>
          <w:b/>
          <w:sz w:val="24"/>
          <w:szCs w:val="24"/>
        </w:rPr>
        <w:t>Тип урока</w:t>
      </w:r>
      <w:proofErr w:type="gramStart"/>
      <w:r w:rsidR="00D70428" w:rsidRPr="007C5D93">
        <w:rPr>
          <w:rFonts w:ascii="Times New Roman" w:hAnsi="Times New Roman" w:cs="Times New Roman"/>
          <w:b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887842095"/>
          <w:placeholder>
            <w:docPart w:val="DefaultPlaceholder_1082065159"/>
          </w:placeholder>
          <w:showingPlcHdr/>
          <w:comboBox>
            <w:listItem w:value="Выберите элемент."/>
            <w:listItem w:displayText="Урок открытия нового знания" w:value="Урок открытия нового знания"/>
            <w:listItem w:displayText="Урок отработки умений и рефлексии" w:value="Урок отработки умений и рефлексии"/>
            <w:listItem w:displayText="Урок общеметодологической направленности (обобщения и систематизации знаний)" w:value="Урок общеметодологической направленности (обобщения и систематизации знаний)"/>
            <w:listItem w:displayText="Урок развивающего контроля" w:value="Урок развивающего контроля"/>
          </w:comboBox>
        </w:sdtPr>
        <w:sdtEndPr/>
        <w:sdtContent>
          <w:r w:rsidR="006601A6" w:rsidRPr="000473D8">
            <w:rPr>
              <w:rStyle w:val="a4"/>
            </w:rPr>
            <w:t>В</w:t>
          </w:r>
          <w:proofErr w:type="gramEnd"/>
          <w:r w:rsidR="006601A6" w:rsidRPr="000473D8">
            <w:rPr>
              <w:rStyle w:val="a4"/>
            </w:rPr>
            <w:t>ыберите элемент.</w:t>
          </w:r>
        </w:sdtContent>
      </w:sdt>
    </w:p>
    <w:p w:rsidR="00BA5086" w:rsidRPr="007C5D93" w:rsidRDefault="00BA5086" w:rsidP="00BA5086">
      <w:pPr>
        <w:rPr>
          <w:rFonts w:ascii="Times New Roman" w:hAnsi="Times New Roman" w:cs="Times New Roman"/>
          <w:sz w:val="24"/>
          <w:szCs w:val="24"/>
        </w:rPr>
      </w:pPr>
      <w:r w:rsidRPr="007C5D93">
        <w:rPr>
          <w:rFonts w:ascii="Times New Roman" w:hAnsi="Times New Roman" w:cs="Times New Roman"/>
          <w:b/>
          <w:sz w:val="24"/>
          <w:szCs w:val="24"/>
        </w:rPr>
        <w:t>Цель урока</w:t>
      </w:r>
      <w:proofErr w:type="gramStart"/>
      <w:r w:rsidR="006621C7" w:rsidRPr="007C5D93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988631433"/>
          <w:placeholder>
            <w:docPart w:val="C15B4C404C9D484F846C1D202ABC2958"/>
          </w:placeholder>
          <w:showingPlcHdr/>
          <w:comboBox>
            <w:listItem w:value="Выберите элемент."/>
            <w:listItem w:displayText="Деятельностная: формирование у учащихся способностей к самостоятельному построению новых способов действия. Образовательная: расширение понятийной базы по учебному предмету за счет включения в нее новых элементов." w:value="Деятельностная: формирование у учащихся способностей к самостоятельному построению новых способов действия. Образовательная: расширение понятийной базы по учебному предмету за счет включения в нее новых элементов."/>
            <w:listItem w:displayText="Деятельностная: формирование у учащихся способностей к самостоятельному выявлению и исправлению своих ошибок. Образовательная: коррекция и тренинг изученного." w:value="Деятельностная: формирование у учащихся способностей к самостоятельному выявлению и исправлению своих ошибок. Образовательная: коррекция и тренинг изученного."/>
            <w:listItem w:displayText="Деятельностная: формирование у учащихся способностей к обобщению, структурированию и систематизации изучаемого предметного содержания. Образовательная: систематизация учебного материала." w:value="Деятельностная: формирование у учащихся способностей к обобщению, структурированию и систематизации изучаемого предметного содержания. Образовательная: систематизация учебного материала."/>
            <w:listItem w:displayText="Деятельностная: формирование у учащихся способностей к осуществлению контрольной функции. Образовательная цель: контроль и самоконтроль изученного." w:value="Деятельностная: формирование у учащихся способностей к осуществлению контрольной функции. Образовательная цель: контроль и самоконтроль изученного."/>
          </w:comboBox>
        </w:sdtPr>
        <w:sdtEndPr/>
        <w:sdtContent>
          <w:r w:rsidR="006601A6" w:rsidRPr="007B3E24">
            <w:rPr>
              <w:rStyle w:val="a4"/>
            </w:rPr>
            <w:t>В</w:t>
          </w:r>
          <w:proofErr w:type="gramEnd"/>
          <w:r w:rsidR="006601A6" w:rsidRPr="007B3E24">
            <w:rPr>
              <w:rStyle w:val="a4"/>
            </w:rPr>
            <w:t>ыберите элемент.</w:t>
          </w:r>
        </w:sdtContent>
      </w:sdt>
      <w:r w:rsidR="00D70428" w:rsidRPr="007C5D9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53BE1" w:rsidRDefault="009F323A" w:rsidP="009F323A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="00053BE1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53B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образова</w:t>
      </w:r>
      <w:r w:rsidR="00053BE1">
        <w:rPr>
          <w:rFonts w:ascii="Times New Roman" w:hAnsi="Times New Roman" w:cs="Times New Roman"/>
          <w:b/>
          <w:sz w:val="24"/>
          <w:szCs w:val="24"/>
        </w:rPr>
        <w:t>тельная</w:t>
      </w:r>
      <w:proofErr w:type="gramEnd"/>
      <w:r w:rsidR="00053BE1">
        <w:rPr>
          <w:rFonts w:ascii="Times New Roman" w:hAnsi="Times New Roman" w:cs="Times New Roman"/>
          <w:b/>
          <w:sz w:val="24"/>
          <w:szCs w:val="24"/>
        </w:rPr>
        <w:t>:</w:t>
      </w:r>
      <w:r w:rsidR="00053BE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075470665"/>
          <w:placeholder>
            <w:docPart w:val="A1FEA3DBF7F74DC6B0D479AD0611E646"/>
          </w:placeholder>
          <w:showingPlcHdr/>
          <w:comboBox>
            <w:listItem w:value="Выберите элемент."/>
            <w:listItem w:displayText="формирование новых знаний; усвоение новых знаний (усвоить, значит, понять, запомнить, применить)" w:value="формирование новых знаний; усвоение новых знаний (усвоить, значит, понять, запомнить, применить)"/>
            <w:listItem w:displayText="обеспечение усвоения (углубление, расширение) наиболее существенных элементов знаний, определений, правил, формул, формулировок, теорий и их доказательств" w:value="обеспечение усвоения (углубление, расширение) наиболее существенных элементов знаний, определений, правил, формул, формулировок, теорий и их доказательств"/>
            <w:listItem w:displayText="формирование общеучебных умений и навыков: планировать учебную работу, работать с учебником (пользоваться оглавлением, находить в учебнике нужный текст, разбивать его на смысловые части, самостоятельно изучать новый материал), работать с таблицами, справ" w:value="формирование общеучебных умений и навыков: планировать учебную работу, работать с учебником (пользоваться оглавлением, находить в учебнике нужный текст, разбивать его на смысловые части, самостоятельно изучать новый материал), работать с таблицами, справ"/>
            <w:listItem w:displayText="формирование навыков (точных, безошибочно выполняемых действий, доведенных в силу многократного повторения до автоматизма)" w:value="формирование навыков (точных, безошибочно выполняемых действий, доведенных в силу многократного повторения до автоматизма)"/>
            <w:listItem w:displayText="формирование умений (сочетания знаний и навыков, которые обеспечивают успешное выполнение деятельности)" w:value="формирование умений (сочетания знаний и навыков, которые обеспечивают успешное выполнение деятельности)"/>
            <w:listItem w:displayText="контролирование степени усвоения знаний, умений, навыков" w:value="контролирование степени усвоения знаний, умений, навыков"/>
          </w:comboBox>
        </w:sdtPr>
        <w:sdtEndPr/>
        <w:sdtContent>
          <w:r w:rsidR="006601A6" w:rsidRPr="000473D8">
            <w:rPr>
              <w:rStyle w:val="a4"/>
            </w:rPr>
            <w:t>Выберите элемент.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</w:p>
    <w:p w:rsidR="009F323A" w:rsidRDefault="009F323A" w:rsidP="00B9529E">
      <w:pPr>
        <w:tabs>
          <w:tab w:val="left" w:pos="5580"/>
          <w:tab w:val="left" w:pos="11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F323A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393358959"/>
          <w:placeholder>
            <w:docPart w:val="E0B7875382C041B3A2CF091B241F73B2"/>
          </w:placeholder>
          <w:showingPlcHdr/>
          <w:comboBox>
            <w:listItem w:value="Выберите элемент."/>
            <w:listItem w:displayText="пробуждение и развитие познавательных интересов учащихся" w:value="пробуждение и развитие познавательных интересов учащихся"/>
            <w:listItem w:displayText="воспитание привычки работать самостоятельно, рационально используя известные приемы познавательной деятельности, и стремления к приобретению новых умений" w:value="воспитание привычки работать самостоятельно, рационально используя известные приемы познавательной деятельности, и стремления к приобретению новых умений"/>
            <w:listItem w:displayText="использование материала урока для выработки учеником собственного взгляда на мир и отношения к нему, для формирования научного мировоззрения" w:value="использование материала урока для выработки учеником собственного взгляда на мир и отношения к нему, для формирования научного мировоззрения"/>
            <w:listItem w:displayText="воспитание целеустремленности в познавательной деятельности" w:value="воспитание целеустремленности в познавательной деятельности"/>
            <w:listItem w:displayText="формирование умения и привычки работать в коллективе, культуры отношений в процессе учебного труда" w:value="формирование умения и привычки работать в коллективе, культуры отношений в процессе учебного труда"/>
            <w:listItem w:displayText="воспитание уверенности в своих силах и возможностях, в способности преодолевать возникающие трудности" w:value="воспитание уверенности в своих силах и возможностях, в способности преодолевать возникающие трудности"/>
            <w:listItem w:displayText="создание условий для самореализации и самоутверждения ученика в учебном процессе, ситуаций успеха каждого ученика перед классом" w:value="создание условий для самореализации и самоутверждения ученика в учебном процессе, ситуаций успеха каждого ученика перед классом"/>
            <w:listItem w:displayText="оказание помощи в осознании личностного смысла изучаемого материала и на этой основе в прогнозировании учеником своей жизненной перспективы" w:value="оказание помощи в осознании личностного смысла изучаемого материала и на этой основе в прогнозировании учеником своей жизненной перспективы"/>
            <w:listItem w:displayText="воспитание правильного отношения к ошибкам и критике о стороны товарищей по работе" w:value="воспитание правильного отношения к ошибкам и критике о стороны товарищей по работе"/>
            <w:listItem w:displayText="воспитывать умение правильно переживать успех и воспринимать похвалу" w:value="воспитывать умение правильно переживать успех и воспринимать похвалу"/>
            <w:listItem w:displayText="воспитание привычки к различным формам познавательной деятельности, способности продуктивно работать в условиях индивидуальной, групповой и коллективной работы" w:value="воспитание привычки к различным формам познавательной деятельности, способности продуктивно работать в условиях индивидуальной, групповой и коллективной работы"/>
            <w:listItem w:displayText="воспитывать активность познавательной деятельности, стремление к самостоятельности в решении познавательных задач" w:value="воспитывать активность познавательной деятельности, стремление к самостоятельности в решении познавательных задач"/>
          </w:comboBox>
        </w:sdtPr>
        <w:sdtEndPr/>
        <w:sdtContent>
          <w:r w:rsidR="00FA1DC7" w:rsidRPr="000473D8">
            <w:rPr>
              <w:rStyle w:val="a4"/>
            </w:rPr>
            <w:t>Выберите элемент.</w:t>
          </w:r>
        </w:sdtContent>
      </w:sdt>
      <w:r w:rsidR="00B9529E">
        <w:rPr>
          <w:rFonts w:ascii="Times New Roman" w:hAnsi="Times New Roman" w:cs="Times New Roman"/>
          <w:sz w:val="24"/>
          <w:szCs w:val="24"/>
        </w:rPr>
        <w:tab/>
      </w:r>
    </w:p>
    <w:p w:rsidR="00B9529E" w:rsidRPr="00053BE1" w:rsidRDefault="00B9529E" w:rsidP="00B9529E">
      <w:pPr>
        <w:tabs>
          <w:tab w:val="left" w:pos="11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9529E">
        <w:rPr>
          <w:rFonts w:ascii="Times New Roman" w:hAnsi="Times New Roman" w:cs="Times New Roman"/>
          <w:b/>
          <w:sz w:val="24"/>
          <w:szCs w:val="24"/>
        </w:rPr>
        <w:t>развивающая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824570499"/>
          <w:placeholder>
            <w:docPart w:val="10812D661C1A4E7F9F31CE97BE58C4FC"/>
          </w:placeholder>
          <w:showingPlcHdr/>
          <w:comboBox>
            <w:listItem w:value="Выберите элемент."/>
            <w:listItem w:displayText="развитие речи: обогащать и усложнять её словарный запас; усиление коммуникативных свойств речи (экспрессивность, выразительность); овладение уч-ся художественными образами, выразительными свойствами языка" w:value="развитие речи: обогащать и усложнять её словарный запас; усиление коммуникативных свойств речи (экспрессивность, выразительность); овладение уч-ся художественными образами, выразительными свойствами языка"/>
            <w:listItem w:displayText="развитие мышления: развивать умение анализировать, выделять главное, сравнивать, строить аналогии, обобщать и систематизировать, доказывать и опровергать, определять и объяснять понятия, ставить и разрешать проблемы, развивать воображение, фантазию" w:value="развитие мышления: развивать умение анализировать, выделять главное, сравнивать, строить аналогии, обобщать и систематизировать, доказывать и опровергать, определять и объяснять понятия, ставить и разрешать проблемы, развивать воображение, фантазию"/>
            <w:listItem w:displayText="развитие сенсорной сферы: развитие глазомера, ориентирование в пространстве и во времени, тонкости и точности различения цвета, света и тени, формы, звуков и оттенков речи" w:value="развитие сенсорной сферы: развитие глазомера, ориентирование в пространстве и во времени, тонкости и точности различения цвета, света и тени, формы, звуков и оттенков речи"/>
            <w:listItem w:displayText="развитие двигательной сферы: овладение моторикой мелких мышц, умение управлять своими двигательными действиями, развивать двигательную сноровку, соразмерность движений " w:value="развитие двигательной сферы: овладение моторикой мелких мышц, умение управлять своими двигательными действиями, развивать двигательную сноровку, соразмерность движений "/>
            <w:listItem w:displayText="развитие познавательных и духовных потребностей учащихся" w:value="развитие познавательных и духовных потребностей учащихся"/>
            <w:listItem w:displayText="развитие логического мышления учащихся" w:value="развитие логического мышления учащихся"/>
            <w:listItem w:displayText="развитие аналитико-синтетического восприятия" w:value="развитие аналитико-синтетического восприятия"/>
            <w:listItem w:displayText="развитие коммуникативных способностей учащихся в совместной деятельности: умение вести диалог, выслушивать оппонента, аргументировано обосновывать свою точку зрения, признавать правоту другого " w:value="развитие коммуникативных способностей учащихся в совместной деятельности: умение вести диалог, выслушивать оппонента, аргументировано обосновывать свою точку зрения, признавать правоту другого "/>
            <w:listItem w:displayText="развитие умения находить выход из противоречивых положений, разрешать противоречия" w:value="развитие умения находить выход из противоречивых положений, разрешать противоречия"/>
            <w:listItem w:displayText="развитие воли и стремления к самостоятельности в достижении положительного результата" w:value="развитие воли и стремления к самостоятельности в достижении положительного результата"/>
            <w:listItem w:displayText="развитие критичности и самокритичности мышления в отношениях к деятельности и поступкам товарищей и своим" w:value="развитие критичности и самокритичности мышления в отношениях к деятельности и поступкам товарищей и своим"/>
            <w:listItem w:displayText="организация произвольного внимания в условиях смены форм познавательной деятельности" w:value="организация произвольного внимания в условиях смены форм познавательной деятельности"/>
            <w:listItem w:displayText="самостоятельность суждений, умение аргументировано обосновать свою точку зрения, умение вычленять главное в изучаемом материале" w:value="самостоятельность суждений, умение аргументировано обосновать свою точку зрения, умение вычленять главное в изучаемом материале"/>
          </w:comboBox>
        </w:sdtPr>
        <w:sdtEndPr/>
        <w:sdtContent>
          <w:r w:rsidR="00FA1DC7" w:rsidRPr="000473D8">
            <w:rPr>
              <w:rStyle w:val="a4"/>
            </w:rPr>
            <w:t>Выберите элемент.</w:t>
          </w:r>
        </w:sdtContent>
      </w:sdt>
    </w:p>
    <w:p w:rsidR="0014559B" w:rsidRPr="0014559B" w:rsidRDefault="00FB6C57" w:rsidP="001455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14559B">
        <w:rPr>
          <w:rFonts w:ascii="Times New Roman" w:hAnsi="Times New Roman" w:cs="Times New Roman"/>
          <w:b/>
          <w:sz w:val="24"/>
          <w:szCs w:val="24"/>
        </w:rPr>
        <w:t>предметная:</w:t>
      </w:r>
      <w:r w:rsidR="0014559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936334196"/>
          <w:placeholder>
            <w:docPart w:val="8A6E4BD0DC7E49699506480217671EEB"/>
          </w:placeholder>
          <w:showingPlcHdr/>
          <w:comboBox>
            <w:listItem w:value="Выберите элемент."/>
            <w:listItem w:displayText="помочь учащимся целостно представить проект изучения новый темы" w:value="помочь учащимся целостно представить проект изучения новый темы"/>
            <w:listItem w:displayText="организовать деятельность учащихся по планированию совместно с учителем изучения новой темы" w:value="организовать деятельность учащихся по планированию совместно с учителем изучения новой темы"/>
            <w:listItem w:displayText="организовать деятельность учащихся по изучению и первичному закреплению фактов, понятий, правил, законов, положений, способов действий" w:value="организовать деятельность учащихся по изучению и первичному закреплению фактов, понятий, правил, законов, положений, способов действий"/>
            <w:listItem w:displayText="обеспечить закрепление понятий, правил, принципов, законов" w:value="обеспечить закрепление понятий, правил, принципов, законов"/>
            <w:listItem w:displayText="обеспечить применение учащимися знаний и способов действий в разнообразных ситуациях" w:value="обеспечить применение учащимися знаний и способов действий в разнообразных ситуациях"/>
            <w:listItem w:displayText="организовать деятельность школьников по самостоятельному применению знаний в разнообразных ситуациях" w:value="организовать деятельность школьников по самостоятельному применению знаний в разнообразных ситуациях"/>
            <w:listItem w:displayText="организовать деятельность учащихся по обобщению и систематизации знаний учащихся в рамках темы" w:value="организовать деятельность учащихся по обобщению и систематизации знаний учащихся в рамках темы"/>
            <w:listItem w:displayText="обеспечить проверку и оценку знаний и способов действий учащихся по теме" w:value="обеспечить проверку и оценку знаний и способов действий учащихся по теме"/>
            <w:listItem w:displayText="организовать деятельность учащихся по коррекции знаний и способов действий" w:value="организовать деятельность учащихся по коррекции знаний и способов действий"/>
          </w:comboBox>
        </w:sdtPr>
        <w:sdtEndPr/>
        <w:sdtContent>
          <w:r w:rsidR="0014559B" w:rsidRPr="000473D8">
            <w:rPr>
              <w:rStyle w:val="a4"/>
            </w:rPr>
            <w:t>Выберите элемент.</w:t>
          </w:r>
        </w:sdtContent>
      </w:sdt>
    </w:p>
    <w:p w:rsidR="00D513CD" w:rsidRPr="008F0A87" w:rsidRDefault="00BA5086" w:rsidP="00D513CD">
      <w:pPr>
        <w:tabs>
          <w:tab w:val="left" w:pos="8880"/>
        </w:tabs>
      </w:pPr>
      <w:r w:rsidRPr="007C5D93">
        <w:rPr>
          <w:rFonts w:ascii="Times New Roman" w:hAnsi="Times New Roman" w:cs="Times New Roman"/>
          <w:b/>
          <w:sz w:val="24"/>
          <w:szCs w:val="24"/>
        </w:rPr>
        <w:t>Оборудование, ЭОР и интернет ресурсы урока</w:t>
      </w:r>
      <w:proofErr w:type="gramStart"/>
      <w:r w:rsidR="006D3A26" w:rsidRPr="007C5D93">
        <w:rPr>
          <w:rFonts w:ascii="Times New Roman" w:hAnsi="Times New Roman" w:cs="Times New Roman"/>
          <w:b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436047702"/>
          <w:placeholder>
            <w:docPart w:val="DefaultPlaceholder_1082065159"/>
          </w:placeholder>
          <w:showingPlcHdr/>
          <w:comboBox>
            <w:listItem w:value="Выберите элемент."/>
            <w:listItem w:displayText="мультимедиапроектор" w:value="мультимедиапроектор"/>
            <w:listItem w:displayText="учебники" w:value="учебники"/>
            <w:listItem w:displayText="рабочие тетради" w:value="рабочие тетради"/>
            <w:listItem w:displayText="индивидуальные карточки" w:value="индивидуальные карточки"/>
            <w:listItem w:displayText="индивидуальные учебные пособия" w:value="индивидуальные учебные пособия"/>
            <w:listItem w:displayText="плакаты" w:value="плакаты"/>
            <w:listItem w:displayText="тренажеры" w:value="тренажеры"/>
            <w:listItem w:displayText="электронные учебники" w:value="электронные учебники"/>
            <w:listItem w:displayText="электронные тетради" w:value="электронные тетради"/>
            <w:listItem w:displayText="фильм" w:value="фильм"/>
            <w:listItem w:displayText="презентация" w:value="презентация"/>
          </w:comboBox>
        </w:sdtPr>
        <w:sdtEndPr/>
        <w:sdtContent>
          <w:r w:rsidR="006601A6" w:rsidRPr="000473D8">
            <w:rPr>
              <w:rStyle w:val="a4"/>
            </w:rPr>
            <w:t>В</w:t>
          </w:r>
          <w:proofErr w:type="gramEnd"/>
          <w:r w:rsidR="006601A6" w:rsidRPr="000473D8">
            <w:rPr>
              <w:rStyle w:val="a4"/>
            </w:rPr>
            <w:t>ыберите элемент.</w:t>
          </w:r>
        </w:sdtContent>
      </w:sdt>
      <w:r w:rsidR="008F0A87">
        <w:rPr>
          <w:rFonts w:ascii="Times New Roman" w:hAnsi="Times New Roman" w:cs="Times New Roman"/>
          <w:sz w:val="24"/>
          <w:szCs w:val="24"/>
        </w:rPr>
        <w:t xml:space="preserve">      </w:t>
      </w:r>
      <w:r w:rsidR="008F0A87">
        <w:t xml:space="preserve">  </w:t>
      </w:r>
    </w:p>
    <w:p w:rsidR="00BA5086" w:rsidRPr="007C5D93" w:rsidRDefault="00BA5086" w:rsidP="00BA5086">
      <w:pPr>
        <w:rPr>
          <w:rFonts w:ascii="Times New Roman" w:hAnsi="Times New Roman" w:cs="Times New Roman"/>
          <w:b/>
          <w:sz w:val="24"/>
          <w:szCs w:val="24"/>
        </w:rPr>
      </w:pPr>
      <w:r w:rsidRPr="007C5D93">
        <w:rPr>
          <w:rFonts w:ascii="Times New Roman" w:hAnsi="Times New Roman" w:cs="Times New Roman"/>
          <w:b/>
          <w:sz w:val="24"/>
          <w:szCs w:val="24"/>
        </w:rPr>
        <w:t>Формы работы с учащимися</w:t>
      </w:r>
      <w:proofErr w:type="gramStart"/>
      <w:r w:rsidR="00E51D2D">
        <w:rPr>
          <w:rFonts w:ascii="Times New Roman" w:hAnsi="Times New Roman" w:cs="Times New Roman"/>
          <w:b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99460995"/>
          <w:placeholder>
            <w:docPart w:val="DefaultPlaceholder_1082065159"/>
          </w:placeholder>
          <w:showingPlcHdr/>
          <w:comboBox>
            <w:listItem w:value="Выберите элемент."/>
            <w:listItem w:displayText="фронтальная" w:value="фронтальная"/>
            <w:listItem w:displayText="групповая" w:value="групповая"/>
            <w:listItem w:displayText="парная" w:value="парная"/>
            <w:listItem w:displayText="индивидуальная" w:value="индивидуальная"/>
          </w:comboBox>
        </w:sdtPr>
        <w:sdtEndPr/>
        <w:sdtContent>
          <w:r w:rsidR="00E51D2D" w:rsidRPr="000473D8">
            <w:rPr>
              <w:rStyle w:val="a4"/>
            </w:rPr>
            <w:t>В</w:t>
          </w:r>
          <w:proofErr w:type="gramEnd"/>
          <w:r w:rsidR="00E51D2D" w:rsidRPr="000473D8">
            <w:rPr>
              <w:rStyle w:val="a4"/>
            </w:rPr>
            <w:t>ыберите элемент.</w:t>
          </w:r>
        </w:sdtContent>
      </w:sdt>
    </w:p>
    <w:p w:rsidR="00EB0F5C" w:rsidRPr="00750C6F" w:rsidRDefault="00BA5086" w:rsidP="00EB0F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5D93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="007C5D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142C9" w:rsidRDefault="00BA5086" w:rsidP="00FF2003">
      <w:pPr>
        <w:tabs>
          <w:tab w:val="left" w:pos="5070"/>
          <w:tab w:val="left" w:pos="12105"/>
        </w:tabs>
        <w:rPr>
          <w:rFonts w:ascii="Times New Roman" w:hAnsi="Times New Roman" w:cs="Times New Roman"/>
          <w:sz w:val="24"/>
          <w:szCs w:val="24"/>
        </w:rPr>
      </w:pPr>
      <w:r w:rsidRPr="007C5D93">
        <w:rPr>
          <w:rFonts w:ascii="Times New Roman" w:hAnsi="Times New Roman" w:cs="Times New Roman"/>
          <w:b/>
          <w:sz w:val="24"/>
          <w:szCs w:val="24"/>
        </w:rPr>
        <w:t>Методы работы с учащимися</w:t>
      </w:r>
      <w:proofErr w:type="gramStart"/>
      <w:r w:rsidR="001B31FB" w:rsidRPr="007C5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B4D" w:rsidRPr="007C5D93">
        <w:rPr>
          <w:rFonts w:ascii="Times New Roman" w:hAnsi="Times New Roman" w:cs="Times New Roman"/>
          <w:b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566029342"/>
          <w:placeholder>
            <w:docPart w:val="DefaultPlaceholder_1082065159"/>
          </w:placeholder>
          <w:showingPlcHdr/>
          <w:comboBox>
            <w:listItem w:value="Выберите элемент."/>
            <w:listItem w:displayText="словесные" w:value="словесные"/>
            <w:listItem w:displayText="наглядные" w:value="наглядные"/>
            <w:listItem w:displayText="практические" w:value="практические"/>
            <w:listItem w:displayText="репродуктивные" w:value="репродуктивные"/>
            <w:listItem w:displayText="проблемно-поисковые" w:value="проблемно-поисковые"/>
            <w:listItem w:displayText="методы самостоятельной работы" w:value="методы самостоятельной работы"/>
            <w:listItem w:displayText="методы работы под руководством преподавателя" w:value="методы работы под руководством преподавателя"/>
          </w:comboBox>
        </w:sdtPr>
        <w:sdtEndPr/>
        <w:sdtContent>
          <w:r w:rsidR="00EB0F5C" w:rsidRPr="000473D8">
            <w:rPr>
              <w:rStyle w:val="a4"/>
            </w:rPr>
            <w:t>В</w:t>
          </w:r>
          <w:proofErr w:type="gramEnd"/>
          <w:r w:rsidR="00EB0F5C" w:rsidRPr="000473D8">
            <w:rPr>
              <w:rStyle w:val="a4"/>
            </w:rPr>
            <w:t>ыберите элемент.</w:t>
          </w:r>
        </w:sdtContent>
      </w:sdt>
    </w:p>
    <w:p w:rsidR="001142C9" w:rsidRPr="001142C9" w:rsidRDefault="001142C9" w:rsidP="001142C9">
      <w:pPr>
        <w:tabs>
          <w:tab w:val="left" w:pos="5070"/>
          <w:tab w:val="left" w:pos="12105"/>
        </w:tabs>
        <w:rPr>
          <w:rFonts w:ascii="Times New Roman" w:hAnsi="Times New Roman" w:cs="Times New Roman"/>
          <w:sz w:val="24"/>
          <w:szCs w:val="24"/>
        </w:rPr>
      </w:pPr>
      <w:r w:rsidRPr="001142C9">
        <w:rPr>
          <w:rFonts w:ascii="Times New Roman" w:hAnsi="Times New Roman" w:cs="Times New Roman"/>
          <w:sz w:val="24"/>
          <w:szCs w:val="24"/>
        </w:rPr>
        <w:t xml:space="preserve">по внешним признакам деятельности преподавателя и учащихся: </w:t>
      </w:r>
      <w:sdt>
        <w:sdtPr>
          <w:rPr>
            <w:rFonts w:ascii="Times New Roman" w:hAnsi="Times New Roman" w:cs="Times New Roman"/>
            <w:sz w:val="24"/>
            <w:szCs w:val="24"/>
          </w:rPr>
          <w:id w:val="-1527556884"/>
          <w:placeholder>
            <w:docPart w:val="B594320E933B4DF7842DFE63D57DF7A2"/>
          </w:placeholder>
          <w:showingPlcHdr/>
          <w:comboBox>
            <w:listItem w:value="Выберите элемент."/>
            <w:listItem w:displayText="беседа" w:value="беседа"/>
            <w:listItem w:displayText="рассказ" w:value="рассказ"/>
            <w:listItem w:displayText="инструктаж" w:value="инструктаж"/>
            <w:listItem w:displayText="демонстрация" w:value="демонстрация"/>
            <w:listItem w:displayText="упражнения" w:value="упражнения"/>
            <w:listItem w:displayText="решение задач" w:value="решение задач"/>
            <w:listItem w:displayText="работа с книгой" w:value="работа с книгой"/>
          </w:comboBox>
        </w:sdtPr>
        <w:sdtEndPr/>
        <w:sdtContent>
          <w:r w:rsidR="00FB6C57" w:rsidRPr="000473D8">
            <w:rPr>
              <w:rStyle w:val="a4"/>
            </w:rPr>
            <w:t>Выберите элемент.</w:t>
          </w:r>
        </w:sdtContent>
      </w:sdt>
    </w:p>
    <w:p w:rsidR="001142C9" w:rsidRPr="001142C9" w:rsidRDefault="001142C9" w:rsidP="001142C9">
      <w:pPr>
        <w:tabs>
          <w:tab w:val="left" w:pos="5070"/>
          <w:tab w:val="left" w:pos="12105"/>
        </w:tabs>
        <w:rPr>
          <w:rFonts w:ascii="Times New Roman" w:hAnsi="Times New Roman" w:cs="Times New Roman"/>
          <w:sz w:val="24"/>
          <w:szCs w:val="24"/>
        </w:rPr>
      </w:pPr>
      <w:r w:rsidRPr="001142C9">
        <w:rPr>
          <w:rFonts w:ascii="Times New Roman" w:hAnsi="Times New Roman" w:cs="Times New Roman"/>
          <w:sz w:val="24"/>
          <w:szCs w:val="24"/>
        </w:rPr>
        <w:t xml:space="preserve">по источнику получения знаний: </w:t>
      </w:r>
      <w:sdt>
        <w:sdtPr>
          <w:rPr>
            <w:rFonts w:ascii="Times New Roman" w:hAnsi="Times New Roman" w:cs="Times New Roman"/>
            <w:sz w:val="24"/>
            <w:szCs w:val="24"/>
          </w:rPr>
          <w:id w:val="-1898350596"/>
          <w:placeholder>
            <w:docPart w:val="D430EBF1D3E54494BC0A33E13C049E6B"/>
          </w:placeholder>
          <w:showingPlcHdr/>
          <w:comboBox>
            <w:listItem w:value="Выберите элемент."/>
            <w:listItem w:displayText="словесные" w:value="словесные"/>
            <w:listItem w:displayText="наглядные" w:value="наглядные"/>
            <w:listItem w:displayText="практические" w:value="практические"/>
          </w:comboBox>
        </w:sdtPr>
        <w:sdtEndPr/>
        <w:sdtContent>
          <w:r w:rsidRPr="000473D8">
            <w:rPr>
              <w:rStyle w:val="a4"/>
            </w:rPr>
            <w:t>Выберите элемент.</w:t>
          </w:r>
        </w:sdtContent>
      </w:sdt>
    </w:p>
    <w:p w:rsidR="001142C9" w:rsidRPr="001142C9" w:rsidRDefault="001142C9" w:rsidP="001142C9">
      <w:pPr>
        <w:tabs>
          <w:tab w:val="left" w:pos="5070"/>
          <w:tab w:val="left" w:pos="12105"/>
        </w:tabs>
        <w:rPr>
          <w:rFonts w:ascii="Times New Roman" w:hAnsi="Times New Roman" w:cs="Times New Roman"/>
          <w:sz w:val="24"/>
          <w:szCs w:val="24"/>
        </w:rPr>
      </w:pPr>
      <w:r w:rsidRPr="001142C9">
        <w:rPr>
          <w:rFonts w:ascii="Times New Roman" w:hAnsi="Times New Roman" w:cs="Times New Roman"/>
          <w:sz w:val="24"/>
          <w:szCs w:val="24"/>
        </w:rPr>
        <w:t xml:space="preserve">по степени активности познавательной деятельности учащихся: </w:t>
      </w:r>
      <w:sdt>
        <w:sdtPr>
          <w:rPr>
            <w:rFonts w:ascii="Times New Roman" w:hAnsi="Times New Roman" w:cs="Times New Roman"/>
            <w:sz w:val="24"/>
            <w:szCs w:val="24"/>
          </w:rPr>
          <w:id w:val="-2053366322"/>
          <w:placeholder>
            <w:docPart w:val="00FA1802A6CE4008A5ADC5DACD4BA80C"/>
          </w:placeholder>
          <w:showingPlcHdr/>
          <w:comboBox>
            <w:listItem w:value="Выберите элемент."/>
            <w:listItem w:displayText="объяснительный" w:value="объяснительный"/>
            <w:listItem w:displayText="иллюстративный" w:value="иллюстративный"/>
            <w:listItem w:displayText="проблемный" w:value="проблемный"/>
            <w:listItem w:displayText="частично поисковый" w:value="частично поисковый"/>
            <w:listItem w:displayText="исследовательский" w:value="исследовательский"/>
          </w:comboBox>
        </w:sdtPr>
        <w:sdtEndPr/>
        <w:sdtContent>
          <w:r w:rsidRPr="000473D8">
            <w:rPr>
              <w:rStyle w:val="a4"/>
            </w:rPr>
            <w:t>Выберите элемент.</w:t>
          </w:r>
        </w:sdtContent>
      </w:sdt>
    </w:p>
    <w:p w:rsidR="001142C9" w:rsidRPr="001142C9" w:rsidRDefault="001142C9" w:rsidP="001142C9">
      <w:pPr>
        <w:tabs>
          <w:tab w:val="left" w:pos="5070"/>
          <w:tab w:val="left" w:pos="12105"/>
        </w:tabs>
        <w:rPr>
          <w:rFonts w:ascii="Times New Roman" w:hAnsi="Times New Roman" w:cs="Times New Roman"/>
          <w:sz w:val="24"/>
          <w:szCs w:val="24"/>
        </w:rPr>
      </w:pPr>
      <w:r w:rsidRPr="001142C9">
        <w:rPr>
          <w:rFonts w:ascii="Times New Roman" w:hAnsi="Times New Roman" w:cs="Times New Roman"/>
          <w:sz w:val="24"/>
          <w:szCs w:val="24"/>
        </w:rPr>
        <w:t xml:space="preserve">по логичности подхода: </w:t>
      </w:r>
      <w:sdt>
        <w:sdtPr>
          <w:rPr>
            <w:rFonts w:ascii="Times New Roman" w:hAnsi="Times New Roman" w:cs="Times New Roman"/>
            <w:sz w:val="24"/>
            <w:szCs w:val="24"/>
          </w:rPr>
          <w:id w:val="679247050"/>
          <w:placeholder>
            <w:docPart w:val="4643E88A632D4E978063948F78055DAE"/>
          </w:placeholder>
          <w:showingPlcHdr/>
          <w:comboBox>
            <w:listItem w:value="Выберите элемент."/>
            <w:listItem w:displayText="индуктивный" w:value="индуктивный"/>
            <w:listItem w:displayText="дедуктивный" w:value="дедуктивный"/>
            <w:listItem w:displayText="аналитический" w:value="аналитический"/>
            <w:listItem w:displayText="синтетический" w:value="синтетический"/>
          </w:comboBox>
        </w:sdtPr>
        <w:sdtEndPr/>
        <w:sdtContent>
          <w:r w:rsidRPr="000473D8">
            <w:rPr>
              <w:rStyle w:val="a4"/>
            </w:rPr>
            <w:t>Выберите элемент.</w:t>
          </w:r>
        </w:sdtContent>
      </w:sdt>
    </w:p>
    <w:p w:rsidR="00BA5086" w:rsidRPr="007C5D93" w:rsidRDefault="00234E6D" w:rsidP="00234E6D">
      <w:pPr>
        <w:tabs>
          <w:tab w:val="left" w:pos="5070"/>
          <w:tab w:val="right" w:pos="10489"/>
        </w:tabs>
        <w:rPr>
          <w:rFonts w:ascii="Times New Roman" w:hAnsi="Times New Roman" w:cs="Times New Roman"/>
          <w:b/>
          <w:sz w:val="24"/>
          <w:szCs w:val="24"/>
        </w:rPr>
      </w:pPr>
      <w:r w:rsidRPr="00374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степени самостоятельности и творчества в деятельности </w:t>
      </w:r>
      <w:proofErr w:type="gramStart"/>
      <w:r w:rsidRPr="00374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id w:val="1919205620"/>
          <w:placeholder>
            <w:docPart w:val="4A73F72F47854D5C977CA13D2C0B370A"/>
          </w:placeholder>
          <w:showingPlcHdr/>
          <w:comboBox>
            <w:listItem w:value="Выберите элемент."/>
            <w:listItem w:displayText="объяснительно-иллюстративный" w:value="объяснительно-иллюстративный"/>
            <w:listItem w:displayText="репродуктивный" w:value="репродуктивный"/>
            <w:listItem w:displayText="метод проблемного изложения" w:value="метод проблемного изложения"/>
            <w:listItem w:displayText="частично поисковый (эвристический)" w:value="частично поисковый (эвристический)"/>
            <w:listItem w:displayText="исследовательский" w:value="исследовательский"/>
          </w:comboBox>
        </w:sdtPr>
        <w:sdtEndPr/>
        <w:sdtContent>
          <w:r w:rsidRPr="000473D8">
            <w:rPr>
              <w:rStyle w:val="a4"/>
            </w:rPr>
            <w:t>Выберите элемент.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F2003" w:rsidRPr="007C5D93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69"/>
        <w:gridCol w:w="3171"/>
        <w:gridCol w:w="4365"/>
      </w:tblGrid>
      <w:tr w:rsidR="00604D4B" w:rsidRPr="007C5D93" w:rsidTr="00604D4B">
        <w:tc>
          <w:tcPr>
            <w:tcW w:w="2961" w:type="pct"/>
            <w:gridSpan w:val="2"/>
          </w:tcPr>
          <w:p w:rsidR="00604D4B" w:rsidRPr="007C5D93" w:rsidRDefault="00604D4B" w:rsidP="00BA5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этапов урока</w:t>
            </w:r>
          </w:p>
        </w:tc>
        <w:tc>
          <w:tcPr>
            <w:tcW w:w="2039" w:type="pct"/>
            <w:vMerge w:val="restart"/>
          </w:tcPr>
          <w:p w:rsidR="00604D4B" w:rsidRPr="007C5D93" w:rsidRDefault="00604D4B" w:rsidP="00177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604D4B" w:rsidRPr="007C5D93" w:rsidTr="00604D4B">
        <w:tc>
          <w:tcPr>
            <w:tcW w:w="1480" w:type="pct"/>
          </w:tcPr>
          <w:p w:rsidR="00604D4B" w:rsidRPr="007C5D93" w:rsidRDefault="00604D4B" w:rsidP="00BA5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481" w:type="pct"/>
          </w:tcPr>
          <w:p w:rsidR="00604D4B" w:rsidRPr="007C5D93" w:rsidRDefault="00604D4B" w:rsidP="00BA5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039" w:type="pct"/>
            <w:vMerge/>
          </w:tcPr>
          <w:p w:rsidR="00604D4B" w:rsidRPr="007C5D93" w:rsidRDefault="00604D4B" w:rsidP="00BA5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4D4B" w:rsidRPr="007C5D93" w:rsidTr="00ED5757">
        <w:trPr>
          <w:trHeight w:val="555"/>
        </w:trPr>
        <w:tc>
          <w:tcPr>
            <w:tcW w:w="5000" w:type="pct"/>
            <w:gridSpan w:val="3"/>
          </w:tcPr>
          <w:p w:rsidR="00604D4B" w:rsidRPr="007C5D93" w:rsidRDefault="00604D4B" w:rsidP="00872B61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C5D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Организационный этап.</w:t>
            </w:r>
            <w:r w:rsidRPr="007C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D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(1-2</w:t>
            </w:r>
            <w:r w:rsidRPr="007C5D93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  <w:p w:rsidR="00604D4B" w:rsidRPr="007C5D93" w:rsidRDefault="00604D4B" w:rsidP="0017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D9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 этапа.</w:t>
            </w:r>
            <w:r w:rsidRPr="007C5D9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учащихся к работе на уроке, определить цели и задачи урока.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59140871"/>
                <w:placeholder>
                  <w:docPart w:val="59CF4EAE279C4A0EBA83CAB09BFAEF5B"/>
                </w:placeholder>
                <w:showingPlcHdr/>
                <w:comboBox>
                  <w:listItem w:value="Выберите элемент."/>
                  <w:listItem w:displayText="Проверить готовность к уроку" w:value="Проверить готовность к уроку"/>
                  <w:listItem w:displayText="Создать условия для возникновения внутренней потребности включения в деятельность (&quot;хочу&quot;)" w:value="Создать условия для возникновения внутренней потребности включения в деятельность (&quot;хочу&quot;)"/>
                  <w:listItem w:displayText="Актуализировать требования к ученику со стороны учебной деятельности (&quot;надо&quot;)" w:value="Актуализировать требования к ученику со стороны учебной деятельности (&quot;надо&quot;)"/>
                  <w:listItem w:displayText="Установить тематические рамки учебной деятельности (&quot;могу&quot;)" w:value="Установить тематические рамки учебной деятельности (&quot;могу&quot;)"/>
                </w:comboBox>
              </w:sdtPr>
              <w:sdtEndPr/>
              <w:sdtContent>
                <w:r w:rsidR="006F31E0" w:rsidRPr="000473D8">
                  <w:rPr>
                    <w:rStyle w:val="a4"/>
                  </w:rPr>
                  <w:t>Выберите элемент.</w:t>
                </w:r>
              </w:sdtContent>
            </w:sdt>
          </w:p>
        </w:tc>
      </w:tr>
      <w:tr w:rsidR="00604D4B" w:rsidRPr="007C5D93" w:rsidTr="00604D4B">
        <w:tc>
          <w:tcPr>
            <w:tcW w:w="1480" w:type="pct"/>
          </w:tcPr>
          <w:p w:rsidR="00604D4B" w:rsidRDefault="00672758" w:rsidP="005423B8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73932680"/>
                <w:placeholder>
                  <w:docPart w:val="35FD905845024522964D16BA1DD1EA14"/>
                </w:placeholder>
                <w:showingPlcHdr/>
                <w:comboBox>
                  <w:listItem w:value="Выберите элемент."/>
                  <w:listItem w:displayText="Проверяет готовность учащихся к уроку, настраивает класс на продуктивную деятельность" w:value="Проверяет готовность учащихся к уроку, настраивает класс на продуктивную деятельность"/>
                  <w:listItem w:displayText="Создает эмоциональный настрой на работу на уроке" w:value="Создает эмоциональный настрой на работу на уроке"/>
                  <w:listItem w:displayText="Приветствует учеников" w:value="Приветствует учеников"/>
                  <w:listItem w:displayText="Проверяет явку учащихся и готовность к уроку" w:value="Проверяет явку учащихся и готовность к уроку"/>
                  <w:listItem w:displayText="Организовывает внимание и дает пояснение по работе с оценочным листом" w:value="Организовывает внимание и дает пояснение по работе с оценочным листом"/>
                  <w:listItem w:displayText="Обеспечивает мотивацию учения, создаёт условия для возникновения у ученика внутренней потребности включения в учебную деятельность" w:value="Обеспечивает мотивацию учения, создаёт условия для возникновения у ученика внутренней потребности включения в учебную деятельность"/>
                  <w:listItem w:displayText="Создаёт условия для включения учащихся в учебный процесс" w:value="Создаёт условия для включения учащихся в учебный процесс"/>
                </w:comboBox>
              </w:sdtPr>
              <w:sdtEndPr/>
              <w:sdtContent>
                <w:r w:rsidR="00FB6C57" w:rsidRPr="000473D8">
                  <w:rPr>
                    <w:rStyle w:val="a4"/>
                  </w:rPr>
                  <w:t>Выберите элемент.</w:t>
                </w:r>
              </w:sdtContent>
            </w:sdt>
            <w:r w:rsidR="005423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23B8" w:rsidRPr="007C5D93" w:rsidRDefault="005423B8" w:rsidP="005423B8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1" w:type="pct"/>
          </w:tcPr>
          <w:p w:rsidR="00604D4B" w:rsidRDefault="00672758" w:rsidP="005423B8">
            <w:pPr>
              <w:tabs>
                <w:tab w:val="left" w:pos="3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82083743"/>
                <w:placeholder>
                  <w:docPart w:val="67C049362F5743E29FFCF91A66E3E483"/>
                </w:placeholder>
                <w:showingPlcHdr/>
                <w:comboBox>
                  <w:listItem w:value="Выберите элемент."/>
                  <w:listItem w:displayText="Приветствуют учителя и выполняют самооценку готовности к уроку" w:value="Приветствуют учителя и выполняют самооценку готовности к уроку"/>
                  <w:listItem w:displayText="Настраиваются на предстоящую работу в классе" w:value="Настраиваются на предстоящую работу в классе"/>
                  <w:listItem w:displayText="Определяют своё эмоциональное состояние на уроке" w:value="Определяют своё эмоциональное состояние на уроке"/>
                  <w:listItem w:displayText="Оценивают готовность к уроку" w:value="Оценивают готовность к уроку"/>
                  <w:listItem w:displayText="Выбирают из цветового спектра, соответствующий настроению на начала занятия" w:value="Выбирают из цветового спектра, соответствующий настроению на начала занятия"/>
                  <w:listItem w:displayText="Выбирают из предложенных картинок ту, что соответствует настроению на начало урока" w:value="Выбирают из предложенных картинок ту, что соответствует настроению на начало урока"/>
                </w:comboBox>
              </w:sdtPr>
              <w:sdtEndPr/>
              <w:sdtContent>
                <w:r w:rsidR="00FB6C57" w:rsidRPr="000473D8">
                  <w:rPr>
                    <w:rStyle w:val="a4"/>
                  </w:rPr>
                  <w:t>Выберите элемент.</w:t>
                </w:r>
              </w:sdtContent>
            </w:sdt>
            <w:r w:rsidR="005423B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5423B8" w:rsidRPr="007C5D93" w:rsidRDefault="005423B8" w:rsidP="005423B8">
            <w:pPr>
              <w:tabs>
                <w:tab w:val="left" w:pos="3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39" w:type="pct"/>
          </w:tcPr>
          <w:p w:rsidR="00604D4B" w:rsidRPr="007C5D93" w:rsidRDefault="00604D4B" w:rsidP="00F71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Личностные:</w:t>
            </w:r>
            <w:r w:rsidRPr="007C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4D4B" w:rsidRPr="007C5D93" w:rsidRDefault="00604D4B" w:rsidP="00F7167D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7C5D93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7C5D93">
              <w:rPr>
                <w:rFonts w:ascii="Times New Roman" w:hAnsi="Times New Roman" w:cs="Times New Roman"/>
                <w:sz w:val="24"/>
                <w:szCs w:val="24"/>
              </w:rPr>
              <w:t xml:space="preserve"> (Я должен  посмотреть…)</w:t>
            </w:r>
          </w:p>
          <w:p w:rsidR="00604D4B" w:rsidRPr="007C5D93" w:rsidRDefault="00604D4B" w:rsidP="00F7167D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Регулятивные:</w:t>
            </w:r>
          </w:p>
          <w:p w:rsidR="00604D4B" w:rsidRPr="007C5D93" w:rsidRDefault="00604D4B" w:rsidP="00F7167D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7C5D93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604D4B" w:rsidRPr="007C5D93" w:rsidRDefault="00604D4B" w:rsidP="00F7167D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</w:p>
          <w:p w:rsidR="00604D4B" w:rsidRPr="007C5D93" w:rsidRDefault="00604D4B" w:rsidP="00854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учебного сотрудничества с учителем и со сверстниками. </w:t>
            </w:r>
          </w:p>
        </w:tc>
      </w:tr>
      <w:tr w:rsidR="00604D4B" w:rsidRPr="007C5D93" w:rsidTr="00604D4B">
        <w:tc>
          <w:tcPr>
            <w:tcW w:w="5000" w:type="pct"/>
            <w:gridSpan w:val="3"/>
          </w:tcPr>
          <w:p w:rsidR="00604D4B" w:rsidRPr="007C5D93" w:rsidRDefault="00604D4B" w:rsidP="00872B61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C5D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Этап проверки домашнего задания.</w:t>
            </w:r>
            <w:r w:rsidRPr="007C5D93">
              <w:rPr>
                <w:rFonts w:ascii="Times New Roman" w:hAnsi="Times New Roman" w:cs="Times New Roman"/>
                <w:sz w:val="24"/>
                <w:szCs w:val="24"/>
              </w:rPr>
              <w:t xml:space="preserve"> (4-5 мин)</w:t>
            </w:r>
          </w:p>
          <w:p w:rsidR="00604D4B" w:rsidRPr="007C5D93" w:rsidRDefault="00604D4B" w:rsidP="00E8114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C5D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Этап подготовки учащихся к активному и сознательному усвоению нового материала</w:t>
            </w:r>
          </w:p>
          <w:p w:rsidR="00604D4B" w:rsidRPr="007C5D93" w:rsidRDefault="00604D4B" w:rsidP="00ED57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 этапа.</w:t>
            </w:r>
            <w:r w:rsidRPr="007C5D9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Установить правильность и осознанность выполнения всеми учащимися домашнего </w:t>
            </w:r>
            <w:r w:rsidRPr="007C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задания; выявить причины обнаруженных пробелов в знаниях и умениях; стимулировать опрашиваемых и весь класс к овладению рациональными приемами учения и </w:t>
            </w:r>
            <w:r w:rsidR="0085435C" w:rsidRPr="007C5D93">
              <w:rPr>
                <w:rFonts w:ascii="Times New Roman" w:hAnsi="Times New Roman" w:cs="Times New Roman"/>
                <w:sz w:val="24"/>
                <w:szCs w:val="24"/>
              </w:rPr>
              <w:t>самообразования, о</w:t>
            </w:r>
            <w:r w:rsidRPr="007C5D93">
              <w:rPr>
                <w:rFonts w:ascii="Times New Roman" w:hAnsi="Times New Roman" w:cs="Times New Roman"/>
                <w:sz w:val="24"/>
                <w:szCs w:val="24"/>
              </w:rPr>
              <w:t>рганизовать и направить к цели познавательную деятельность учащихся.</w:t>
            </w:r>
          </w:p>
        </w:tc>
      </w:tr>
      <w:tr w:rsidR="00604D4B" w:rsidRPr="007C5D93" w:rsidTr="00604D4B">
        <w:tc>
          <w:tcPr>
            <w:tcW w:w="1480" w:type="pct"/>
          </w:tcPr>
          <w:p w:rsidR="00604D4B" w:rsidRPr="007C5D93" w:rsidRDefault="00672758" w:rsidP="004F5C6C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65807462"/>
                <w:placeholder>
                  <w:docPart w:val="D409F141F12046788B3009041EDDD23A"/>
                </w:placeholder>
                <w:showingPlcHdr/>
                <w:comboBox>
                  <w:listItem w:value="Выберите элемент."/>
                  <w:listItem w:displayText="Проверяет правильность выполнения домашнего задания" w:value="Проверяет правильность выполнения домашнего задания"/>
                  <w:listItem w:displayText="Выявляет пробелы и намечает пути их устранения" w:value="Выявляет пробелы и намечает пути их устранения"/>
                  <w:listItem w:displayText="Создает условия для формулирования целей урока, обеспечивает мотивацию учения" w:value="Создает условия для формулирования целей урока, обеспечивает мотивацию учения"/>
                  <w:listItem w:displayText="Проводит опрос учащихся по пройденному материалу" w:value="Проводит опрос учащихся по пройденному материалу"/>
                  <w:listItem w:displayText="Организует работу докладчиков" w:value="Организует работу докладчиков"/>
                  <w:listItem w:displayText="Определяет группы для выполнения заданий" w:value="Определяет группы для выполнения заданий"/>
                  <w:listItem w:displayText="Организует актуализацию знаний обучающихся через подводящий диалог" w:value="Организует актуализацию знаний обучающихся через подводящий диалог"/>
                  <w:listItem w:displayText="Выявляет знания учащихся по данной  теме и готовность к восприятию нового материала и его практическому применению" w:value="Выявляет знания учащихся по данной  теме и готовность к восприятию нового материала и его практическому применению"/>
                  <w:listItem w:displayText="Создаёт условия для актуализации знаний учащихся, применения имеющегося опыта" w:value="Создаёт условия для актуализации знаний учащихся, применения имеющегося опыта"/>
                  <w:listItem w:displayText="Организует деятельность по  выполнению пробного учебного действия и  фиксирует индивидуальные  затруднения" w:value="Организует деятельность по  выполнению пробного учебного действия и  фиксирует индивидуальные  затруднения"/>
                  <w:listItem w:displayText="Организует повторение знаний, закрепление умений" w:value="Организует повторение знаний, закрепление умений"/>
                  <w:listItem w:displayText="Обеспечивает мотивацию к изучению материала необходимого для &quot;открытия нового знания&quot;" w:value="Обеспечивает мотивацию к изучению материала необходимого для &quot;открытия нового знания&quot;"/>
                  <w:listItem w:displayText="Организует и координирует работу учащихся по определению темы урока Вместе с учениками определяет цель урока" w:value="Организует и координирует работу учащихся по определению темы урока Вместе с учениками определяет цель урока"/>
                  <w:listItem w:displayText="Организовывает повторение контролируемых способов действий, понятий, алгоритмов и др необходимых для выполнения задания" w:value="Организовывает повторение контролируемых способов действий, понятий, алгоритмов и др необходимых для выполнения задания"/>
                  <w:listItem w:displayText="Организовывает индивидуальное написание учащимися контрольной работы" w:value="Организовывает индивидуальное написание учащимися контрольной работы"/>
                  <w:listItem w:displayText="Организовывает сопоставление учащимися своих работ по эталону с фиксацией результатов (без исправления ошибок)" w:value="Организовывает сопоставление учащимися своих работ по эталону с фиксацией результатов (без исправления ошибок)"/>
                  <w:listItem w:displayText="Актуализирует опыт учащихся, подготавливает к изучению нового материала" w:value="Актуализирует опыт учащихся, подготавливает к изучению нового материала"/>
                </w:comboBox>
              </w:sdtPr>
              <w:sdtEndPr/>
              <w:sdtContent>
                <w:r w:rsidR="00AA198B" w:rsidRPr="000473D8">
                  <w:rPr>
                    <w:rStyle w:val="a4"/>
                  </w:rPr>
                  <w:t>Выберите элемент.</w:t>
                </w:r>
              </w:sdtContent>
            </w:sdt>
            <w:r w:rsidR="001D69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76959977"/>
                <w:placeholder>
                  <w:docPart w:val="CB95A9DE45854AD2AB80995971425AFD"/>
                </w:placeholder>
                <w:showingPlcHdr/>
                <w:comboBox>
                  <w:listItem w:value="Выберите элемент."/>
                  <w:listItem w:displayText="Проверяет правильность выполнения домашнего задания" w:value="Проверяет правильность выполнения домашнего задания"/>
                  <w:listItem w:displayText="Выявляет пробелы и намечает пути их устранения" w:value="Выявляет пробелы и намечает пути их устранения"/>
                  <w:listItem w:displayText="Создает условия для формулирования целей урока, обеспечивает мотивацию учения" w:value="Создает условия для формулирования целей урока, обеспечивает мотивацию учения"/>
                  <w:listItem w:displayText="Проводит опрос учащихся по пройденному материалу" w:value="Проводит опрос учащихся по пройденному материалу"/>
                  <w:listItem w:displayText="Организует работу докладчиков" w:value="Организует работу докладчиков"/>
                  <w:listItem w:displayText="Определяет группы для выполнения заданий" w:value="Определяет группы для выполнения заданий"/>
                  <w:listItem w:displayText="Организует актуализацию знаний обучающихся через подводящий диалог" w:value="Организует актуализацию знаний обучающихся через подводящий диалог"/>
                  <w:listItem w:displayText="Выявляет знания учащихся по данной  теме и готовность к восприятию нового материала и его практическому применению" w:value="Выявляет знания учащихся по данной  теме и готовность к восприятию нового материала и его практическому применению"/>
                  <w:listItem w:displayText="Создаёт условия для актуализации знаний учащихся, применения имеющегося опыта" w:value="Создаёт условия для актуализации знаний учащихся, применения имеющегося опыта"/>
                  <w:listItem w:displayText="Организует деятельность по  выполнению пробного учебного действия и  фиксирует индивидуальные  затруднения" w:value="Организует деятельность по  выполнению пробного учебного действия и  фиксирует индивидуальные  затруднения"/>
                  <w:listItem w:displayText="Организует повторение знаний, закрепление умений" w:value="Организует повторение знаний, закрепление умений"/>
                  <w:listItem w:displayText="Обеспечивает мотивацию к изучению материала необходимого для &quot;открытия нового знания&quot;" w:value="Обеспечивает мотивацию к изучению материала необходимого для &quot;открытия нового знания&quot;"/>
                  <w:listItem w:displayText="Организует и координирует работу учащихся по определению темы урока Вместе с учениками определяет цель урока" w:value="Организует и координирует работу учащихся по определению темы урока Вместе с учениками определяет цель урока"/>
                  <w:listItem w:displayText="Организовывает повторение контролируемых способов действий, понятий, алгоритмов и др необходимых для выполнения задания" w:value="Организовывает повторение контролируемых способов действий, понятий, алгоритмов и др необходимых для выполнения задания"/>
                  <w:listItem w:displayText="Организовывает индивидуальное написание учащимися контрольной работы" w:value="Организовывает индивидуальное написание учащимися контрольной работы"/>
                  <w:listItem w:displayText="Организовывает сопоставление учащимися своих работ по эталону с фиксацией результатов (без исправления ошибок)" w:value="Организовывает сопоставление учащимися своих работ по эталону с фиксацией результатов (без исправления ошибок)"/>
                  <w:listItem w:displayText="Актуализирует опыт учащихся, подготавливает к изучению нового материала" w:value="Актуализирует опыт учащихся, подготавливает к изучению нового материала"/>
                </w:comboBox>
              </w:sdtPr>
              <w:sdtEndPr/>
              <w:sdtContent>
                <w:r w:rsidR="004F5C6C" w:rsidRPr="000473D8">
                  <w:rPr>
                    <w:rStyle w:val="a4"/>
                  </w:rPr>
                  <w:t>Выберите элемент.</w:t>
                </w:r>
              </w:sdtContent>
            </w:sdt>
            <w:r w:rsidR="00966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9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81" w:type="pct"/>
          </w:tcPr>
          <w:p w:rsidR="00604D4B" w:rsidRDefault="00672758" w:rsidP="00064430">
            <w:pPr>
              <w:tabs>
                <w:tab w:val="left" w:pos="3195"/>
              </w:tabs>
              <w:ind w:left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653879262"/>
                <w:placeholder>
                  <w:docPart w:val="016FBE3B333143C6A9C992F7DA6100AE"/>
                </w:placeholder>
                <w:showingPlcHdr/>
                <w:comboBox>
                  <w:listItem w:value="Выберите элемент."/>
                  <w:listItem w:displayText="Проверяют правильность выполнения домашнего задания" w:value="Проверяют правильность выполнения домашнего задания"/>
                  <w:listItem w:displayText="Определяют пробелы и пути их коррекции" w:value="Определяют пробелы и пути их коррекции"/>
                </w:comboBox>
              </w:sdtPr>
              <w:sdtEndPr/>
              <w:sdtContent>
                <w:r w:rsidR="004F5C6C" w:rsidRPr="000473D8">
                  <w:rPr>
                    <w:rStyle w:val="a4"/>
                  </w:rPr>
                  <w:t>Выберите элемент.</w:t>
                </w:r>
              </w:sdtContent>
            </w:sdt>
            <w:r w:rsidR="001D6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752430340"/>
                <w:placeholder>
                  <w:docPart w:val="28719AC8C964410A8316AA0C4AB15F50"/>
                </w:placeholder>
                <w:showingPlcHdr/>
                <w:comboBox>
                  <w:listItem w:value="Выберите элемент."/>
                  <w:listItem w:displayText="Отвечают на вопросы учителя" w:value="Отвечают на вопросы учителя"/>
                  <w:listItem w:displayText="Самостоятельно работают с места" w:value="Самостоятельно работают с места"/>
                  <w:listItem w:displayText="Работают в группе" w:value="Работают в группе"/>
                  <w:listItem w:displayText="Просматривают видеофрагмент" w:value="Просматривают видеофрагмент"/>
                  <w:listItem w:displayText="Высказывают мнение о понимании эпиграфа" w:value="Высказывают мнение о понимании эпиграфа"/>
                  <w:listItem w:displayText="Актуализируют способы действия, выполняют пробное учебное действие, фиксируют затруднение" w:value="Актуализируют способы действия, выполняют пробное учебное действие, фиксируют затруднение"/>
                  <w:listItem w:displayText="Демонстрируют знания, умения  по теме" w:value="Демонстрируют знания, умения  по теме"/>
                  <w:listItem w:displayText="Отличают известную информацию от неизвестной" w:value="Отличают известную информацию от неизвестной"/>
                  <w:listItem w:displayText="Выполняют задание, делают выводы, вспоминают и обобщают учебный материал" w:value="Выполняют задание, делают выводы, вспоминают и обобщают учебный материал"/>
                  <w:listItem w:displayText="Отвечают устно на вопросы" w:value="Отвечают устно на вопросы"/>
                  <w:listItem w:displayText="Проверяют самостоятельную работу по образцу, результаты заносят в таблицу фиксации результатов" w:value="Проверяют самостоятельную работу по образцу, результаты заносят в таблицу фиксации результатов"/>
                </w:comboBox>
              </w:sdtPr>
              <w:sdtEndPr/>
              <w:sdtContent>
                <w:r w:rsidR="004F5C6C" w:rsidRPr="000473D8">
                  <w:rPr>
                    <w:rStyle w:val="a4"/>
                  </w:rPr>
                  <w:t>Выберите элемент.</w:t>
                </w:r>
              </w:sdtContent>
            </w:sdt>
            <w:r w:rsidR="00064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6F03D6" w:rsidRPr="00064430" w:rsidRDefault="006F03D6" w:rsidP="00064430">
            <w:pPr>
              <w:tabs>
                <w:tab w:val="left" w:pos="3195"/>
              </w:tabs>
              <w:ind w:left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pct"/>
          </w:tcPr>
          <w:p w:rsidR="00604D4B" w:rsidRPr="007C5D93" w:rsidRDefault="00604D4B" w:rsidP="00604D4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Познавательные: 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10019751"/>
              <w:placeholder>
                <w:docPart w:val="1249A5778958430BB86697E1C89F1776"/>
              </w:placeholder>
              <w:showingPlcHdr/>
              <w:dropDownList>
                <w:listItem w:value="Выберите элемент."/>
                <w:listItem w:displayText="анализ, синтез, сравнение, обобщение, аналогия, классификация, сериация" w:value="анализ, синтез, сравнение, обобщение, аналогия, классификация, сериация"/>
                <w:listItem w:displayText="извлечение необходимой информации из текстов" w:value="извлечение необходимой информации из текстов"/>
                <w:listItem w:displayText="использование знаково - символических средств" w:value="использование знаково - символических средств"/>
                <w:listItem w:displayText="осознанное и произвольное построение речевого высказывания" w:value="осознанное и произвольное построение речевого высказывания"/>
              </w:dropDownList>
            </w:sdtPr>
            <w:sdtEndPr/>
            <w:sdtContent>
              <w:p w:rsidR="00604D4B" w:rsidRPr="007C5D93" w:rsidRDefault="004F5C6C" w:rsidP="00604D4B">
                <w:pPr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pPr>
                <w:r w:rsidRPr="007C5D93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Выберите элемент.</w:t>
                </w:r>
              </w:p>
            </w:sdtContent>
          </w:sdt>
          <w:p w:rsidR="00604D4B" w:rsidRPr="007C5D93" w:rsidRDefault="00604D4B" w:rsidP="00604D4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Личностные: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10019759"/>
              <w:placeholder>
                <w:docPart w:val="8D7062FB0E764AB9BF85B3EB5D3073B0"/>
              </w:placeholder>
              <w:showingPlcHdr/>
              <w:dropDownList>
                <w:listItem w:value="Выберите элемент."/>
                <w:listItem w:displayText="внутренняя позиция школьника на уровне положительного отношения к уроку" w:value="внутренняя позиция школьника на уровне положительного отношения к уроку"/>
                <w:listItem w:displayText="интерес к различным видам учебной деятельности" w:value="интерес к различным видам учебной деятельности"/>
                <w:listItem w:displayText="ориентация на понимание предложений и оценок учителей и одноклассников" w:value="ориентация на понимание предложений и оценок учителей и одноклассников"/>
                <w:listItem w:displayText="понимание причин успеха в учебе" w:value="понимание причин успеха в учебе"/>
                <w:listItem w:displayText="понимание нравственного содержания поступков окружающих людей" w:value="понимание нравственного содержания поступков окружающих людей"/>
              </w:dropDownList>
            </w:sdtPr>
            <w:sdtEndPr/>
            <w:sdtContent>
              <w:p w:rsidR="00604D4B" w:rsidRPr="007C5D93" w:rsidRDefault="00604D4B" w:rsidP="00604D4B">
                <w:pPr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pPr>
                <w:r w:rsidRPr="007C5D93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Выберите элемент.</w:t>
                </w:r>
              </w:p>
            </w:sdtContent>
          </w:sdt>
          <w:p w:rsidR="00604D4B" w:rsidRPr="007C5D93" w:rsidRDefault="00604D4B" w:rsidP="00604D4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Регулятивные: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10019765"/>
              <w:placeholder>
                <w:docPart w:val="AD5F04B97832427D9D29C609A19DFA7C"/>
              </w:placeholder>
              <w:showingPlcHdr/>
              <w:dropDownList>
                <w:listItem w:value="Выберите элемент."/>
                <w:listItem w:displayText="выполнение пробного учебного действия" w:value="выполнение пробного учебного действия"/>
                <w:listItem w:displayText="фиксирование индивидуального затруднения в пробном действии" w:value="фиксирование индивидуального затруднения в пробном действии"/>
                <w:listItem w:displayText="волевая саморегуляция в ситуации затруднения" w:value="волевая саморегуляция в ситуации затруднения"/>
                <w:listItem w:displayText="принимать учебную задачу и следовать инструкции учителя" w:value="принимать учебную задачу и следовать инструкции учителя"/>
                <w:listItem w:displayText="планировать свои действия в соответствии с учебными задачами и инструкцией" w:value="планировать свои действия в соответствии с учебными задачами и инструкцией"/>
                <w:listItem w:displayText="выполнять действия в устной форме" w:value="выполнять действия в устной форме"/>
                <w:listItem w:displayText="учитывать выделенные учителем   ориентиры действия в учебном материале" w:value="учитывать выделенные учителем   ориентиры действия в учебном материале"/>
                <w:listItem w:displayText="в сотрудничестве с учителем находить несколько вариантов решения учебной задачи" w:value="в сотрудничестве с учителем находить несколько вариантов решения учебной задачи"/>
                <w:listItem w:displayText="вносить необходимые коррективы в действия на основе принятых правил" w:value="вносить необходимые коррективы в действия на основе принятых правил"/>
                <w:listItem w:displayText="выполнять учебные действия в устной и письменной речи" w:value="выполнять учебные действия в устной и письменной речи"/>
                <w:listItem w:displayText="принимать установленные правила  в  планировании  и контроле способа решения" w:value="принимать установленные правила  в  планировании  и контроле способа решения"/>
                <w:listItem w:displayText="осуществлять  пошаговый контроль  под руководством учителя" w:value="осуществлять  пошаговый контроль  под руководством учителя"/>
              </w:dropDownList>
            </w:sdtPr>
            <w:sdtEndPr/>
            <w:sdtContent>
              <w:p w:rsidR="00604D4B" w:rsidRPr="007C5D93" w:rsidRDefault="00604D4B" w:rsidP="00604D4B">
                <w:pPr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pPr>
                <w:r w:rsidRPr="007C5D93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Выберите элемент.</w:t>
                </w:r>
              </w:p>
            </w:sdtContent>
          </w:sdt>
          <w:p w:rsidR="00604D4B" w:rsidRPr="007C5D93" w:rsidRDefault="00604D4B" w:rsidP="00604D4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0019784"/>
              <w:placeholder>
                <w:docPart w:val="76A16F40089C464FAFEFFE88AFD6A5C8"/>
              </w:placeholder>
              <w:showingPlcHdr/>
              <w:dropDownList>
                <w:listItem w:value="Выберите элемент."/>
                <w:listItem w:displayText="выражение своих мыслей с достаточной полнотой и точностью" w:value="выражение своих мыслей с достаточной полнотой и точностью"/>
                <w:listItem w:displayText="аргументация своего мнения и позиции в коммуникации" w:value="аргументация своего мнения и позиции в коммуникации"/>
                <w:listItem w:displayText="учет разных мнений" w:value="учет разных мнений"/>
                <w:listItem w:displayText="использование критериев для обоснования своего суждения" w:value="использование критериев для обоснования своего суждения"/>
                <w:listItem w:displayText="принимать активное участие в работе парами и группами, используя речевые коммуникативные средства" w:value="принимать активное участие в работе парами и группами, используя речевые коммуникативные средства"/>
                <w:listItem w:displayText="допускать  существование различных точек зрения" w:value="допускать  существование различных точек зрения"/>
                <w:listItem w:displayText="стремиться к координации различных мнений в сотрудничестве" w:value="стремиться к координации различных мнений в сотрудничестве"/>
                <w:listItem w:displayText="использовать в общении правила вежливости" w:value="использовать в общении правила вежливости"/>
                <w:listItem w:displayText="использовать простые речевые  средства для  передачи своего мнения" w:value="использовать простые речевые  средства для  передачи своего мнения"/>
                <w:listItem w:displayText="контролировать свои действия в коллективной работе" w:value="контролировать свои действия в коллективной работе"/>
                <w:listItem w:displayText="понимать содержание вопросов и воспроизводить вопросы" w:value="понимать содержание вопросов и воспроизводить вопросы"/>
                <w:listItem w:displayText="следить за действиями других участников в процессе коллективной познавательной деятельности" w:value="следить за действиями других участников в процессе коллективной познавательной деятельности"/>
              </w:dropDownList>
            </w:sdtPr>
            <w:sdtEndPr/>
            <w:sdtContent>
              <w:p w:rsidR="00604D4B" w:rsidRPr="007C5D93" w:rsidRDefault="00604D4B" w:rsidP="00604D4B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7C5D93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Выберите элемент.</w:t>
                </w:r>
              </w:p>
            </w:sdtContent>
          </w:sdt>
        </w:tc>
      </w:tr>
      <w:tr w:rsidR="00604D4B" w:rsidRPr="007C5D93" w:rsidTr="00604D4B">
        <w:tc>
          <w:tcPr>
            <w:tcW w:w="5000" w:type="pct"/>
            <w:gridSpan w:val="3"/>
          </w:tcPr>
          <w:p w:rsidR="00604D4B" w:rsidRPr="007C5D93" w:rsidRDefault="00604D4B" w:rsidP="00B64EB6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C5D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Этап усвоения новых знаний или способов действий.</w:t>
            </w:r>
            <w:r w:rsidRPr="007C5D93">
              <w:rPr>
                <w:rFonts w:ascii="Times New Roman" w:hAnsi="Times New Roman" w:cs="Times New Roman"/>
                <w:sz w:val="24"/>
                <w:szCs w:val="24"/>
              </w:rPr>
              <w:t xml:space="preserve"> (10 мин)</w:t>
            </w:r>
          </w:p>
          <w:p w:rsidR="00604D4B" w:rsidRPr="007C5D93" w:rsidRDefault="00604D4B" w:rsidP="002E3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D9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 этапа.</w:t>
            </w:r>
            <w:r w:rsidRPr="007C5D93">
              <w:rPr>
                <w:rFonts w:ascii="Times New Roman" w:hAnsi="Times New Roman" w:cs="Times New Roman"/>
                <w:sz w:val="24"/>
                <w:szCs w:val="24"/>
              </w:rPr>
              <w:t xml:space="preserve"> Дать учащимся конкретное представление об изучаемых фактах, явлениях, основной идеи изучаемого вопроса, а так же правила, принципы, законы. Добиться от учащихся восприятия, осознания, первичного обобщения и систематизации новых знаний, усвоения учащимися способов, путей, средств.</w:t>
            </w:r>
            <w:r w:rsidR="002E33B3">
              <w:rPr>
                <w:rFonts w:ascii="TimesNewRomanPSMT" w:eastAsia="TimesNewRomanPSMT" w:cs="TimesNewRomanPSMT" w:hint="eastAsia"/>
                <w:sz w:val="24"/>
                <w:szCs w:val="24"/>
              </w:rPr>
              <w:t xml:space="preserve"> </w:t>
            </w:r>
          </w:p>
        </w:tc>
      </w:tr>
      <w:tr w:rsidR="00604D4B" w:rsidRPr="007C5D93" w:rsidTr="00604D4B">
        <w:tc>
          <w:tcPr>
            <w:tcW w:w="1480" w:type="pct"/>
          </w:tcPr>
          <w:p w:rsidR="00604D4B" w:rsidRDefault="00672758" w:rsidP="005A16F6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23908482"/>
                <w:placeholder>
                  <w:docPart w:val="437720151B864A7DA5ADF48AA017524E"/>
                </w:placeholder>
                <w:showingPlcHdr/>
                <w:comboBox>
                  <w:listItem w:value="Выберите элемент."/>
                  <w:listItem w:displayText="Поддерживает активность, интерес и инерцию движения в работе над новым материалом" w:value="Поддерживает активность, интерес и инерцию движения в работе над новым материалом"/>
                  <w:listItem w:displayText="Организует самостоятельную и осмысленную (с отслеживанием собственного понимания) работу учащихся с новой информацией" w:value="Организует самостоятельную и осмысленную (с отслеживанием собственного понимания) работу учащихся с новой информацией"/>
                  <w:listItem w:displayText="Организует изучение нового материала" w:value="Организует изучение нового материала"/>
                  <w:listItem w:displayText="Организует самостоятельную деятельность учащихся по освоению новых знаний" w:value="Организует самостоятельную деятельность учащихся по освоению новых знаний"/>
                </w:comboBox>
              </w:sdtPr>
              <w:sdtEndPr/>
              <w:sdtContent>
                <w:r w:rsidR="004F5C6C" w:rsidRPr="000473D8">
                  <w:rPr>
                    <w:rStyle w:val="a4"/>
                  </w:rPr>
                  <w:t>Выберите элемент.</w:t>
                </w:r>
              </w:sdtContent>
            </w:sdt>
            <w:r w:rsidR="005A16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A16F6" w:rsidRPr="009F73E3" w:rsidRDefault="004D3436" w:rsidP="005A16F6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1" w:type="pct"/>
          </w:tcPr>
          <w:p w:rsidR="00604D4B" w:rsidRDefault="00672758" w:rsidP="00877799">
            <w:pPr>
              <w:tabs>
                <w:tab w:val="left" w:pos="30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33808792"/>
                <w:placeholder>
                  <w:docPart w:val="29AE0AE5D62344CC938F509D9696F12C"/>
                </w:placeholder>
                <w:showingPlcHdr/>
                <w:comboBox>
                  <w:listItem w:value="Выберите элемент."/>
                  <w:listItem w:displayText="Записывают тему урока в тетрадь" w:value="Записывают тему урока в тетрадь"/>
                  <w:listItem w:displayText="Участвуют в обсуждении предложенной ситуации, высказывают свои мнения, суждения" w:value="Участвуют в обсуждении предложенной ситуации, высказывают свои мнения, суждения"/>
                  <w:listItem w:displayText="Определяют границы знания и незнания" w:value="Определяют границы знания и незнания"/>
                  <w:listItem w:displayText="Определяют, какие знания и умения необходимы для работы" w:value="Определяют, какие знания и умения необходимы для работы"/>
                  <w:listItem w:displayText="Принимают учебную задачу" w:value="Принимают учебную задачу"/>
                  <w:listItem w:displayText="Планируют собственную деятельность на уроке" w:value="Планируют собственную деятельность на уроке"/>
                  <w:listItem w:displayText="Формулируют проблему, принимают цель и тему для изучения и фиксируют учебную задачу, в соответствии, предполагают свои действия" w:value="Формулируют проблему, принимают цель и тему для изучения и фиксируют учебную задачу, в соответствии, предполагают свои действия"/>
                  <w:listItem w:displayText="Проговаривают проблему, отделяют знания от незнания, самостоятельно формируют проблему, цель и тему для изучения, предлагают свои действия" w:value="Проговаривают проблему, отделяют знания от незнания, самостоятельно формируют проблему, цель и тему для изучения, предлагают свои действия"/>
                  <w:listItem w:displayText="Работают с учебником" w:value="Работают с учебником"/>
                  <w:listItem w:displayText="Отвечают на поставленные вопросы" w:value="Отвечают на поставленные вопросы"/>
                </w:comboBox>
              </w:sdtPr>
              <w:sdtEndPr/>
              <w:sdtContent>
                <w:r w:rsidR="004E2133" w:rsidRPr="000473D8">
                  <w:rPr>
                    <w:rStyle w:val="a4"/>
                  </w:rPr>
                  <w:t>Выберите элемент.</w:t>
                </w:r>
              </w:sdtContent>
            </w:sdt>
            <w:r w:rsidR="0087779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877799" w:rsidRPr="007C5D93" w:rsidRDefault="00877799" w:rsidP="00877799">
            <w:pPr>
              <w:tabs>
                <w:tab w:val="left" w:pos="30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39" w:type="pct"/>
          </w:tcPr>
          <w:p w:rsidR="00604D4B" w:rsidRPr="007C5D93" w:rsidRDefault="00604D4B" w:rsidP="00F8379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Познавательные: 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10019808"/>
              <w:placeholder>
                <w:docPart w:val="09441896A166451F8E4A29B88C093B3A"/>
              </w:placeholder>
              <w:showingPlcHdr/>
              <w:dropDownList>
                <w:listItem w:value="Выберите элемент."/>
                <w:listItem w:displayText="анализ, синтез, сравнение, обобщение, аналогия " w:value="анализ, синтез, сравнение, обобщение, аналогия "/>
                <w:listItem w:displayText="определение основной и второстепенной информации " w:value="определение основной и второстепенной информации "/>
                <w:listItem w:displayText="постановка и формулирование проблемы " w:value="постановка и формулирование проблемы "/>
                <w:listItem w:displayText="извлечение необходимой информации из текстов" w:value="извлечение необходимой информации из текстов"/>
                <w:listItem w:displayText="структурирование знаний " w:value="структурирование знаний "/>
                <w:listItem w:displayText="использование знаково - символических средств" w:value="использование знаково - символических средств"/>
                <w:listItem w:displayText="осознанное и произвольное построение речевого высказывания" w:value="осознанное и произвольное построение речевого высказывания"/>
              </w:dropDownList>
            </w:sdtPr>
            <w:sdtEndPr/>
            <w:sdtContent>
              <w:p w:rsidR="00604D4B" w:rsidRPr="007C5D93" w:rsidRDefault="00604D4B" w:rsidP="00F8379F">
                <w:pPr>
                  <w:jc w:val="both"/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pPr>
                <w:r w:rsidRPr="007C5D93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Выберите элемент.</w:t>
                </w:r>
              </w:p>
            </w:sdtContent>
          </w:sdt>
          <w:p w:rsidR="00604D4B" w:rsidRPr="007C5D93" w:rsidRDefault="00604D4B" w:rsidP="00B90205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Личностные: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10019814"/>
              <w:placeholder>
                <w:docPart w:val="9D41460E978A4D02BF22B779AB9BC0A2"/>
              </w:placeholder>
              <w:showingPlcHdr/>
              <w:dropDownList>
                <w:listItem w:value="Выберите элемент."/>
                <w:listItem w:displayText="внутренняя позиция школьника на уровне положительного отношения к уроку" w:value="внутренняя позиция школьника на уровне положительного отношения к уроку"/>
                <w:listItem w:displayText="интерес к различным видам учебной деятельности" w:value="интерес к различным видам учебной деятельности"/>
                <w:listItem w:displayText="ориентация на понимание предложений и оценок учителей и одноклассников" w:value="ориентация на понимание предложений и оценок учителей и одноклассников"/>
                <w:listItem w:displayText="понимание причин успеха в учебе" w:value="понимание причин успеха в учебе"/>
                <w:listItem w:displayText="понимание нравственного содержания поступков окружающих людей" w:value="понимание нравственного содержания поступков окружающих людей"/>
              </w:dropDownList>
            </w:sdtPr>
            <w:sdtEndPr/>
            <w:sdtContent>
              <w:p w:rsidR="00604D4B" w:rsidRPr="007C5D93" w:rsidRDefault="004F5C6C" w:rsidP="00B90205">
                <w:pPr>
                  <w:jc w:val="both"/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  <w:u w:val="single"/>
                  </w:rPr>
                </w:pPr>
                <w:r w:rsidRPr="0000243B">
                  <w:rPr>
                    <w:rStyle w:val="a4"/>
                  </w:rPr>
                  <w:t>Выберите элемент.</w:t>
                </w:r>
              </w:p>
            </w:sdtContent>
          </w:sdt>
          <w:p w:rsidR="00604D4B" w:rsidRPr="007C5D93" w:rsidRDefault="00604D4B" w:rsidP="00B90205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Регулятивные: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10019815"/>
              <w:placeholder>
                <w:docPart w:val="299BE85DE78245168ED3308D8A1F43D6"/>
              </w:placeholder>
              <w:showingPlcHdr/>
              <w:dropDownList>
                <w:listItem w:value="Выберите элемент."/>
                <w:listItem w:displayText="выполнение пробного учебного действия" w:value="выполнение пробного учебного действия"/>
                <w:listItem w:displayText="фиксирование индивидуального затруднения в пробном действии" w:value="фиксирование индивидуального затруднения в пробном действии"/>
                <w:listItem w:displayText="волевая саморегуляция в ситуации затруднения" w:value="волевая саморегуляция в ситуации затруднения"/>
                <w:listItem w:displayText="принимать учебную задачу и следовать инструкции учителя" w:value="принимать учебную задачу и следовать инструкции учителя"/>
                <w:listItem w:displayText="планировать свои действия в соответствии с учебными задачами и инструкцией" w:value="планировать свои действия в соответствии с учебными задачами и инструкцией"/>
                <w:listItem w:displayText="выполнять действия в устной форме" w:value="выполнять действия в устной форме"/>
                <w:listItem w:displayText="учитывать выделенные учителем   ориентиры действия в учебном материале" w:value="учитывать выделенные учителем   ориентиры действия в учебном материале"/>
                <w:listItem w:displayText="в сотрудничестве с учителем находить несколько вариантов решения учебной задачи" w:value="в сотрудничестве с учителем находить несколько вариантов решения учебной задачи"/>
                <w:listItem w:displayText="вносить необходимые коррективы в действия на основе принятых правил" w:value="вносить необходимые коррективы в действия на основе принятых правил"/>
                <w:listItem w:displayText="выполнять учебные действия в устной и письменной речи" w:value="выполнять учебные действия в устной и письменной речи"/>
                <w:listItem w:displayText="принимать установленные правила  в  планировании  и контроле способа решения" w:value="принимать установленные правила  в  планировании  и контроле способа решения"/>
                <w:listItem w:displayText="осуществлять  пошаговый контроль  под руководством учителя" w:value="осуществлять  пошаговый контроль  под руководством учителя"/>
              </w:dropDownList>
            </w:sdtPr>
            <w:sdtEndPr/>
            <w:sdtContent>
              <w:p w:rsidR="00604D4B" w:rsidRPr="007C5D93" w:rsidRDefault="00604D4B" w:rsidP="00B90205">
                <w:pPr>
                  <w:jc w:val="both"/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  <w:u w:val="single"/>
                  </w:rPr>
                </w:pPr>
                <w:r w:rsidRPr="007C5D93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Выберите элемент.</w:t>
                </w:r>
              </w:p>
            </w:sdtContent>
          </w:sdt>
          <w:p w:rsidR="00604D4B" w:rsidRPr="007C5D93" w:rsidRDefault="00604D4B" w:rsidP="00604D4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0019816"/>
              <w:placeholder>
                <w:docPart w:val="2ED4ECEFA5C84B359A35FF85FC77D6EC"/>
              </w:placeholder>
              <w:showingPlcHdr/>
              <w:dropDownList>
                <w:listItem w:value="Выберите элемент."/>
                <w:listItem w:displayText="выражение своих мыслей с достаточной полнотой и точностью" w:value="выражение своих мыслей с достаточной полнотой и точностью"/>
                <w:listItem w:displayText="аргументация своего мнения и позиции в коммуникации" w:value="аргументация своего мнения и позиции в коммуникации"/>
                <w:listItem w:displayText="учет разных мнений" w:value="учет разных мнений"/>
                <w:listItem w:displayText="использование критериев для обоснования своего суждения" w:value="использование критериев для обоснования своего суждения"/>
                <w:listItem w:displayText="принимать активное участие в работе парами и группами, используя речевые коммуникативные средства" w:value="принимать активное участие в работе парами и группами, используя речевые коммуникативные средства"/>
                <w:listItem w:displayText="допускать  существование различных точек зрения" w:value="допускать  существование различных точек зрения"/>
                <w:listItem w:displayText="стремиться к координации различных мнений в сотрудничестве" w:value="стремиться к координации различных мнений в сотрудничестве"/>
                <w:listItem w:displayText="использовать в общении правила вежливости" w:value="использовать в общении правила вежливости"/>
                <w:listItem w:displayText="использовать простые речевые  средства для  передачи своего мнения" w:value="использовать простые речевые  средства для  передачи своего мнения"/>
                <w:listItem w:displayText="контролировать свои действия в коллективной работе" w:value="контролировать свои действия в коллективной работе"/>
                <w:listItem w:displayText="понимать содержание вопросов и воспроизводить вопросы" w:value="понимать содержание вопросов и воспроизводить вопросы"/>
                <w:listItem w:displayText="следить за действиями других участников в процессе коллективной познавательной деятельности" w:value="следить за действиями других участников в процессе коллективной познавательной деятельности"/>
              </w:dropDownList>
            </w:sdtPr>
            <w:sdtEndPr/>
            <w:sdtContent>
              <w:p w:rsidR="00604D4B" w:rsidRPr="007C5D93" w:rsidRDefault="00604D4B" w:rsidP="00604D4B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7C5D93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Выберите элемент.</w:t>
                </w:r>
              </w:p>
            </w:sdtContent>
          </w:sdt>
        </w:tc>
      </w:tr>
      <w:tr w:rsidR="00604D4B" w:rsidRPr="007C5D93" w:rsidTr="00604D4B">
        <w:tc>
          <w:tcPr>
            <w:tcW w:w="5000" w:type="pct"/>
            <w:gridSpan w:val="3"/>
          </w:tcPr>
          <w:p w:rsidR="00604D4B" w:rsidRPr="007C5D93" w:rsidRDefault="00604D4B" w:rsidP="00B64EB6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C5D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Этап проверки понимания учащимися нового материала.</w:t>
            </w:r>
            <w:r w:rsidRPr="007C5D93">
              <w:rPr>
                <w:rFonts w:ascii="Times New Roman" w:hAnsi="Times New Roman" w:cs="Times New Roman"/>
                <w:sz w:val="24"/>
                <w:szCs w:val="24"/>
              </w:rPr>
              <w:t xml:space="preserve"> (15 мин)</w:t>
            </w:r>
          </w:p>
          <w:p w:rsidR="00604D4B" w:rsidRPr="007C5D93" w:rsidRDefault="00604D4B" w:rsidP="00854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 этапа.</w:t>
            </w:r>
            <w:r w:rsidRPr="007C5D9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Установить, усвоили или нет учащиеся связь между фактами, содержание новых понятий, закономерностей, устранить обнаруженные пробелы. </w:t>
            </w:r>
          </w:p>
        </w:tc>
      </w:tr>
      <w:tr w:rsidR="00604D4B" w:rsidRPr="007C5D93" w:rsidTr="00604D4B">
        <w:tc>
          <w:tcPr>
            <w:tcW w:w="1480" w:type="pct"/>
          </w:tcPr>
          <w:p w:rsidR="00604D4B" w:rsidRDefault="00672758" w:rsidP="00D83487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387414830"/>
                <w:placeholder>
                  <w:docPart w:val="A3FD54FD60DF4A35A85B2D6B98FB0A8C"/>
                </w:placeholder>
                <w:showingPlcHdr/>
                <w:comboBox>
                  <w:listItem w:value="Выберите элемент."/>
                  <w:listItem w:displayText="Создает условия для применения полученных знаний на практике при решении типичных задач" w:value="Создает условия для применения полученных знаний на практике при решении типичных задач"/>
                  <w:listItem w:displayText="Организует работу учащихся для определения средств и способов  решения проблемной ситуации" w:value="Организует работу учащихся для определения средств и способов  решения проблемной ситуации"/>
                  <w:listItem w:displayText="Организует построение проекта выхода из затруднений" w:value="Организует построение проекта выхода из затруднений"/>
                  <w:listItem w:displayText="Организовывает  решение проблемной  ситуации" w:value="Организовывает  решение проблемной  ситуации"/>
                  <w:listItem w:displayText="Организовывает  работу учащихся допустивших ошибки при решении задач такого же типа" w:value="Организовывает  работу учащихся допустивших ошибки при решении задач такого же типа"/>
                  <w:listItem w:displayText="Организует деятельность учащихся не допустивших ошибок" w:value="Организует деятельность учащихся не допустивших ошибок"/>
                  <w:listItem w:displayText="Выявляет в чем заключается ошибки и их причины, намечает пути устранения затруднений" w:value="Выявляет в чем заключается ошибки и их причины, намечает пути устранения затруднений"/>
                  <w:listItem w:displayText="Проводит разбор типичных допущенных ошибок" w:value="Проводит разбор типичных допущенных ошибок"/>
                </w:comboBox>
              </w:sdtPr>
              <w:sdtEndPr/>
              <w:sdtContent>
                <w:r w:rsidR="007C46F0" w:rsidRPr="000473D8">
                  <w:rPr>
                    <w:rStyle w:val="a4"/>
                  </w:rPr>
                  <w:t>Выберите элемент.</w:t>
                </w:r>
              </w:sdtContent>
            </w:sdt>
            <w:r w:rsidR="00D83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925843536"/>
                <w:placeholder>
                  <w:docPart w:val="903FC50B7024411A8C7F7593B7640C81"/>
                </w:placeholder>
                <w:showingPlcHdr/>
                <w:comboBox>
                  <w:listItem w:value="Выберите элемент."/>
                  <w:listItem w:displayText="Организует ситуацию отработки построенного алгоритма" w:value="Организует ситуацию отработки построенного алгоритма"/>
                  <w:listItem w:displayText="Контролирует выполнение работы" w:value="Контролирует выполнение работы"/>
                  <w:listItem w:displayText="Организует взаимопроверку" w:value="Организует взаимопроверку"/>
                  <w:listItem w:displayText="Организует проверку выполнения упражнения" w:value="Организует проверку выполнения упражнения"/>
                  <w:listItem w:displayText="Организовывает деятельность учащихся по применению полученных теоретических сведений  на практике" w:value="Организовывает деятельность учащихся по применению полученных теоретических сведений  на практике"/>
                  <w:listItem w:displayText="Организует работу обучающихся по первичному закреплению знаний учащихся" w:value="Организует работу обучающихся по первичному закреплению знаний учащихся"/>
                  <w:listItem w:displayText="Организует ситуацию решения заданий на понимание и применение нового способа действий с проговариванием правила во внешней речи" w:value="Организует ситуацию решения заданий на понимание и применение нового способа действий с проговариванием правила во внешней речи"/>
                  <w:listItem w:displayText="Организует деятельность по применению новых знаний в нестандартной ситуации" w:value="Организует деятельность по применению новых знаний в нестандартной ситуации"/>
                  <w:listItem w:displayText="Устанавливает правильность и осознанность усвоения учебного материала, выявляет пробелы, неверные представления с целью коррекции" w:value="Устанавливает правильность и осознанность усвоения учебного материала, выявляет пробелы, неверные представления с целью коррекции"/>
                  <w:listItem w:displayText="Организовывает  самопроверку учащимися своих решений по эталону" w:value="Организовывает  самопроверку учащимися своих решений по эталону"/>
                  <w:listItem w:displayText="Организует повторение и закрепление ранее изученного на уроке" w:value="Организует повторение и закрепление ранее изученного на уроке"/>
                </w:comboBox>
              </w:sdtPr>
              <w:sdtEndPr/>
              <w:sdtContent>
                <w:r w:rsidR="00D83487" w:rsidRPr="000473D8">
                  <w:rPr>
                    <w:rStyle w:val="a4"/>
                  </w:rPr>
                  <w:t>Выберите элемент.</w:t>
                </w:r>
              </w:sdtContent>
            </w:sdt>
          </w:p>
          <w:p w:rsidR="00135E96" w:rsidRPr="007C5D93" w:rsidRDefault="00135E96" w:rsidP="00D83487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1" w:type="pct"/>
          </w:tcPr>
          <w:p w:rsidR="00604D4B" w:rsidRDefault="00672758" w:rsidP="00BC01BE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NewRoman" w:hAnsi="Times New Roman" w:cs="Times New Roman"/>
                  <w:sz w:val="24"/>
                  <w:szCs w:val="24"/>
                </w:rPr>
                <w:id w:val="989604668"/>
                <w:placeholder>
                  <w:docPart w:val="2BC32F798E0F44058A8964C8FB3162C5"/>
                </w:placeholder>
                <w:showingPlcHdr/>
                <w:comboBox>
                  <w:listItem w:value="Выберите элемент."/>
                  <w:listItem w:displayText="Выполняют задание" w:value="Выполняют задание"/>
                  <w:listItem w:displayText="Выполняют задание в тетради" w:value="Выполняют задание в тетради"/>
                  <w:listItem w:displayText="Использует приобретенные знания для решения заданий в тестовой форме" w:value="Использует приобретенные знания для решения заданий в тестовой форме"/>
                  <w:listItem w:displayText="Используют приобретенные знания в практической деятельности, решают творческие задачи" w:value="Используют приобретенные знания в практической деятельности, решают творческие задачи"/>
                  <w:listItem w:displayText="Анализируют выполненное задание, осуществляют взаимопроверку" w:value="Анализируют выполненное задание, осуществляют взаимопроверку"/>
                  <w:listItem w:displayText="Анализируют, где и когда могут применить полученные знания" w:value="Анализируют, где и когда могут применить полученные знания"/>
                  <w:listItem w:displayText="Выполняют задания, используя приобретенные знания, в практической деятельности Самоконтроль, коррекция" w:value="Выполняют задания, используя приобретенные знания, в практической деятельности Самоконтроль, коррекция"/>
                  <w:listItem w:displayText="Оценивают свою работу согласно критериям" w:value="Оценивают свою работу согласно критериям"/>
                  <w:listItem w:displayText="Используют приобретенные знания  в новой ситуации при решении практической задачи" w:value="Используют приобретенные знания  в новой ситуации при решении практической задачи"/>
                </w:comboBox>
              </w:sdtPr>
              <w:sdtEndPr/>
              <w:sdtContent>
                <w:r w:rsidR="004F5C6C" w:rsidRPr="000473D8">
                  <w:rPr>
                    <w:rStyle w:val="a4"/>
                  </w:rPr>
                  <w:t>Выберите элемент.</w:t>
                </w:r>
              </w:sdtContent>
            </w:sdt>
            <w:r w:rsidR="00BC01B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eastAsia="TimesNewRoman" w:hAnsi="Times New Roman" w:cs="Times New Roman"/>
                  <w:sz w:val="24"/>
                  <w:szCs w:val="24"/>
                </w:rPr>
                <w:id w:val="999928266"/>
                <w:placeholder>
                  <w:docPart w:val="8779DD43EE57475186D8C39B90677465"/>
                </w:placeholder>
                <w:showingPlcHdr/>
                <w:comboBox>
                  <w:listItem w:value="Выберите элемент."/>
                  <w:listItem w:displayText="Самостоятельно работают по алгоритму, ориентированы на получение конкретного результата, излагают, объясняют учебный материал" w:value="Самостоятельно работают по алгоритму, ориентированы на получение конкретного результата, излагают, объясняют учебный материал"/>
                  <w:listItem w:displayText="Выявляют границы применимости нового знания и выполнения заданий, в которых новый способ действий предусматривается как промежуточный шаг" w:value="Выявляют границы применимости нового знания и выполнения заданий, в которых новый способ действий предусматривается как промежуточный шаг"/>
                  <w:listItem w:displayText="Выполняют задание и обмениваются тетрадями для взаимопроверки" w:value="Выполняют задание и обмениваются тетрадями для взаимопроверки"/>
                  <w:listItem w:displayText="Выполняют задания с помощью алгоритма, проговаривая во внешней речи" w:value="Выполняют задания с помощью алгоритма, проговаривая во внешней речи"/>
                  <w:listItem w:displayText="Самостоятельно работают по алгоритму, ориентирован на получение конкретного результата, излагают, объясняют учебный материал устно" w:value="Самостоятельно работают по алгоритму, ориентирован на получение конкретного результата, излагают, объясняют учебный материал устно"/>
                  <w:listItem w:displayText="Применяют знания в практической деятельности" w:value="Применяют знания в практической деятельности"/>
                  <w:listItem w:displayText="Решают типовые задания на новый способ действий (применение знаний в нестандартной ситуации), корректируют ошибки" w:value="Решают типовые задания на новый способ действий (применение знаний в нестандартной ситуации), корректируют ошибки"/>
                  <w:listItem w:displayText="Применяют новые знания и способы действий в измененной ситуации" w:value="Применяют новые знания и способы действий в измененной ситуации"/>
                  <w:listItem w:displayText="Осуществляют поиск необходимой информации для решения задания" w:value="Осуществляют поиск необходимой информации для решения задания"/>
                </w:comboBox>
              </w:sdtPr>
              <w:sdtEndPr/>
              <w:sdtContent>
                <w:r w:rsidR="004F5C6C" w:rsidRPr="000473D8">
                  <w:rPr>
                    <w:rStyle w:val="a4"/>
                  </w:rPr>
                  <w:t>Выберите элемент.</w:t>
                </w:r>
              </w:sdtContent>
            </w:sdt>
          </w:p>
          <w:p w:rsidR="00BE26AF" w:rsidRPr="007C5D93" w:rsidRDefault="00BE26AF" w:rsidP="00BC01BE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pct"/>
          </w:tcPr>
          <w:p w:rsidR="00604D4B" w:rsidRPr="007C5D93" w:rsidRDefault="00604D4B" w:rsidP="00842214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Познавательные: 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94676979"/>
              <w:placeholder>
                <w:docPart w:val="4929D9F90B114DD892A699A344DC3005"/>
              </w:placeholder>
              <w:showingPlcHdr/>
              <w:dropDownList>
                <w:listItem w:value="Выберите элемент."/>
                <w:listItem w:displayText="анализ, синтез, сравнение, обобщение, аналогия, классификация" w:value="анализ, синтез, сравнение, обобщение, аналогия, классификация"/>
                <w:listItem w:displayText="определение основной и второстепенной информации " w:value="определение основной и второстепенной информации "/>
                <w:listItem w:displayText="постановка и формулирование проблемы " w:value="постановка и формулирование проблемы "/>
                <w:listItem w:displayText="извлечение необходимой информации из текстов" w:value="извлечение необходимой информации из текстов"/>
                <w:listItem w:displayText="моделирование и преобразование моделей разных типов" w:value="моделирование и преобразование моделей разных типов"/>
                <w:listItem w:displayText="структурирование знаний " w:value="структурирование знаний "/>
                <w:listItem w:displayText="построение логической цепи рассуждений, доказательство" w:value="построение логической цепи рассуждений, доказательство"/>
                <w:listItem w:displayText="осознанное и произвольное построение речевого высказывания" w:value="осознанное и произвольное построение речевого высказывания"/>
                <w:listItem w:displayText="установление причинно-следственных связей" w:value="установление причинно-следственных связей"/>
                <w:listItem w:displayText="выполнение действий по алгоритму " w:value="выполнение действий по алгоритму "/>
                <w:listItem w:displayText="использование знаково - символических средств" w:value="использование знаково - символических средств"/>
              </w:dropDownList>
            </w:sdtPr>
            <w:sdtEndPr/>
            <w:sdtContent>
              <w:p w:rsidR="00604D4B" w:rsidRPr="007C5D93" w:rsidRDefault="00604D4B" w:rsidP="00842214">
                <w:pPr>
                  <w:jc w:val="both"/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pPr>
                <w:r w:rsidRPr="007C5D93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Выберите элемент.</w:t>
                </w:r>
              </w:p>
            </w:sdtContent>
          </w:sdt>
          <w:p w:rsidR="00604D4B" w:rsidRPr="007C5D93" w:rsidRDefault="00604D4B" w:rsidP="00842214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Личностные: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-2040966635"/>
              <w:placeholder>
                <w:docPart w:val="825BDBA3591F40E386B064EEF7FB40BE"/>
              </w:placeholder>
              <w:showingPlcHdr/>
              <w:dropDownList>
                <w:listItem w:value="Выберите элемент."/>
                <w:listItem w:displayText="внутренняя позиция школьника на уровне положительного отношения к уроку" w:value="внутренняя позиция школьника на уровне положительного отношения к уроку"/>
                <w:listItem w:displayText="интерес к различным видам учебной деятельности" w:value="интерес к различным видам учебной деятельности"/>
                <w:listItem w:displayText="ориентация на понимание предложений и оценок учителей и одноклассников" w:value="ориентация на понимание предложений и оценок учителей и одноклассников"/>
                <w:listItem w:displayText="понимание причин успеха в учебе" w:value="понимание причин успеха в учебе"/>
                <w:listItem w:displayText="понимание нравственного содержания поступков окружающих людей" w:value="понимание нравственного содержания поступков окружающих людей"/>
                <w:listItem w:displayText="осознание ответственности за общее дело" w:value="осознание ответственности за общее дело"/>
              </w:dropDownList>
            </w:sdtPr>
            <w:sdtEndPr/>
            <w:sdtContent>
              <w:p w:rsidR="00604D4B" w:rsidRPr="007C5D93" w:rsidRDefault="00604D4B" w:rsidP="00842214">
                <w:pPr>
                  <w:jc w:val="both"/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  <w:u w:val="single"/>
                  </w:rPr>
                </w:pPr>
                <w:r w:rsidRPr="007C5D93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Выберите элемент.</w:t>
                </w:r>
              </w:p>
            </w:sdtContent>
          </w:sdt>
          <w:p w:rsidR="00604D4B" w:rsidRPr="007C5D93" w:rsidRDefault="00604D4B" w:rsidP="00842214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Регулятивные: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1415669716"/>
              <w:placeholder>
                <w:docPart w:val="819122E4D5D84DDAAF0D67235B068FD2"/>
              </w:placeholder>
              <w:showingPlcHdr/>
              <w:dropDownList>
                <w:listItem w:value="Выберите элемент."/>
                <w:listItem w:displayText="выполнение пробного учебного действия" w:value="выполнение пробного учебного действия"/>
                <w:listItem w:displayText="фиксирование индивидуального затруднения в пробном действии" w:value="фиксирование индивидуального затруднения в пробном действии"/>
                <w:listItem w:displayText="волевая саморегуляция в ситуации затруднения" w:value="волевая саморегуляция в ситуации затруднения"/>
                <w:listItem w:displayText="принимать учебную задачу и следовать инструкции учителя" w:value="принимать учебную задачу и следовать инструкции учителя"/>
                <w:listItem w:displayText="планировать свои действия в соответствии с учебными задачами и инструкцией" w:value="планировать свои действия в соответствии с учебными задачами и инструкцией"/>
                <w:listItem w:displayText="выполнять действия в устной форме" w:value="выполнять действия в устной форме"/>
                <w:listItem w:displayText="учитывать выделенные учителем   ориентиры действия в учебном материале" w:value="учитывать выделенные учителем   ориентиры действия в учебном материале"/>
                <w:listItem w:displayText="в сотрудничестве с учителем находить несколько вариантов решения учебной задачи" w:value="в сотрудничестве с учителем находить несколько вариантов решения учебной задачи"/>
                <w:listItem w:displayText="вносить необходимые коррективы в действия на основе принятых правил" w:value="вносить необходимые коррективы в действия на основе принятых правил"/>
                <w:listItem w:displayText="выполнять учебные действия в устной и письменной речи" w:value="выполнять учебные действия в устной и письменной речи"/>
                <w:listItem w:displayText="принимать установленные правила  в  планировании  и контроле способа решения" w:value="принимать установленные правила  в  планировании  и контроле способа решения"/>
                <w:listItem w:displayText="осуществлять  пошаговый контроль  под руководством учителя" w:value="осуществлять  пошаговый контроль  под руководством учителя"/>
              </w:dropDownList>
            </w:sdtPr>
            <w:sdtEndPr/>
            <w:sdtContent>
              <w:p w:rsidR="00604D4B" w:rsidRPr="007C5D93" w:rsidRDefault="00604D4B" w:rsidP="00842214">
                <w:pPr>
                  <w:jc w:val="both"/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  <w:u w:val="single"/>
                  </w:rPr>
                </w:pPr>
                <w:r w:rsidRPr="007C5D93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Выберите элемент.</w:t>
                </w:r>
              </w:p>
            </w:sdtContent>
          </w:sdt>
          <w:p w:rsidR="00604D4B" w:rsidRPr="007C5D93" w:rsidRDefault="00604D4B" w:rsidP="00604D4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939509860"/>
              <w:placeholder>
                <w:docPart w:val="0B999EA4EFFD4F36B23E51365E3DC54A"/>
              </w:placeholder>
              <w:showingPlcHdr/>
              <w:dropDownList>
                <w:listItem w:value="Выберите элемент."/>
                <w:listItem w:displayText="выражение своих мыслей с достаточной полнотой и точностью" w:value="выражение своих мыслей с достаточной полнотой и точностью"/>
                <w:listItem w:displayText="аргументация своего мнения и позиции в коммуникации" w:value="аргументация своего мнения и позиции в коммуникации"/>
                <w:listItem w:displayText="учет разных мнений" w:value="учет разных мнений"/>
                <w:listItem w:displayText="использование критериев для обоснования своего суждения" w:value="использование критериев для обоснования своего суждения"/>
                <w:listItem w:displayText="принимать активное участие в работе парами и группами, используя речевые коммуникативные средства" w:value="принимать активное участие в работе парами и группами, используя речевые коммуникативные средства"/>
                <w:listItem w:displayText="адекватное использование речевых средств для решения коммуникационных задач " w:value="адекватное использование речевых средств для решения коммуникационных задач "/>
                <w:listItem w:displayText="допускать  существование различных точек зрения" w:value="допускать  существование различных точек зрения"/>
                <w:listItem w:displayText="формулирование и аргументация своего мнения в коммуникации" w:value="формулирование и аргументация своего мнения в коммуникации"/>
                <w:listItem w:displayText="стремиться к координации различных мнений в сотрудничестве" w:value="стремиться к координации различных мнений в сотрудничестве"/>
                <w:listItem w:displayText="использовать в общении правила вежливости" w:value="использовать в общении правила вежливости"/>
                <w:listItem w:displayText="использовать простые речевые  средства для  передачи своего мнения" w:value="использовать простые речевые  средства для  передачи своего мнения"/>
                <w:listItem w:displayText="контролировать свои действия в коллективной работе" w:value="контролировать свои действия в коллективной работе"/>
                <w:listItem w:displayText="понимать содержание вопросов и воспроизводить вопросы" w:value="понимать содержание вопросов и воспроизводить вопросы"/>
                <w:listItem w:displayText="следить за действиями других участников в процессе коллективной познавательной деятельности" w:value="следить за действиями других участников в процессе коллективной познавательной деятельности"/>
              </w:dropDownList>
            </w:sdtPr>
            <w:sdtEndPr/>
            <w:sdtContent>
              <w:p w:rsidR="00604D4B" w:rsidRPr="007C5D93" w:rsidRDefault="00604D4B" w:rsidP="00604D4B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7C5D93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Выберите элемент.</w:t>
                </w:r>
              </w:p>
            </w:sdtContent>
          </w:sdt>
        </w:tc>
      </w:tr>
      <w:tr w:rsidR="0021198C" w:rsidRPr="007C5D93" w:rsidTr="00604D4B">
        <w:tc>
          <w:tcPr>
            <w:tcW w:w="5000" w:type="pct"/>
            <w:gridSpan w:val="3"/>
          </w:tcPr>
          <w:p w:rsidR="0021198C" w:rsidRDefault="0021198C" w:rsidP="00B64EB6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Физминутка</w:t>
            </w:r>
            <w:proofErr w:type="spellEnd"/>
          </w:p>
          <w:p w:rsidR="0021198C" w:rsidRPr="0021198C" w:rsidRDefault="0021198C" w:rsidP="002119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 этапа.</w:t>
            </w:r>
            <w:r w:rsidRPr="007C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E3C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 w:rsidR="00D17E3C" w:rsidRPr="00D17E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17E3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17E3C" w:rsidRPr="00D17E3C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для снятия переутомления учащихся, смены вида деятельности, переключения внимания</w:t>
            </w:r>
            <w:r w:rsidR="00D17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198C" w:rsidRPr="007C5D93" w:rsidTr="00053BE1">
        <w:tc>
          <w:tcPr>
            <w:tcW w:w="1480" w:type="pct"/>
          </w:tcPr>
          <w:p w:rsidR="0059488E" w:rsidRDefault="00672758" w:rsidP="0021198C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309902355"/>
                <w:placeholder>
                  <w:docPart w:val="8EEAD797F08046EC89A32BD3D2748757"/>
                </w:placeholder>
                <w:showingPlcHdr/>
                <w:comboBox>
                  <w:listItem w:value="Выберите элемент."/>
                  <w:listItem w:displayText="Организовывает проведение физкультминутки" w:value="Организовывает проведение физкультминутки"/>
                  <w:listItem w:displayText="Организует дежурного для проведения динамической паузы" w:value="Организует дежурного для проведения динамической паузы"/>
                </w:comboBox>
              </w:sdtPr>
              <w:sdtEndPr/>
              <w:sdtContent>
                <w:r w:rsidR="0021198C" w:rsidRPr="000473D8">
                  <w:rPr>
                    <w:rStyle w:val="a4"/>
                  </w:rPr>
                  <w:t>Выберите элемент.</w:t>
                </w:r>
              </w:sdtContent>
            </w:sdt>
            <w:r w:rsidR="00211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21198C" w:rsidRPr="007C5D93" w:rsidRDefault="0021198C" w:rsidP="0021198C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481" w:type="pct"/>
          </w:tcPr>
          <w:p w:rsidR="0021198C" w:rsidRDefault="00672758" w:rsidP="0021198C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NewRoman" w:hAnsi="Times New Roman" w:cs="Times New Roman"/>
                  <w:sz w:val="24"/>
                  <w:szCs w:val="24"/>
                </w:rPr>
                <w:id w:val="-454478081"/>
                <w:placeholder>
                  <w:docPart w:val="8EEAD797F08046EC89A32BD3D2748757"/>
                </w:placeholder>
                <w:showingPlcHdr/>
                <w:comboBox>
                  <w:listItem w:value="Выберите элемент."/>
                  <w:listItem w:displayText="Выполняют упражнения" w:value="Выполняют упражнения"/>
                  <w:listItem w:displayText="Выполняют комплекс упражнений для глаз" w:value="Выполняют комплекс упражнений для глаз"/>
                  <w:listItem w:displayText="Повторяют упражнения за героями презентации" w:value="Повторяют упражнения за героями презентации"/>
                  <w:listItem w:displayText="Повторяют упражнения за учителем" w:value="Повторяют упражнения за учителем"/>
                </w:comboBox>
              </w:sdtPr>
              <w:sdtEndPr/>
              <w:sdtContent>
                <w:r w:rsidR="008A7269" w:rsidRPr="000473D8">
                  <w:rPr>
                    <w:rStyle w:val="a4"/>
                  </w:rPr>
                  <w:t>Выберите элемент.</w:t>
                </w:r>
              </w:sdtContent>
            </w:sdt>
            <w:r w:rsidR="0021198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 </w:t>
            </w:r>
            <w:r w:rsidR="0021198C">
              <w:rPr>
                <w:rFonts w:ascii="Times New Roman" w:eastAsia="TimesNewRoman" w:hAnsi="Times New Roman" w:cs="Times New Roman"/>
                <w:sz w:val="24"/>
                <w:szCs w:val="24"/>
              </w:rPr>
              <w:tab/>
            </w:r>
          </w:p>
          <w:p w:rsidR="0059488E" w:rsidRPr="007C5D93" w:rsidRDefault="0059488E" w:rsidP="0021198C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2039" w:type="pct"/>
          </w:tcPr>
          <w:p w:rsidR="0021198C" w:rsidRPr="007C5D93" w:rsidRDefault="0021198C" w:rsidP="00053BE1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Познавательные: 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-1800600799"/>
              <w:placeholder>
                <w:docPart w:val="422B32A49844412F8EE4C6B2B7BF8163"/>
              </w:placeholder>
              <w:showingPlcHdr/>
              <w:dropDownList>
                <w:listItem w:value="Выберите элемент."/>
                <w:listItem w:displayText="восприятие информации на слух " w:value="восприятие информации на слух "/>
                <w:listItem w:displayText="анализ, синтез, сравнение, обобщение, аналогия, классификация" w:value="анализ, синтез, сравнение, обобщение, аналогия, классификация"/>
                <w:listItem w:displayText="извлечение необходимой информации из текстов" w:value="извлечение необходимой информации из текстов"/>
                <w:listItem w:displayText="выполнение действий по алгоритму " w:value="выполнение действий по алгоритму "/>
              </w:dropDownList>
            </w:sdtPr>
            <w:sdtEndPr/>
            <w:sdtContent>
              <w:p w:rsidR="0021198C" w:rsidRPr="007C5D93" w:rsidRDefault="0021198C" w:rsidP="00053BE1">
                <w:pPr>
                  <w:jc w:val="both"/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pPr>
                <w:r w:rsidRPr="007C5D93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Выберите элемент.</w:t>
                </w:r>
              </w:p>
            </w:sdtContent>
          </w:sdt>
          <w:p w:rsidR="0021198C" w:rsidRPr="007C5D93" w:rsidRDefault="0021198C" w:rsidP="00053BE1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Личностные: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1362172616"/>
              <w:placeholder>
                <w:docPart w:val="71392D0FE2BB4AAE8756326AD9C02AE1"/>
              </w:placeholder>
              <w:showingPlcHdr/>
              <w:dropDownList>
                <w:listItem w:value="Выберите элемент."/>
                <w:listItem w:displayText="внутренняя позиция школьника на уровне положительного отношения к уроку" w:value="внутренняя позиция школьника на уровне положительного отношения к уроку"/>
                <w:listItem w:displayText="интерес к различным видам учебной деятельности" w:value="интерес к различным видам учебной деятельности"/>
                <w:listItem w:displayText="установка на здоровьесбережение" w:value="установка на здоровьесбережение"/>
                <w:listItem w:displayText="забота о здоровье" w:value="забота о здоровье"/>
              </w:dropDownList>
            </w:sdtPr>
            <w:sdtEndPr/>
            <w:sdtContent>
              <w:p w:rsidR="0021198C" w:rsidRPr="007C5D93" w:rsidRDefault="0021198C" w:rsidP="00053BE1">
                <w:pPr>
                  <w:jc w:val="both"/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  <w:u w:val="single"/>
                  </w:rPr>
                </w:pPr>
                <w:r w:rsidRPr="007C5D93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Выберите элемент.</w:t>
                </w:r>
              </w:p>
            </w:sdtContent>
          </w:sdt>
          <w:p w:rsidR="0021198C" w:rsidRPr="007C5D93" w:rsidRDefault="0021198C" w:rsidP="00053BE1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Регулятивные: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-1257361651"/>
              <w:placeholder>
                <w:docPart w:val="027B51BE2FC74AC6850202D7B6BA8469"/>
              </w:placeholder>
              <w:showingPlcHdr/>
              <w:dropDownList>
                <w:listItem w:value="Выберите элемент."/>
                <w:listItem w:displayText="выполнение пробного учебного действия" w:value="выполнение пробного учебного действия"/>
                <w:listItem w:displayText="волевая саморегуляция в ситуации затруднения" w:value="волевая саморегуляция в ситуации затруднения"/>
                <w:listItem w:displayText="вносить необходимые коррективы в действия на основе принятых правил" w:value="вносить необходимые коррективы в действия на основе принятых правил"/>
                <w:listItem w:displayText="осуществлять  пошаговый контроль  под руководством учителя" w:value="осуществлять  пошаговый контроль  под руководством учителя"/>
              </w:dropDownList>
            </w:sdtPr>
            <w:sdtEndPr/>
            <w:sdtContent>
              <w:p w:rsidR="0021198C" w:rsidRPr="007C5D93" w:rsidRDefault="0021198C" w:rsidP="00053BE1">
                <w:pPr>
                  <w:jc w:val="both"/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  <w:u w:val="single"/>
                  </w:rPr>
                </w:pPr>
                <w:r w:rsidRPr="007C5D93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Выберите элемент.</w:t>
                </w:r>
              </w:p>
            </w:sdtContent>
          </w:sdt>
          <w:p w:rsidR="0021198C" w:rsidRPr="007C5D93" w:rsidRDefault="0021198C" w:rsidP="00053BE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448045125"/>
              <w:placeholder>
                <w:docPart w:val="E593917C8E084EEFA5D1A3B6CFD775FB"/>
              </w:placeholder>
              <w:showingPlcHdr/>
              <w:dropDownList>
                <w:listItem w:value="Выберите элемент."/>
                <w:listItem w:displayText="учет разных мнений" w:value="учет разных мнений"/>
                <w:listItem w:displayText="принимать активное участие в работе парами и группами, используя речевые коммуникативные средства" w:value="принимать активное участие в работе парами и группами, используя речевые коммуникативные средства"/>
                <w:listItem w:displayText="использовать в общении правила вежливости" w:value="использовать в общении правила вежливости"/>
                <w:listItem w:displayText="использовать простые речевые  средства для  передачи своего мнения" w:value="использовать простые речевые  средства для  передачи своего мнения"/>
                <w:listItem w:displayText="контролировать свои действия в коллективной работе" w:value="контролировать свои действия в коллективной работе"/>
              </w:dropDownList>
            </w:sdtPr>
            <w:sdtEndPr/>
            <w:sdtContent>
              <w:p w:rsidR="0021198C" w:rsidRPr="007C5D93" w:rsidRDefault="0021198C" w:rsidP="00053BE1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7C5D93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Выберите элемент.</w:t>
                </w:r>
              </w:p>
            </w:sdtContent>
          </w:sdt>
        </w:tc>
      </w:tr>
      <w:tr w:rsidR="00604D4B" w:rsidRPr="007C5D93" w:rsidTr="00604D4B">
        <w:tc>
          <w:tcPr>
            <w:tcW w:w="5000" w:type="pct"/>
            <w:gridSpan w:val="3"/>
          </w:tcPr>
          <w:p w:rsidR="00604D4B" w:rsidRPr="007C5D93" w:rsidRDefault="00604D4B" w:rsidP="00B64EB6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C5D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Этап закрепления материала. </w:t>
            </w:r>
            <w:r w:rsidRPr="007C5D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Самостоятельная работа с самопроверкой. Применение знаний и способов действий</w:t>
            </w:r>
            <w:r w:rsidRPr="007C5D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(10мин)</w:t>
            </w:r>
          </w:p>
          <w:p w:rsidR="00604D4B" w:rsidRPr="007C5D93" w:rsidRDefault="00604D4B" w:rsidP="00ED57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D9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 этапа.</w:t>
            </w:r>
            <w:r w:rsidRPr="007C5D9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 учащихся те знания и умения, которые необходимы для самостоятельной работы по этому материалу</w:t>
            </w:r>
            <w:r w:rsidR="0085435C" w:rsidRPr="007C5D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5D93">
              <w:rPr>
                <w:rFonts w:ascii="Times New Roman" w:hAnsi="Times New Roman" w:cs="Times New Roman"/>
                <w:sz w:val="24"/>
                <w:szCs w:val="24"/>
              </w:rPr>
              <w:t xml:space="preserve"> выявить и корректировать возможные ошибки, определить способы действий, которые вызывают у учащихся затруднения и им предстоит их доработать.</w:t>
            </w:r>
          </w:p>
        </w:tc>
      </w:tr>
      <w:tr w:rsidR="00604D4B" w:rsidRPr="007C5D93" w:rsidTr="00604D4B">
        <w:tc>
          <w:tcPr>
            <w:tcW w:w="1480" w:type="pct"/>
          </w:tcPr>
          <w:p w:rsidR="00604D4B" w:rsidRDefault="00672758" w:rsidP="003B12F4">
            <w:pPr>
              <w:tabs>
                <w:tab w:val="left" w:pos="3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863484211"/>
                <w:placeholder>
                  <w:docPart w:val="8DF28E163DE0494BA4D0711EC4D7C6DF"/>
                </w:placeholder>
                <w:showingPlcHdr/>
                <w:comboBox>
                  <w:listItem w:value="Выберите элемент."/>
                  <w:listItem w:displayText="Контролирует выполнение работы" w:value="Контролирует выполнение работы"/>
                  <w:listItem w:displayText="Организует включение нового знания в систему знаний" w:value="Организует включение нового знания в систему знаний"/>
                  <w:listItem w:displayText="Организует работу учащихся по включению нового знания в систему знаний" w:value="Организует работу учащихся по включению нового знания в систему знаний"/>
                  <w:listItem w:displayText="Организует выполнение творческого задания" w:value="Организует выполнение творческого задания"/>
                  <w:listItem w:displayText="Создает ситуацию для закрепления нового материала и повторения ранее изученного" w:value="Создает ситуацию для закрепления нового материала и повторения ранее изученного"/>
                  <w:listItem w:displayText="Организует обсуждение типовых затруднений" w:value="Организует обсуждение типовых затруднений"/>
                  <w:listItem w:displayText="Выявляет причины ошибок и намечает пути коррекции" w:value="Выявляет причины ошибок и намечает пути коррекции"/>
                  <w:listItem w:displayText="Организовывает действие по обобщению затруднений с проговариванием алгоритма решения задач с целью их коррекции" w:value="Организовывает действие по обобщению затруднений с проговариванием алгоритма решения задач с целью их коррекции"/>
                  <w:listItem w:displayText="Обеспечивает формирование целостной системы ведущих знаний, установить внутрипредметные и межпредметные связи" w:value="Обеспечивает формирование целостной системы ведущих знаний, установить внутрипредметные и межпредметные связи"/>
                  <w:listItem w:displayText="Организовывает действие по обобщению, выделению причинно-следственных связей" w:value="Организовывает действие по обобщению, выделению причинно-следственных связей"/>
                </w:comboBox>
              </w:sdtPr>
              <w:sdtEndPr/>
              <w:sdtContent>
                <w:r w:rsidR="00D83487" w:rsidRPr="000473D8">
                  <w:rPr>
                    <w:rStyle w:val="a4"/>
                  </w:rPr>
                  <w:t>Выберите элемент.</w:t>
                </w:r>
              </w:sdtContent>
            </w:sdt>
            <w:r w:rsidR="003B1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780799654"/>
                <w:placeholder>
                  <w:docPart w:val="85FCC071E0D546FFA88304F82063E3C2"/>
                </w:placeholder>
                <w:showingPlcHdr/>
                <w:comboBox>
                  <w:listItem w:value="Выберите элемент."/>
                  <w:listItem w:displayText="Организовывает работу учащихся" w:value="Организовывает работу учащихся"/>
                  <w:listItem w:displayText="Контролирует выполнение работы" w:value="Контролирует выполнение работы"/>
                  <w:listItem w:displayText="Предлагает учащимся выполнить упражнение самостоятельно на новый способ действий" w:value="Предлагает учащимся выполнить упражнение самостоятельно на новый способ действий"/>
                  <w:listItem w:displayText="Организует ситуацию текущей самооценки и взаимооценки усвоения детьми нового способа действий" w:value="Организует ситуацию текущей самооценки и взаимооценки усвоения детьми нового способа действий"/>
                  <w:listItem w:displayText="Организует ситуацию  решения учебной задачи предоставляет возможность выявления причин ошибок и их устранения (индивидуальная коррекционная деятельность)" w:value="Организует ситуацию  решения учебной задачи предоставляет возможность выявления причин ошибок и их устранения (индивидуальная коррекционная деятельность)"/>
                  <w:listItem w:displayText="Создает условия для применения построенного алгоритма" w:value="Создает условия для применения построенного алгоритма"/>
                  <w:listItem w:displayText="Организовывает  самостоятельное выполнение учащимися заданий на новый способ действий" w:value="Организовывает  самостоятельное выполнение учащимися заданий на новый способ действий"/>
                  <w:listItem w:displayText="Организовывает  самопроверку учащимися своих решений по эталону" w:value="Организовывает  самопроверку учащимися своих решений по эталону"/>
                  <w:listItem w:displayText="Оценивает уровень усвоения материала, определяет затруднения" w:value="Оценивает уровень усвоения материала, определяет затруднения"/>
                  <w:listItem w:displayText="Организовывает  самостоятельное выполнение учащимися тех заданий (или схожих), в которых допустили ошибки с выполнением самопроверки по эталону" w:value="Организовывает  самостоятельное выполнение учащимися тех заданий (или схожих), в которых допустили ошибки с выполнением самопроверки по эталону"/>
                </w:comboBox>
              </w:sdtPr>
              <w:sdtEndPr/>
              <w:sdtContent>
                <w:r w:rsidR="003B12F4" w:rsidRPr="000473D8">
                  <w:rPr>
                    <w:rStyle w:val="a4"/>
                  </w:rPr>
                  <w:t xml:space="preserve">Выберите </w:t>
                </w:r>
                <w:r w:rsidR="003B12F4" w:rsidRPr="000473D8">
                  <w:rPr>
                    <w:rStyle w:val="a4"/>
                  </w:rPr>
                  <w:lastRenderedPageBreak/>
                  <w:t>элемент.</w:t>
                </w:r>
              </w:sdtContent>
            </w:sdt>
            <w:r w:rsidR="003B1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115370005"/>
                <w:placeholder>
                  <w:docPart w:val="290F62E644E14DE0ADBF5B5D7CBE0E6F"/>
                </w:placeholder>
                <w:showingPlcHdr/>
                <w:comboBox>
                  <w:listItem w:value="Выберите элемент."/>
                  <w:listItem w:displayText="Контролирует выполнение работы" w:value="Контролирует выполнение работы"/>
                  <w:listItem w:displayText="Организовывает самопроверку работы по готовому образцу с фиксацией своих результатов (без исправления своих ошибок)" w:value="Организовывает самопроверку работы по готовому образцу с фиксацией своих результатов (без исправления своих ошибок)"/>
                  <w:listItem w:displayText="Выставляет оценки за урок с комментированием каждой оценки" w:value="Выставляет оценки за урок с комментированием каждой оценки"/>
                  <w:listItem w:displayText="Организовывает действия по контролю и оценке усвоения новых знаний и способа действий каждого ученика" w:value="Организовывает действия по контролю и оценке усвоения новых знаний и способа действий каждого ученика"/>
                  <w:listItem w:displayText="Организовывает самопроверку или взаимопроверку решений в сравнении с эталоном или критериями оценки" w:value="Организовывает самопроверку или взаимопроверку решений в сравнении с эталоном или критериями оценки"/>
                  <w:listItem w:displayText="Определяет пробелы в знаниях, дает краткий разбор допущенных ошибок" w:value="Определяет пробелы в знаниях, дает краткий разбор допущенных ошибок"/>
                </w:comboBox>
              </w:sdtPr>
              <w:sdtEndPr/>
              <w:sdtContent>
                <w:r w:rsidR="003B12F4" w:rsidRPr="000473D8">
                  <w:rPr>
                    <w:rStyle w:val="a4"/>
                  </w:rPr>
                  <w:t>Выберите элемент.</w:t>
                </w:r>
              </w:sdtContent>
            </w:sdt>
            <w:r w:rsidR="003B1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670702012"/>
                <w:placeholder>
                  <w:docPart w:val="49078436AAD8485DB85D9989DD414309"/>
                </w:placeholder>
                <w:showingPlcHdr/>
                <w:comboBox>
                  <w:listItem w:value="Выберите элемент."/>
                  <w:listItem w:displayText="Выявляет и разбирает типичные ошибки учащихся" w:value="Выявляет и разбирает типичные ошибки учащихся"/>
                  <w:listItem w:displayText="Намечает пути устранения и совершенствования знаний и умений" w:value="Намечает пути устранения и совершенствования знаний и умений"/>
                  <w:listItem w:displayText="Планирует коллективные, групповые или индивидуальные способы обучения в зависимости от результатов диагностики" w:value="Планирует коллективные, групповые или индивидуальные способы обучения в зависимости от результатов диагностики"/>
                </w:comboBox>
              </w:sdtPr>
              <w:sdtEndPr/>
              <w:sdtContent>
                <w:r w:rsidR="003B12F4" w:rsidRPr="000473D8">
                  <w:rPr>
                    <w:rStyle w:val="a4"/>
                  </w:rPr>
                  <w:t>Выберите элемент.</w:t>
                </w:r>
              </w:sdtContent>
            </w:sdt>
          </w:p>
          <w:p w:rsidR="0059488E" w:rsidRPr="007C5D93" w:rsidRDefault="0059488E" w:rsidP="003B12F4">
            <w:pPr>
              <w:tabs>
                <w:tab w:val="left" w:pos="3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pct"/>
          </w:tcPr>
          <w:p w:rsidR="00604D4B" w:rsidRDefault="00672758" w:rsidP="00BC01BE">
            <w:pPr>
              <w:tabs>
                <w:tab w:val="left" w:pos="31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id w:val="-1749414373"/>
                <w:placeholder>
                  <w:docPart w:val="B9C2717B35A747DCAF79BEF15E4B3F6F"/>
                </w:placeholder>
                <w:showingPlcHdr/>
                <w:comboBox>
                  <w:listItem w:value="Выберите элемент."/>
                  <w:listItem w:displayText="Отвечают на вопросы учителя" w:value="Отвечают на вопросы учителя"/>
                  <w:listItem w:displayText="Самостоятельно анализируют и систематизируют изученный материал" w:value="Самостоятельно анализируют и систематизируют изученный материал"/>
                  <w:listItem w:displayText="Выполняют предложенные учителем задания" w:value="Выполняют предложенные учителем задания"/>
                  <w:listItem w:displayText="Выявляют и фиксируют границы применимости новых знаний" w:value="Выявляют и фиксируют границы применимости новых знаний"/>
                  <w:listItem w:displayText="Решают проблему, обсуждая и выдвигая гипотезы в совместной  деятельности, сравнивают, анализируют, осуществляют поиск необходимой информации" w:value="Решают проблему, обсуждая и выдвигая гипотезы в совместной  деятельности, сравнивают, анализируют, осуществляют поиск необходимой информации"/>
                  <w:listItem w:displayText="Выполняют задание, пользуясь алгоритмом и знаниями полученными ранее" w:value="Выполняют задание, пользуясь алгоритмом и знаниями полученными ранее"/>
                  <w:listItem w:displayText="Обсуждают выполненные задания, высказывают свое мнение" w:value="Обсуждают выполненные задания, высказывают свое мнение"/>
                  <w:listItem w:displayText="Проговаривают вслух формулировки правил" w:value="Проговаривают вслух формулировки правил"/>
                  <w:listItem w:displayText="Обобщают знания об изученном материале" w:value="Обобщают знания об изученном материале"/>
                  <w:listItem w:displayText="Устанавливают внутрипредметные и межпредметные связи" w:value="Устанавливают внутрипредметные и межпредметные связи"/>
                </w:comboBox>
              </w:sdtPr>
              <w:sdtEndPr/>
              <w:sdtContent>
                <w:r w:rsidR="00BC01BE" w:rsidRPr="000473D8">
                  <w:rPr>
                    <w:rStyle w:val="a4"/>
                  </w:rPr>
                  <w:t>Выберите элемент.</w:t>
                </w:r>
              </w:sdtContent>
            </w:sdt>
            <w:r w:rsidR="00BC01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id w:val="1141854813"/>
                <w:placeholder>
                  <w:docPart w:val="66D8701017924E1F9419266B1FE2DBF1"/>
                </w:placeholder>
                <w:showingPlcHdr/>
                <w:comboBox>
                  <w:listItem w:value="Выберите элемент."/>
                  <w:listItem w:displayText="Осуществляют самоконтроль и самопроверку своей работы" w:value="Осуществляют самоконтроль и самопроверку своей работы"/>
                  <w:listItem w:displayText="Выполняют задание" w:value="Выполняют задание"/>
                  <w:listItem w:displayText="Соотносят свою работу с эталоном Делают выводы Озвучивают проблемы, определяют пути преодоления затруднений" w:value="Соотносят свою работу с эталоном Делают выводы Озвучивают проблемы, определяют пути преодоления затруднений"/>
                  <w:listItem w:displayText="В тетрадях письменно выполняют самостоятельную работу" w:value="В тетрадях письменно выполняют самостоятельную работу"/>
                  <w:listItem w:displayText="Проверяют самостоятельную работу по образцу (эталону)" w:value="Проверяют самостоятельную работу по образцу (эталону)"/>
                  <w:listItem w:displayText="Самостоятельно работают по алгоритму, ориентированы на получение конкретного результата, выполняют  самопроверку своих решений по эталону формулируют затруднения и осуществляют коррекцию самостоятельно" w:value="Самостоятельно работают по алгоритму, ориентированы на получение конкретного результата, выполняют  самопроверку своих решений по эталону формулируют затруднения и осуществляют коррекцию самостоятельно"/>
                  <w:listItem w:displayText="Самостоятельно работают и проверяют по образцу на доске" w:value="Самостоятельно работают и проверяют по образцу на доске"/>
                  <w:listItem w:displayText="Используют приобретенные знания в практической деятельности" w:value="Используют приобретенные знания в практической деятельности"/>
                  <w:listItem w:displayText="Выполняют задание, результат сравнивают с ключом и оценивают себя" w:value="Выполняют задание, результат сравнивают с ключом и оценивают себя"/>
                  <w:listItem w:displayText="Выполняют тест, анализируют полученный результат и выставляют отметку" w:value="Выполняют тест, анализируют полученный результат и выставляют отметку"/>
                  <w:listItem w:displayText="Самостоятельно выполняют задания нового типа" w:value="Самостоятельно выполняют задания нового типа"/>
                  <w:listItem w:displayText="Осуществляют самопроверку (взаимопроверку), пошагово сравнивая с эталоном" w:value="Осуществляют самопроверку (взаимопроверку), пошагово сравнивая с эталоном"/>
                  <w:listItem w:displayText="Определяют уровень усвоения нового способа действий (с переводом в оценку)" w:value="Определяют уровень усвоения нового способа действий (с переводом в оценку)"/>
                </w:comboBox>
              </w:sdtPr>
              <w:sdtEndPr/>
              <w:sdtContent>
                <w:r w:rsidR="00BC01BE" w:rsidRPr="000473D8">
                  <w:rPr>
                    <w:rStyle w:val="a4"/>
                  </w:rPr>
                  <w:t xml:space="preserve">Выберите </w:t>
                </w:r>
                <w:r w:rsidR="00BC01BE" w:rsidRPr="000473D8">
                  <w:rPr>
                    <w:rStyle w:val="a4"/>
                  </w:rPr>
                  <w:lastRenderedPageBreak/>
                  <w:t>элемент.</w:t>
                </w:r>
              </w:sdtContent>
            </w:sdt>
            <w:r w:rsidR="00BC01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id w:val="1127658789"/>
                <w:placeholder>
                  <w:docPart w:val="6A2733878935409294183240398A31DD"/>
                </w:placeholder>
                <w:showingPlcHdr/>
                <w:comboBox>
                  <w:listItem w:value="Выберите элемент."/>
                  <w:listItem w:displayText="Выполняют задание" w:value="Выполняют задание"/>
                  <w:listItem w:displayText="Выполняют тест" w:value="Выполняют тест"/>
                  <w:listItem w:displayText="Проверяют самостоятельную работу по образцу" w:value="Проверяют самостоятельную работу по образцу"/>
                  <w:listItem w:displayText="Анализируют проблемную ситуацию, организуют поиск решения, выдвигают и проверяют гипотезы, варианты и способы" w:value="Анализируют проблемную ситуацию, организуют поиск решения, выдвигают и проверяют гипотезы, варианты и способы"/>
                  <w:listItem w:displayText="Индивидуально выполняют задания, следуя инструкции" w:value="Индивидуально выполняют задания, следуя инструкции"/>
                  <w:listItem w:displayText="Выполняют практическую работу" w:value="Выполняют практическую работу"/>
                  <w:listItem w:displayText="Работают по алгоритму, ориентированы на получение конкретного результата" w:value="Работают по алгоритму, ориентированы на получение конкретного результата"/>
                  <w:listItem w:displayText="Выполняют исследовательскую, проектную деятельность по решению проблемы" w:value="Выполняют исследовательскую, проектную деятельность по решению проблемы"/>
                </w:comboBox>
              </w:sdtPr>
              <w:sdtEndPr/>
              <w:sdtContent>
                <w:r w:rsidR="008A7269" w:rsidRPr="000473D8">
                  <w:rPr>
                    <w:rStyle w:val="a4"/>
                  </w:rPr>
                  <w:t>Выберите элемент.</w:t>
                </w:r>
              </w:sdtContent>
            </w:sdt>
            <w:r w:rsidR="00BC01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id w:val="-1012134770"/>
                <w:placeholder>
                  <w:docPart w:val="1B3169AAA4734729ADC00A8B1A1DF04A"/>
                </w:placeholder>
                <w:showingPlcHdr/>
                <w:comboBox>
                  <w:listItem w:value="Выберите элемент."/>
                  <w:listItem w:displayText="Разбирают типичные ошибки" w:value="Разбирают типичные ошибки"/>
                  <w:listItem w:displayText="Намечают пути совершенствования знаний" w:value="Намечают пути совершенствования знаний"/>
                </w:comboBox>
              </w:sdtPr>
              <w:sdtEndPr/>
              <w:sdtContent>
                <w:r w:rsidR="00BC01BE" w:rsidRPr="000473D8">
                  <w:rPr>
                    <w:rStyle w:val="a4"/>
                  </w:rPr>
                  <w:t>Выберите элемент.</w:t>
                </w:r>
              </w:sdtContent>
            </w:sdt>
          </w:p>
          <w:p w:rsidR="0059488E" w:rsidRPr="007C5D93" w:rsidRDefault="0059488E" w:rsidP="00BC01BE">
            <w:pPr>
              <w:tabs>
                <w:tab w:val="left" w:pos="31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39" w:type="pct"/>
          </w:tcPr>
          <w:p w:rsidR="00604D4B" w:rsidRPr="007C5D93" w:rsidRDefault="00604D4B" w:rsidP="0010699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Познавательные: 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1783219827"/>
              <w:placeholder>
                <w:docPart w:val="DCDA6E3B5B0349B5B2CD83D0EF3C1642"/>
              </w:placeholder>
              <w:showingPlcHdr/>
              <w:dropDownList>
                <w:listItem w:value="Выберите элемент."/>
                <w:listItem w:displayText="анализ, синтез, сравнение, обобщение, аналогия, классификация" w:value="анализ, синтез, сравнение, обобщение, аналогия, классификация"/>
                <w:listItem w:displayText="определение основной и второстепенной информации " w:value="определение основной и второстепенной информации "/>
                <w:listItem w:displayText="постановка и формулирование проблемы " w:value="постановка и формулирование проблемы "/>
                <w:listItem w:displayText="извлечение необходимой информации из текстов" w:value="извлечение необходимой информации из текстов"/>
                <w:listItem w:displayText="моделирование и преобразование моделей разных типов" w:value="моделирование и преобразование моделей разных типов"/>
                <w:listItem w:displayText="структурирование знаний " w:value="структурирование знаний "/>
                <w:listItem w:displayText="построение логической цепи рассуждений, доказательство" w:value="построение логической цепи рассуждений, доказательство"/>
                <w:listItem w:displayText="осознанное и произвольное построение речевого высказывания" w:value="осознанное и произвольное построение речевого высказывания"/>
                <w:listItem w:displayText="установление причинно-следственных связей" w:value="установление причинно-следственных связей"/>
                <w:listItem w:displayText="выполнение действий по алгоритму " w:value="выполнение действий по алгоритму "/>
                <w:listItem w:displayText="использование знаково - символических средств" w:value="использование знаково - символических средств"/>
              </w:dropDownList>
            </w:sdtPr>
            <w:sdtEndPr/>
            <w:sdtContent>
              <w:p w:rsidR="00604D4B" w:rsidRPr="007C5D93" w:rsidRDefault="00604D4B" w:rsidP="0010699E">
                <w:pPr>
                  <w:jc w:val="both"/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pPr>
                <w:r w:rsidRPr="007C5D93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Выберите элемент.</w:t>
                </w:r>
              </w:p>
            </w:sdtContent>
          </w:sdt>
          <w:p w:rsidR="00604D4B" w:rsidRPr="007C5D93" w:rsidRDefault="00604D4B" w:rsidP="0010699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Личностные: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-1885241750"/>
              <w:placeholder>
                <w:docPart w:val="BEC88686CCC34A86AFAA6A4B01B933C9"/>
              </w:placeholder>
              <w:showingPlcHdr/>
              <w:dropDownList>
                <w:listItem w:value="Выберите элемент."/>
                <w:listItem w:displayText="внутренняя позиция школьника на уровне положительного отношения к уроку" w:value="внутренняя позиция школьника на уровне положительного отношения к уроку"/>
                <w:listItem w:displayText="интерес к различным видам учебной деятельности" w:value="интерес к различным видам учебной деятельности"/>
                <w:listItem w:displayText="ориентация на понимание предложений и оценок учителей и одноклассников" w:value="ориентация на понимание предложений и оценок учителей и одноклассников"/>
                <w:listItem w:displayText="понимание причин успеха в учебе" w:value="понимание причин успеха в учебе"/>
                <w:listItem w:displayText="понимание нравственного содержания поступков окружающих людей" w:value="понимание нравственного содержания поступков окружающих людей"/>
              </w:dropDownList>
            </w:sdtPr>
            <w:sdtEndPr/>
            <w:sdtContent>
              <w:p w:rsidR="00604D4B" w:rsidRPr="007C5D93" w:rsidRDefault="00604D4B" w:rsidP="0010699E">
                <w:pPr>
                  <w:jc w:val="both"/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  <w:u w:val="single"/>
                  </w:rPr>
                </w:pPr>
                <w:r w:rsidRPr="007C5D93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Выберите элемент.</w:t>
                </w:r>
              </w:p>
            </w:sdtContent>
          </w:sdt>
          <w:p w:rsidR="00604D4B" w:rsidRPr="007C5D93" w:rsidRDefault="00604D4B" w:rsidP="0010699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Регулятивные: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-217598307"/>
              <w:placeholder>
                <w:docPart w:val="2B3CE9CE505E4E21ADC784D54416E01E"/>
              </w:placeholder>
              <w:showingPlcHdr/>
              <w:dropDownList>
                <w:listItem w:value="Выберите элемент."/>
                <w:listItem w:displayText="выполнение пробного учебного действия" w:value="выполнение пробного учебного действия"/>
                <w:listItem w:displayText="фиксирование индивидуального затруднения в пробном действии" w:value="фиксирование индивидуального затруднения в пробном действии"/>
                <w:listItem w:displayText="волевая саморегуляция в ситуации затруднения" w:value="волевая саморегуляция в ситуации затруднения"/>
                <w:listItem w:displayText="принимать учебную задачу и следовать инструкции учителя" w:value="принимать учебную задачу и следовать инструкции учителя"/>
                <w:listItem w:displayText="планировать свои действия в соответствии с учебными задачами и инструкцией" w:value="планировать свои действия в соответствии с учебными задачами и инструкцией"/>
                <w:listItem w:displayText="выполнять действия в устной форме" w:value="выполнять действия в устной форме"/>
                <w:listItem w:displayText="осознание того, что уже усвоено и что ещё подлежит  усвоению " w:value="осознание того, что уже усвоено и что ещё подлежит  усвоению "/>
                <w:listItem w:displayText="учитывать выделенные учителем   ориентиры действия в учебном материале" w:value="учитывать выделенные учителем   ориентиры действия в учебном материале"/>
                <w:listItem w:displayText="в сотрудничестве с учителем находить несколько вариантов решения учебной задачи" w:value="в сотрудничестве с учителем находить несколько вариантов решения учебной задачи"/>
                <w:listItem w:displayText="вносить необходимые коррективы в действия на основе принятых правил" w:value="вносить необходимые коррективы в действия на основе принятых правил"/>
                <w:listItem w:displayText="контроль, коррекция, оценка" w:value="контроль, коррекция, оценка"/>
                <w:listItem w:displayText="выполнять учебные действия в устной и письменной речи" w:value="выполнять учебные действия в устной и письменной речи"/>
                <w:listItem w:displayText="принимать установленные правила  в  планировании  и контроле способа решения" w:value="принимать установленные правила  в  планировании  и контроле способа решения"/>
                <w:listItem w:displayText="осуществлять  пошаговый контроль  под руководством учителя" w:value="осуществлять  пошаговый контроль  под руководством учителя"/>
              </w:dropDownList>
            </w:sdtPr>
            <w:sdtEndPr/>
            <w:sdtContent>
              <w:p w:rsidR="00604D4B" w:rsidRPr="007C5D93" w:rsidRDefault="00604D4B" w:rsidP="0010699E">
                <w:pPr>
                  <w:jc w:val="both"/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  <w:u w:val="single"/>
                  </w:rPr>
                </w:pPr>
                <w:r w:rsidRPr="007C5D93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Выберите элемент.</w:t>
                </w:r>
              </w:p>
            </w:sdtContent>
          </w:sdt>
          <w:p w:rsidR="00604D4B" w:rsidRPr="007C5D93" w:rsidRDefault="00604D4B" w:rsidP="0085435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37700374"/>
              <w:placeholder>
                <w:docPart w:val="712717CD2DAA4ADA90E94F91045C1550"/>
              </w:placeholder>
              <w:showingPlcHdr/>
              <w:dropDownList>
                <w:listItem w:value="Выберите элемент."/>
                <w:listItem w:displayText="выражение своих мыслей с достаточной полнотой и точностью" w:value="выражение своих мыслей с достаточной полнотой и точностью"/>
                <w:listItem w:displayText="аргументация своего мнения и позиции в коммуникации" w:value="аргументация своего мнения и позиции в коммуникации"/>
                <w:listItem w:displayText="учет разных мнений" w:value="учет разных мнений"/>
                <w:listItem w:displayText="использование критериев для обоснования своего суждения" w:value="использование критериев для обоснования своего суждения"/>
                <w:listItem w:displayText="принимать активное участие в работе парами и группами, используя речевые коммуникативные средства" w:value="принимать активное участие в работе парами и группами, используя речевые коммуникативные средства"/>
                <w:listItem w:displayText="адекватное использование речевых средств для решения коммуникационных задач " w:value="адекватное использование речевых средств для решения коммуникационных задач "/>
                <w:listItem w:displayText="допускать  существование различных точек зрения" w:value="допускать  существование различных точек зрения"/>
                <w:listItem w:displayText="формулирование и аргументация своего мнения в коммуникации" w:value="формулирование и аргументация своего мнения в коммуникации"/>
                <w:listItem w:displayText="стремиться к координации различных мнений в сотрудничестве" w:value="стремиться к координации различных мнений в сотрудничестве"/>
                <w:listItem w:displayText="использовать в общении правила вежливости" w:value="использовать в общении правила вежливости"/>
                <w:listItem w:displayText="использовать простые речевые  средства для  передачи своего мнения" w:value="использовать простые речевые  средства для  передачи своего мнения"/>
                <w:listItem w:displayText="контролировать свои действия в коллективной работе" w:value="контролировать свои действия в коллективной работе"/>
                <w:listItem w:displayText="понимать содержание вопросов и воспроизводить вопросы" w:value="понимать содержание вопросов и воспроизводить вопросы"/>
                <w:listItem w:displayText="следить за действиями других участников в процессе коллективной познавательной деятельности" w:value="следить за действиями других участников в процессе коллективной познавательной деятельности"/>
              </w:dropDownList>
            </w:sdtPr>
            <w:sdtEndPr/>
            <w:sdtContent>
              <w:p w:rsidR="00604D4B" w:rsidRPr="007C5D93" w:rsidRDefault="00604D4B" w:rsidP="0085435C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7C5D93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Выберите элемент.</w:t>
                </w:r>
              </w:p>
            </w:sdtContent>
          </w:sdt>
        </w:tc>
      </w:tr>
      <w:tr w:rsidR="00604D4B" w:rsidRPr="007C5D93" w:rsidTr="00604D4B">
        <w:tc>
          <w:tcPr>
            <w:tcW w:w="5000" w:type="pct"/>
            <w:gridSpan w:val="3"/>
          </w:tcPr>
          <w:p w:rsidR="00604D4B" w:rsidRPr="007C5D93" w:rsidRDefault="00604D4B" w:rsidP="00B64EB6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C5D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Этап информирования учащихся о домашнем задании, инструктаж по его выполнению.</w:t>
            </w:r>
            <w:r w:rsidRPr="007C5D93">
              <w:rPr>
                <w:rFonts w:ascii="Times New Roman" w:hAnsi="Times New Roman" w:cs="Times New Roman"/>
                <w:sz w:val="24"/>
                <w:szCs w:val="24"/>
              </w:rPr>
              <w:t xml:space="preserve"> (3 мин)</w:t>
            </w:r>
          </w:p>
          <w:p w:rsidR="00604D4B" w:rsidRPr="007C5D93" w:rsidRDefault="00604D4B" w:rsidP="00643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D9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 этапа</w:t>
            </w:r>
            <w:r w:rsidRPr="007C5D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7C5D93">
              <w:rPr>
                <w:rFonts w:ascii="Times New Roman" w:hAnsi="Times New Roman" w:cs="Times New Roman"/>
                <w:sz w:val="24"/>
                <w:szCs w:val="24"/>
              </w:rPr>
              <w:t xml:space="preserve"> Сообщить учащимся содержание домашнего задания, разъяснить способы его выполнения. </w:t>
            </w:r>
          </w:p>
        </w:tc>
      </w:tr>
      <w:tr w:rsidR="00604D4B" w:rsidRPr="007C5D93" w:rsidTr="00604D4B">
        <w:tc>
          <w:tcPr>
            <w:tcW w:w="1480" w:type="pct"/>
          </w:tcPr>
          <w:p w:rsidR="000705A8" w:rsidRDefault="00672758" w:rsidP="000705A8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1445151"/>
                <w:placeholder>
                  <w:docPart w:val="A29006814376443F80093ABB18FC743C"/>
                </w:placeholder>
                <w:showingPlcHdr/>
                <w:comboBox>
                  <w:listItem w:value="Выберите элемент."/>
                  <w:listItem w:displayText="Объясняет сущность домашнего задания" w:value="Объясняет сущность домашнего задания"/>
                  <w:listItem w:displayText="Задаёт и комментирует дифференцированное домашнее задание" w:value="Задаёт и комментирует дифференцированное домашнее задание"/>
                  <w:listItem w:displayText="Объяснят домашнее задание с элементами выбора и творчества" w:value="Объяснят домашнее задание с элементами выбора и творчества"/>
                  <w:listItem w:displayText="Дает инструктаж по выполнению домашнего задания" w:value="Дает инструктаж по выполнению домашнего задания"/>
                  <w:listItem w:displayText="Консультирует учащихся по типам, технологии выполнения и методам оценивания дифференцированного домашнего задания" w:value="Консультирует учащихся по типам, технологии выполнения и методам оценивания дифференцированного домашнего задания"/>
                  <w:listItem w:displayText="Сообщает объем и содержание домашнего задания с фиксацией в дневнике" w:value="Сообщает объем и содержание домашнего задания с фиксацией в дневнике"/>
                  <w:listItem w:displayText="Проверяет понимание  выполнения домашнего задания, обсуждает возможные трудности с которыми могут столкнуться учащиеся" w:value="Проверяет понимание  выполнения домашнего задания, обсуждает возможные трудности с которыми могут столкнуться учащиеся"/>
                  <w:listItem w:displayText="Побуждает к поиску новых знаний вне урока, с учетом собственных возможностей и личными интересами учащихся" w:value="Побуждает к поиску новых знаний вне урока, с учетом собственных возможностей и личными интересами учащихся"/>
                  <w:listItem w:displayText="Объявляет критерии оценки домашнего задания" w:value="Объявляет критерии оценки домашнего задания"/>
                </w:comboBox>
              </w:sdtPr>
              <w:sdtEndPr/>
              <w:sdtContent>
                <w:r w:rsidR="000705A8" w:rsidRPr="000473D8">
                  <w:rPr>
                    <w:rStyle w:val="a4"/>
                  </w:rPr>
                  <w:t>Выберите элемент.</w:t>
                </w:r>
              </w:sdtContent>
            </w:sdt>
            <w:r w:rsidR="00070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4D4B" w:rsidRPr="000705A8" w:rsidRDefault="000705A8" w:rsidP="000705A8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81" w:type="pct"/>
          </w:tcPr>
          <w:p w:rsidR="00604D4B" w:rsidRDefault="00672758" w:rsidP="0059488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438217829"/>
                <w:placeholder>
                  <w:docPart w:val="7F7723C04076482D87A52BB45A4C0C4A"/>
                </w:placeholder>
                <w:showingPlcHdr/>
                <w:comboBox>
                  <w:listItem w:value="Выберите элемент."/>
                  <w:listItem w:displayText="Воспринимают информацию, выбирают уровень сложности д/з" w:value="Воспринимают информацию, выбирают уровень сложности д/з"/>
                  <w:listItem w:displayText="Записывают домашнее задание в соответствии с выбранным уровнем" w:value="Записывают домашнее задание в соответствии с выбранным уровнем"/>
                  <w:listItem w:displayText="Записывает домашнее задание в дневник" w:value="Записывает домашнее задание в дневник"/>
                  <w:listItem w:displayText="Выбирают домашнее задание на основе оценки своих способностей, интересов" w:value="Выбирают домашнее задание на основе оценки своих способностей, интересов"/>
                  <w:listItem w:displayText="Просматривают задания, задают вопросы, если что-то непонятно по домашнему заданию" w:value="Просматривают задания, задают вопросы, если что-то непонятно по домашнему заданию"/>
                </w:comboBox>
              </w:sdtPr>
              <w:sdtEndPr/>
              <w:sdtContent>
                <w:r w:rsidR="00DB3FF3" w:rsidRPr="000473D8">
                  <w:rPr>
                    <w:rStyle w:val="a4"/>
                  </w:rPr>
                  <w:t>Выберите элемент.</w:t>
                </w:r>
              </w:sdtContent>
            </w:sdt>
            <w:r w:rsidR="0059488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59488E" w:rsidRPr="007C5D93" w:rsidRDefault="0059488E" w:rsidP="0059488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39" w:type="pct"/>
          </w:tcPr>
          <w:p w:rsidR="00604D4B" w:rsidRPr="007C5D93" w:rsidRDefault="00604D4B" w:rsidP="00077C8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Познавательные: 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-1079820226"/>
              <w:placeholder>
                <w:docPart w:val="E47773B8BA0845739F2177609B1F8600"/>
              </w:placeholder>
              <w:showingPlcHdr/>
              <w:dropDownList>
                <w:listItem w:value="Выберите элемент."/>
                <w:listItem w:displayText="анализ, синтез, сравнение, обобщение, аналогия, классификация" w:value="анализ, синтез, сравнение, обобщение, аналогия, классификация"/>
                <w:listItem w:displayText="определение основной и второстепенной информации " w:value="определение основной и второстепенной информации "/>
                <w:listItem w:displayText="постановка и формулирование проблемы " w:value="постановка и формулирование проблемы "/>
                <w:listItem w:displayText="извлечение необходимой информации из текстов" w:value="извлечение необходимой информации из текстов"/>
                <w:listItem w:displayText="моделирование и преобразование моделей разных типов" w:value="моделирование и преобразование моделей разных типов"/>
                <w:listItem w:displayText="структурирование знаний " w:value="структурирование знаний "/>
                <w:listItem w:displayText="построение логической цепи рассуждений, доказательство" w:value="построение логической цепи рассуждений, доказательство"/>
                <w:listItem w:displayText="осознанное и произвольное построение речевого высказывания" w:value="осознанное и произвольное построение речевого высказывания"/>
                <w:listItem w:displayText="установление причинно-следственных связей" w:value="установление причинно-следственных связей"/>
                <w:listItem w:displayText="выполнение действий по алгоритму " w:value="выполнение действий по алгоритму "/>
                <w:listItem w:displayText="использование знаково - символических средств" w:value="использование знаково - символических средств"/>
              </w:dropDownList>
            </w:sdtPr>
            <w:sdtEndPr/>
            <w:sdtContent>
              <w:p w:rsidR="00604D4B" w:rsidRPr="007C5D93" w:rsidRDefault="00604D4B" w:rsidP="00077C8F">
                <w:pPr>
                  <w:jc w:val="both"/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pPr>
                <w:r w:rsidRPr="007C5D93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Выберите элемент.</w:t>
                </w:r>
              </w:p>
            </w:sdtContent>
          </w:sdt>
          <w:p w:rsidR="00604D4B" w:rsidRPr="007C5D93" w:rsidRDefault="00604D4B" w:rsidP="00077C8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Личностные: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-528497441"/>
              <w:placeholder>
                <w:docPart w:val="A679BE3B2D2F41309F14617A319AF0B1"/>
              </w:placeholder>
              <w:showingPlcHdr/>
              <w:dropDownList>
                <w:listItem w:value="Выберите элемент."/>
                <w:listItem w:displayText="внутренняя позиция школьника на уровне положительного отношения к уроку" w:value="внутренняя позиция школьника на уровне положительного отношения к уроку"/>
                <w:listItem w:displayText="интерес к различным видам учебной деятельности" w:value="интерес к различным видам учебной деятельности"/>
                <w:listItem w:displayText="ориентация на понимание предложений и оценок учителей и одноклассников" w:value="ориентация на понимание предложений и оценок учителей и одноклассников"/>
                <w:listItem w:displayText="понимание причин успеха в учебе" w:value="понимание причин успеха в учебе"/>
                <w:listItem w:displayText="понимание нравственного содержания поступков окружающих людей" w:value="понимание нравственного содержания поступков окружающих людей"/>
              </w:dropDownList>
            </w:sdtPr>
            <w:sdtEndPr/>
            <w:sdtContent>
              <w:p w:rsidR="00604D4B" w:rsidRPr="007C5D93" w:rsidRDefault="00604D4B" w:rsidP="00077C8F">
                <w:pPr>
                  <w:jc w:val="both"/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  <w:u w:val="single"/>
                  </w:rPr>
                </w:pPr>
                <w:r w:rsidRPr="007C5D93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Выберите элемент.</w:t>
                </w:r>
              </w:p>
            </w:sdtContent>
          </w:sdt>
          <w:p w:rsidR="00604D4B" w:rsidRPr="007C5D93" w:rsidRDefault="00604D4B" w:rsidP="00077C8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Регулятивные: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144014947"/>
              <w:placeholder>
                <w:docPart w:val="3535B17783AA4387A78FC827A02693AD"/>
              </w:placeholder>
              <w:showingPlcHdr/>
              <w:dropDownList>
                <w:listItem w:value="Выберите элемент."/>
                <w:listItem w:displayText="выполнение пробного учебного действия" w:value="выполнение пробного учебного действия"/>
                <w:listItem w:displayText="фиксирование индивидуального затруднения в пробном действии" w:value="фиксирование индивидуального затруднения в пробном действии"/>
                <w:listItem w:displayText="волевая саморегуляция в ситуации затруднения" w:value="волевая саморегуляция в ситуации затруднения"/>
                <w:listItem w:displayText="принимать учебную задачу и следовать инструкции учителя" w:value="принимать учебную задачу и следовать инструкции учителя"/>
                <w:listItem w:displayText="планировать свои действия в соответствии с учебными задачами и инструкцией" w:value="планировать свои действия в соответствии с учебными задачами и инструкцией"/>
                <w:listItem w:displayText="выполнять действия в устной форме" w:value="выполнять действия в устной форме"/>
                <w:listItem w:displayText="осознание того, что уже усвоено и что ещё подлежит  усвоению " w:value="осознание того, что уже усвоено и что ещё подлежит  усвоению "/>
                <w:listItem w:displayText="учитывать выделенные учителем   ориентиры действия в учебном материале" w:value="учитывать выделенные учителем   ориентиры действия в учебном материале"/>
                <w:listItem w:displayText="в сотрудничестве с учителем находить несколько вариантов решения учебной задачи" w:value="в сотрудничестве с учителем находить несколько вариантов решения учебной задачи"/>
                <w:listItem w:displayText="вносить необходимые коррективы в действия на основе принятых правил" w:value="вносить необходимые коррективы в действия на основе принятых правил"/>
                <w:listItem w:displayText="контроль, коррекция, оценка" w:value="контроль, коррекция, оценка"/>
                <w:listItem w:displayText="выполнять учебные действия в устной и письменной речи" w:value="выполнять учебные действия в устной и письменной речи"/>
                <w:listItem w:displayText="принимать установленные правила  в  планировании  и контроле способа решения" w:value="принимать установленные правила  в  планировании  и контроле способа решения"/>
                <w:listItem w:displayText="осуществлять  пошаговый контроль  под руководством учителя" w:value="осуществлять  пошаговый контроль  под руководством учителя"/>
              </w:dropDownList>
            </w:sdtPr>
            <w:sdtEndPr/>
            <w:sdtContent>
              <w:p w:rsidR="00604D4B" w:rsidRPr="007C5D93" w:rsidRDefault="00604D4B" w:rsidP="00077C8F">
                <w:pPr>
                  <w:jc w:val="both"/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  <w:u w:val="single"/>
                  </w:rPr>
                </w:pPr>
                <w:r w:rsidRPr="007C5D93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Выберите элемент.</w:t>
                </w:r>
              </w:p>
            </w:sdtContent>
          </w:sdt>
          <w:p w:rsidR="00604D4B" w:rsidRPr="007C5D93" w:rsidRDefault="00604D4B" w:rsidP="0085435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71845738"/>
              <w:placeholder>
                <w:docPart w:val="D1EA98FDDF7F4136A4F78F0601B682CA"/>
              </w:placeholder>
              <w:showingPlcHdr/>
              <w:dropDownList>
                <w:listItem w:value="Выберите элемент."/>
                <w:listItem w:displayText="выражение своих мыслей с достаточной полнотой и точностью" w:value="выражение своих мыслей с достаточной полнотой и точностью"/>
                <w:listItem w:displayText="аргументация своего мнения и позиции в коммуникации" w:value="аргументация своего мнения и позиции в коммуникации"/>
                <w:listItem w:displayText="учет разных мнений" w:value="учет разных мнений"/>
                <w:listItem w:displayText="использование критериев для обоснования своего суждения" w:value="использование критериев для обоснования своего суждения"/>
                <w:listItem w:displayText="принимать активное участие в работе парами и группами, используя речевые коммуникативные средства" w:value="принимать активное участие в работе парами и группами, используя речевые коммуникативные средства"/>
                <w:listItem w:displayText="адекватное использование речевых средств для решения коммуникационных задач " w:value="адекватное использование речевых средств для решения коммуникационных задач "/>
                <w:listItem w:displayText="допускать  существование различных точек зрения" w:value="допускать  существование различных точек зрения"/>
                <w:listItem w:displayText="формулирование и аргументация своего мнения в коммуникации" w:value="формулирование и аргументация своего мнения в коммуникации"/>
                <w:listItem w:displayText="стремиться к координации различных мнений в сотрудничестве" w:value="стремиться к координации различных мнений в сотрудничестве"/>
                <w:listItem w:displayText="использовать в общении правила вежливости" w:value="использовать в общении правила вежливости"/>
                <w:listItem w:displayText="использовать простые речевые  средства для  передачи своего мнения" w:value="использовать простые речевые  средства для  передачи своего мнения"/>
                <w:listItem w:displayText="контролировать свои действия в коллективной работе" w:value="контролировать свои действия в коллективной работе"/>
                <w:listItem w:displayText="понимать содержание вопросов и воспроизводить вопросы" w:value="понимать содержание вопросов и воспроизводить вопросы"/>
                <w:listItem w:displayText="следить за действиями других участников в процессе коллективной познавательной деятельности" w:value="следить за действиями других участников в процессе коллективной познавательной деятельности"/>
              </w:dropDownList>
            </w:sdtPr>
            <w:sdtEndPr/>
            <w:sdtContent>
              <w:p w:rsidR="00604D4B" w:rsidRPr="007C5D93" w:rsidRDefault="00604D4B" w:rsidP="0085435C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7C5D93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Выберите элемент.</w:t>
                </w:r>
              </w:p>
            </w:sdtContent>
          </w:sdt>
        </w:tc>
      </w:tr>
      <w:tr w:rsidR="00604D4B" w:rsidRPr="007C5D93" w:rsidTr="00604D4B">
        <w:tc>
          <w:tcPr>
            <w:tcW w:w="5000" w:type="pct"/>
            <w:gridSpan w:val="3"/>
          </w:tcPr>
          <w:p w:rsidR="00604D4B" w:rsidRPr="007C5D93" w:rsidRDefault="00604D4B" w:rsidP="00B64EB6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C5D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Подведение итогов урока. Рефлексия.</w:t>
            </w:r>
            <w:r w:rsidRPr="007C5D93">
              <w:rPr>
                <w:rFonts w:ascii="Times New Roman" w:hAnsi="Times New Roman" w:cs="Times New Roman"/>
                <w:sz w:val="24"/>
                <w:szCs w:val="24"/>
              </w:rPr>
              <w:t xml:space="preserve"> (2 мин)</w:t>
            </w:r>
          </w:p>
          <w:p w:rsidR="00604D4B" w:rsidRPr="007C5D93" w:rsidRDefault="00604D4B" w:rsidP="00ED57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 этапа.</w:t>
            </w:r>
            <w:r w:rsidRPr="007C5D93"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Проанализировать, дать оценку успешности достижения цели и наметить перспективу на будущее. </w:t>
            </w:r>
          </w:p>
        </w:tc>
      </w:tr>
      <w:tr w:rsidR="00604D4B" w:rsidRPr="007C5D93" w:rsidTr="00604D4B">
        <w:sdt>
          <w:sdtPr>
            <w:rPr>
              <w:rFonts w:ascii="Times New Roman" w:hAnsi="Times New Roman" w:cs="Times New Roman"/>
              <w:sz w:val="24"/>
              <w:szCs w:val="24"/>
            </w:rPr>
            <w:id w:val="106635926"/>
            <w:placeholder>
              <w:docPart w:val="DE3F50A60C4F40C2BAF3B601D165180A"/>
            </w:placeholder>
            <w:showingPlcHdr/>
            <w:comboBox>
              <w:listItem w:value="Выберите элемент."/>
              <w:listItem w:displayText="Оценивает работу учащихся на уроке, рефлексия" w:value="Оценивает работу учащихся на уроке, рефлексия"/>
              <w:listItem w:displayText="Организует работу по рефлексии и самооценке деятельности учащихся на уроке" w:value="Организует работу по рефлексии и самооценке деятельности учащихся на уроке"/>
              <w:listItem w:displayText="Организует дискуссию, диалог, позволяющий ученикам осмыслить полученные результаты по изучению темы, способы их достижения, соотнести цели и полученный результат, личный вклад в коллективную работу" w:value="Организует дискуссию, диалог, позволяющий ученикам осмыслить полученные результаты по изучению темы, способы их достижения, соотнести цели и полученный результат, личный вклад в коллективную работу"/>
              <w:listItem w:displayText="Создает ситуацию для анализа своей работы на уроке" w:value="Создает ситуацию для анализа своей работы на уроке"/>
              <w:listItem w:displayText="Устанавливает соответствие между поставленной целью и результатом урока" w:value="Устанавливает соответствие между поставленной целью и результатом урока"/>
            </w:comboBox>
          </w:sdtPr>
          <w:sdtEndPr/>
          <w:sdtContent>
            <w:tc>
              <w:tcPr>
                <w:tcW w:w="1480" w:type="pct"/>
              </w:tcPr>
              <w:p w:rsidR="0014559B" w:rsidRDefault="0014559B" w:rsidP="00BE2D07">
                <w:pPr>
                  <w:tabs>
                    <w:tab w:val="left" w:pos="3360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473D8">
                  <w:rPr>
                    <w:rStyle w:val="a4"/>
                  </w:rPr>
                  <w:t>Выберите элемент.</w:t>
                </w:r>
              </w:p>
              <w:p w:rsidR="00604D4B" w:rsidRPr="009C33F0" w:rsidRDefault="00604D4B" w:rsidP="009C33F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728992992"/>
            <w:placeholder>
              <w:docPart w:val="0427C7A833B847FA852E9BEDAF100281"/>
            </w:placeholder>
            <w:showingPlcHdr/>
            <w:comboBox>
              <w:listItem w:value="Выберите элемент."/>
              <w:listItem w:displayText="Оценивают достижение поставленных целей" w:value="Оценивают достижение поставленных целей"/>
              <w:listItem w:displayText="Соотносят цель учебной деятельности и её результаты, фиксируют степень её соответствия, оценивают уровень достижения поставленной цели и намечают цели дальнейшей деятельности" w:value="Соотносят цель учебной деятельности и её результаты, фиксируют степень её соответствия, оценивают уровень достижения поставленной цели и намечают цели дальнейшей деятельности"/>
              <w:listItem w:displayText="Анализируют и осмысливают, проговаривают (фиксируют) свои достижения" w:value="Анализируют и осмысливают, проговаривают (фиксируют) свои достижения"/>
              <w:listItem w:displayText="Анализируют свою деятельность и деятельность группы по достижению цели" w:value="Анализируют свою деятельность и деятельность группы по достижению цели"/>
              <w:listItem w:displayText="Соотносят  цель учебной деятельности и ее результаты, фиксируют степень их соответствия, оценивают уровень достижения поставленной цели, намечают  цели дальнейшей деятельности" w:value="Соотносят  цель учебной деятельности и ее результаты, фиксируют степень их соответствия, оценивают уровень достижения поставленной цели, намечают  цели дальнейшей деятельности"/>
              <w:listItem w:displayText="Отвечают на вопросы, которые спроектированы на экран (клише)" w:value="Отвечают на вопросы, которые спроектированы на экран (клише)"/>
              <w:listItem w:displayText="Определяют своё эмоциональное состояние на уроке" w:value="Определяют своё эмоциональное состояние на уроке"/>
              <w:listItem w:displayText="Используя лист самооценки,  оценивают собственную деятельность" w:value="Используя лист самооценки,  оценивают собственную деятельность"/>
              <w:listItem w:displayText="Анализируют и осмысливают, проговаривают (фиксируют в маршрутном  листе) свои достижения" w:value="Анализируют и осмысливают, проговаривают (фиксируют в маршрутном  листе) свои достижения"/>
              <w:listItem w:displayText="Анализируют свою работу на уроке, уровень усвоения учебного материала" w:value="Анализируют свою работу на уроке, уровень усвоения учебного материала"/>
              <w:listItem w:displayText="Осуществляют самооценку своей учебной деятельности, соотносят цель и результат" w:value="Осуществляют самооценку своей учебной деятельности, соотносят цель и результат"/>
              <w:listItem w:displayText="Оценивают свою деятельность на занятии" w:value="Оценивают свою деятельность на занятии"/>
              <w:listItem w:displayText="Оценивают эффективность своей деятельности на уроке, анализируют возникшие трудности и способы их преодоления" w:value="Оценивают эффективность своей деятельности на уроке, анализируют возникшие трудности и способы их преодоления"/>
            </w:comboBox>
          </w:sdtPr>
          <w:sdtEndPr/>
          <w:sdtContent>
            <w:tc>
              <w:tcPr>
                <w:tcW w:w="1481" w:type="pct"/>
              </w:tcPr>
              <w:p w:rsidR="005E5C7F" w:rsidRDefault="009C33F0" w:rsidP="005E5C7F">
                <w:pPr>
                  <w:tabs>
                    <w:tab w:val="left" w:pos="298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473D8">
                  <w:rPr>
                    <w:rStyle w:val="a4"/>
                  </w:rPr>
                  <w:t>Выберите элемент.</w:t>
                </w:r>
              </w:p>
              <w:p w:rsidR="00604D4B" w:rsidRPr="005E5C7F" w:rsidRDefault="00604D4B" w:rsidP="005E5C7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sdtContent>
        </w:sdt>
        <w:tc>
          <w:tcPr>
            <w:tcW w:w="2039" w:type="pct"/>
          </w:tcPr>
          <w:p w:rsidR="00604D4B" w:rsidRPr="007C5D93" w:rsidRDefault="00604D4B" w:rsidP="00C56315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Познавательные: 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-349024424"/>
              <w:placeholder>
                <w:docPart w:val="15D3FB2159D341FDBC4469F663A17501"/>
              </w:placeholder>
              <w:showingPlcHdr/>
              <w:dropDownList>
                <w:listItem w:value="Выберите элемент."/>
                <w:listItem w:displayText="рефлексия способов и условий действия " w:value="рефлексия способов и условий действия "/>
                <w:listItem w:displayText="анализ, синтез, сравнение, обобщение, аналогия, классификация" w:value="анализ, синтез, сравнение, обобщение, аналогия, классификация"/>
                <w:listItem w:displayText="определение основной и второстепенной информации " w:value="определение основной и второстепенной информации "/>
                <w:listItem w:displayText="постановка и формулирование проблемы " w:value="постановка и формулирование проблемы "/>
                <w:listItem w:displayText="извлечение необходимой информации из текстов" w:value="извлечение необходимой информации из текстов"/>
                <w:listItem w:displayText="моделирование и преобразование моделей разных типов" w:value="моделирование и преобразование моделей разных типов"/>
                <w:listItem w:displayText="структурирование знаний " w:value="структурирование знаний "/>
                <w:listItem w:displayText="построение логической цепи рассуждений, доказательство" w:value="построение логической цепи рассуждений, доказательство"/>
                <w:listItem w:displayText="осознанное и произвольное построение речевого высказывания" w:value="осознанное и произвольное построение речевого высказывания"/>
                <w:listItem w:displayText="установление причинно-следственных связей" w:value="установление причинно-следственных связей"/>
                <w:listItem w:displayText="выполнение действий по алгоритму " w:value="выполнение действий по алгоритму "/>
                <w:listItem w:displayText="использование знаково - символических средств" w:value="использование знаково - символических средств"/>
                <w:listItem w:displayText="подведение под понятие" w:value="подведение под понятие"/>
                <w:listItem w:displayText="контроль и оценка процесса и результатов деятельности " w:value="контроль и оценка процесса и результатов деятельности "/>
              </w:dropDownList>
            </w:sdtPr>
            <w:sdtEndPr/>
            <w:sdtContent>
              <w:p w:rsidR="00604D4B" w:rsidRPr="007C5D93" w:rsidRDefault="00604D4B" w:rsidP="00C56315">
                <w:pPr>
                  <w:jc w:val="both"/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pPr>
                <w:r w:rsidRPr="007C5D93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Выберите элемент.</w:t>
                </w:r>
              </w:p>
            </w:sdtContent>
          </w:sdt>
          <w:p w:rsidR="00604D4B" w:rsidRPr="007C5D93" w:rsidRDefault="00604D4B" w:rsidP="00C56315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Личностные: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1070087908"/>
              <w:placeholder>
                <w:docPart w:val="F87D4B8213EB49E394CE3CA5B74B25D6"/>
              </w:placeholder>
              <w:showingPlcHdr/>
              <w:dropDownList>
                <w:listItem w:value="Выберите элемент."/>
                <w:listItem w:displayText="внутренняя позиция школьника на уровне положительного отношения к уроку" w:value="внутренняя позиция школьника на уровне положительного отношения к уроку"/>
                <w:listItem w:displayText="интерес к различным видам учебной деятельности" w:value="интерес к различным видам учебной деятельности"/>
                <w:listItem w:displayText="ориентация на понимание предложений и оценок учителей и одноклассников" w:value="ориентация на понимание предложений и оценок учителей и одноклассников"/>
                <w:listItem w:displayText="понимание причин успеха в учебе" w:value="понимание причин успеха в учебе"/>
                <w:listItem w:displayText="понимание нравственного содержания поступков окружающих людей" w:value="понимание нравственного содержания поступков окружающих людей"/>
                <w:listItem w:displayText="самооценка на основе критерия успешности " w:value="самооценка на основе критерия успешности "/>
                <w:listItem w:displayText="адекватное понимание причин успеха / неуспеха в учебной деятельности " w:value="адекватное понимание причин успеха / неуспеха в учебной деятельности "/>
                <w:listItem w:displayText="следование в поведении моральным нормам и этическим требованиям " w:value="следование в поведении моральным нормам и этическим требованиям "/>
              </w:dropDownList>
            </w:sdtPr>
            <w:sdtEndPr/>
            <w:sdtContent>
              <w:p w:rsidR="00604D4B" w:rsidRPr="007C5D93" w:rsidRDefault="00604D4B" w:rsidP="00C56315">
                <w:pPr>
                  <w:jc w:val="both"/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  <w:u w:val="single"/>
                  </w:rPr>
                </w:pPr>
                <w:r w:rsidRPr="007C5D93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Выберите элемент.</w:t>
                </w:r>
              </w:p>
            </w:sdtContent>
          </w:sdt>
          <w:p w:rsidR="00604D4B" w:rsidRPr="007C5D93" w:rsidRDefault="00604D4B" w:rsidP="00C56315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Регулятивные: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275385705"/>
              <w:placeholder>
                <w:docPart w:val="B5EE4FBB688249338514198C76485817"/>
              </w:placeholder>
              <w:showingPlcHdr/>
              <w:dropDownList>
                <w:listItem w:value="Выберите элемент."/>
                <w:listItem w:displayText="вносить необходимые коррективы в действия на основе принятых правил" w:value="вносить необходимые коррективы в действия на основе принятых правил"/>
                <w:listItem w:displayText="волевая саморегуляция в ситуации затруднения" w:value="волевая саморегуляция в ситуации затруднения"/>
                <w:listItem w:displayText="учитывать выделенные учителем   ориентиры действия в учебном материале" w:value="учитывать выделенные учителем   ориентиры действия в учебном материале"/>
                <w:listItem w:displayText="в сотрудничестве с учителем находить несколько вариантов решения учебной задачи" w:value="в сотрудничестве с учителем находить несколько вариантов решения учебной задачи"/>
                <w:listItem w:displayText="выполнение пробного учебного действия" w:value="выполнение пробного учебного действия"/>
                <w:listItem w:displayText="фиксирование индивидуального затруднения в пробном действии" w:value="фиксирование индивидуального затруднения в пробном действии"/>
                <w:listItem w:displayText="принимать учебную задачу и следовать инструкции учителя" w:value="принимать учебную задачу и следовать инструкции учителя"/>
                <w:listItem w:displayText="планировать свои действия в соответствии с учебными задачами и инструкцией" w:value="планировать свои действия в соответствии с учебными задачами и инструкцией"/>
                <w:listItem w:displayText="выполнять действия в устной форме" w:value="выполнять действия в устной форме"/>
                <w:listItem w:displayText="осознание того, что уже усвоено и что ещё подлежит  усвоению " w:value="осознание того, что уже усвоено и что ещё подлежит  усвоению "/>
                <w:listItem w:displayText="контроль, коррекция, оценка" w:value="контроль, коррекция, оценка"/>
                <w:listItem w:displayText="выполнять учебные действия в устной и письменной речи" w:value="выполнять учебные действия в устной и письменной речи"/>
                <w:listItem w:displayText="принимать установленные правила  в  планировании  и контроле способа решения" w:value="принимать установленные правила  в  планировании  и контроле способа решения"/>
                <w:listItem w:displayText="осуществлять  пошаговый контроль  под руководством учителя" w:value="осуществлять  пошаговый контроль  под руководством учителя"/>
              </w:dropDownList>
            </w:sdtPr>
            <w:sdtEndPr/>
            <w:sdtContent>
              <w:p w:rsidR="00604D4B" w:rsidRPr="007C5D93" w:rsidRDefault="00604D4B" w:rsidP="00C56315">
                <w:pPr>
                  <w:jc w:val="both"/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  <w:u w:val="single"/>
                  </w:rPr>
                </w:pPr>
                <w:r w:rsidRPr="007C5D93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Выберите элемент.</w:t>
                </w:r>
              </w:p>
            </w:sdtContent>
          </w:sdt>
          <w:p w:rsidR="00604D4B" w:rsidRPr="007C5D93" w:rsidRDefault="00604D4B" w:rsidP="0085435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100331672"/>
              <w:placeholder>
                <w:docPart w:val="1755C319C229444D995C295BA2BF4A91"/>
              </w:placeholder>
              <w:showingPlcHdr/>
              <w:dropDownList>
                <w:listItem w:value="Выберите элемент."/>
                <w:listItem w:displayText="выражение своих мыслей с достаточной полнотой и точностью" w:value="выражение своих мыслей с достаточной полнотой и точностью"/>
                <w:listItem w:displayText="аргументация своего мнения и позиции в коммуникации" w:value="аргументация своего мнения и позиции в коммуникации"/>
                <w:listItem w:displayText="учет разных мнений" w:value="учет разных мнений"/>
                <w:listItem w:displayText="использование критериев для обоснования своего суждения" w:value="использование критериев для обоснования своего суждения"/>
                <w:listItem w:displayText="принимать активное участие в работе парами и группами, используя речевые коммуникативные средства" w:value="принимать активное участие в работе парами и группами, используя речевые коммуникативные средства"/>
                <w:listItem w:displayText="адекватное использование речевых средств для решения коммуникационных задач " w:value="адекватное использование речевых средств для решения коммуникационных задач "/>
                <w:listItem w:displayText="допускать  существование различных точек зрения" w:value="допускать  существование различных точек зрения"/>
                <w:listItem w:displayText="формулирование и аргументация своего мнения в коммуникации" w:value="формулирование и аргументация своего мнения в коммуникации"/>
                <w:listItem w:displayText="стремиться к координации различных мнений в сотрудничестве" w:value="стремиться к координации различных мнений в сотрудничестве"/>
                <w:listItem w:displayText="использовать в общении правила вежливости" w:value="использовать в общении правила вежливости"/>
                <w:listItem w:displayText="использовать простые речевые  средства для  передачи своего мнения" w:value="использовать простые речевые  средства для  передачи своего мнения"/>
                <w:listItem w:displayText="контролировать свои действия в коллективной работе" w:value="контролировать свои действия в коллективной работе"/>
                <w:listItem w:displayText="понимать содержание вопросов и воспроизводить вопросы" w:value="понимать содержание вопросов и воспроизводить вопросы"/>
                <w:listItem w:displayText="следить за действиями других участников в процессе коллективной познавательной деятельности" w:value="следить за действиями других участников в процессе коллективной познавательной деятельности"/>
                <w:listItem w:displayText="планирование учебного сотрудничества " w:value="планирование учебного сотрудничества "/>
              </w:dropDownList>
            </w:sdtPr>
            <w:sdtEndPr/>
            <w:sdtContent>
              <w:p w:rsidR="00604D4B" w:rsidRPr="007C5D93" w:rsidRDefault="00604D4B" w:rsidP="0085435C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7C5D93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Выберите элемент.</w:t>
                </w:r>
              </w:p>
            </w:sdtContent>
          </w:sdt>
        </w:tc>
      </w:tr>
    </w:tbl>
    <w:p w:rsidR="00BA5086" w:rsidRPr="007C5D93" w:rsidRDefault="00BA5086" w:rsidP="00BA50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A5086" w:rsidRPr="007C5D93" w:rsidSect="00FA1DC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0A78"/>
    <w:multiLevelType w:val="hybridMultilevel"/>
    <w:tmpl w:val="A2F41648"/>
    <w:lvl w:ilvl="0" w:tplc="3CE48B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C4F7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A9C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52C1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9EC5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881A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26A1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60AD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A26F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722158A"/>
    <w:multiLevelType w:val="hybridMultilevel"/>
    <w:tmpl w:val="E618C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817F9F"/>
    <w:multiLevelType w:val="hybridMultilevel"/>
    <w:tmpl w:val="8902B24A"/>
    <w:lvl w:ilvl="0" w:tplc="38522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04F7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38D6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4499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D296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F67B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1490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BE97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E14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AEC00E7"/>
    <w:multiLevelType w:val="hybridMultilevel"/>
    <w:tmpl w:val="8DD0CC8C"/>
    <w:lvl w:ilvl="0" w:tplc="9AC641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D896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E079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4817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C675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24FF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BC18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5616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3893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84579E4"/>
    <w:multiLevelType w:val="hybridMultilevel"/>
    <w:tmpl w:val="14FC7EEA"/>
    <w:lvl w:ilvl="0" w:tplc="041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5">
    <w:nsid w:val="5E704938"/>
    <w:multiLevelType w:val="hybridMultilevel"/>
    <w:tmpl w:val="6318F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20EF1"/>
    <w:multiLevelType w:val="hybridMultilevel"/>
    <w:tmpl w:val="B9C433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2D11F6F"/>
    <w:multiLevelType w:val="hybridMultilevel"/>
    <w:tmpl w:val="2AB605B8"/>
    <w:lvl w:ilvl="0" w:tplc="E18EB2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C6CB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5888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E099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8E65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B6F5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0C34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94ED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127B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7BF3BBC"/>
    <w:multiLevelType w:val="hybridMultilevel"/>
    <w:tmpl w:val="9F2839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5086"/>
    <w:rsid w:val="0000243B"/>
    <w:rsid w:val="00011591"/>
    <w:rsid w:val="00053342"/>
    <w:rsid w:val="00053BE1"/>
    <w:rsid w:val="00064430"/>
    <w:rsid w:val="000705A8"/>
    <w:rsid w:val="00077C8F"/>
    <w:rsid w:val="000D637F"/>
    <w:rsid w:val="000F5FDB"/>
    <w:rsid w:val="00101DBC"/>
    <w:rsid w:val="0010699E"/>
    <w:rsid w:val="001142C9"/>
    <w:rsid w:val="00121015"/>
    <w:rsid w:val="00135E96"/>
    <w:rsid w:val="0014559B"/>
    <w:rsid w:val="001775D7"/>
    <w:rsid w:val="00194D79"/>
    <w:rsid w:val="001A1C0A"/>
    <w:rsid w:val="001B31FB"/>
    <w:rsid w:val="001D69D7"/>
    <w:rsid w:val="001E5191"/>
    <w:rsid w:val="0021198C"/>
    <w:rsid w:val="0021421D"/>
    <w:rsid w:val="00215A8E"/>
    <w:rsid w:val="002309A2"/>
    <w:rsid w:val="002325C9"/>
    <w:rsid w:val="00234E6D"/>
    <w:rsid w:val="00267F64"/>
    <w:rsid w:val="00272A43"/>
    <w:rsid w:val="00287F76"/>
    <w:rsid w:val="002C0B76"/>
    <w:rsid w:val="002C151A"/>
    <w:rsid w:val="002E33B3"/>
    <w:rsid w:val="00336153"/>
    <w:rsid w:val="003857C9"/>
    <w:rsid w:val="00391DFF"/>
    <w:rsid w:val="003B12F4"/>
    <w:rsid w:val="003C27DA"/>
    <w:rsid w:val="003D033B"/>
    <w:rsid w:val="003D383F"/>
    <w:rsid w:val="003E64E7"/>
    <w:rsid w:val="00431536"/>
    <w:rsid w:val="004D3436"/>
    <w:rsid w:val="004E2133"/>
    <w:rsid w:val="004F5C6C"/>
    <w:rsid w:val="0052556B"/>
    <w:rsid w:val="005423B8"/>
    <w:rsid w:val="0059488E"/>
    <w:rsid w:val="005A16F6"/>
    <w:rsid w:val="005E24DC"/>
    <w:rsid w:val="005E5C7F"/>
    <w:rsid w:val="00604D4B"/>
    <w:rsid w:val="006131F6"/>
    <w:rsid w:val="00643A54"/>
    <w:rsid w:val="00646913"/>
    <w:rsid w:val="006601A6"/>
    <w:rsid w:val="006621C7"/>
    <w:rsid w:val="0066261E"/>
    <w:rsid w:val="00672758"/>
    <w:rsid w:val="00685E91"/>
    <w:rsid w:val="006B2A9B"/>
    <w:rsid w:val="006C3748"/>
    <w:rsid w:val="006D3A26"/>
    <w:rsid w:val="006F03D6"/>
    <w:rsid w:val="006F31E0"/>
    <w:rsid w:val="007178DC"/>
    <w:rsid w:val="0074187E"/>
    <w:rsid w:val="00750C6F"/>
    <w:rsid w:val="0075277C"/>
    <w:rsid w:val="0075401A"/>
    <w:rsid w:val="00756DB3"/>
    <w:rsid w:val="00764908"/>
    <w:rsid w:val="007A2630"/>
    <w:rsid w:val="007B595B"/>
    <w:rsid w:val="007C0B3A"/>
    <w:rsid w:val="007C46F0"/>
    <w:rsid w:val="007C5D93"/>
    <w:rsid w:val="007E470B"/>
    <w:rsid w:val="007E6EEB"/>
    <w:rsid w:val="00817FBA"/>
    <w:rsid w:val="00842214"/>
    <w:rsid w:val="0085435C"/>
    <w:rsid w:val="00872B61"/>
    <w:rsid w:val="00877799"/>
    <w:rsid w:val="008A7269"/>
    <w:rsid w:val="008C0244"/>
    <w:rsid w:val="008D6090"/>
    <w:rsid w:val="008F0A87"/>
    <w:rsid w:val="00931850"/>
    <w:rsid w:val="0093607B"/>
    <w:rsid w:val="009436C7"/>
    <w:rsid w:val="009662F1"/>
    <w:rsid w:val="009853C9"/>
    <w:rsid w:val="00996EBF"/>
    <w:rsid w:val="009A34BB"/>
    <w:rsid w:val="009B3BA2"/>
    <w:rsid w:val="009C33F0"/>
    <w:rsid w:val="009C61B7"/>
    <w:rsid w:val="009F323A"/>
    <w:rsid w:val="009F73E3"/>
    <w:rsid w:val="00A04E72"/>
    <w:rsid w:val="00A50666"/>
    <w:rsid w:val="00AA198B"/>
    <w:rsid w:val="00AF1F78"/>
    <w:rsid w:val="00B278DF"/>
    <w:rsid w:val="00B37048"/>
    <w:rsid w:val="00B64EB6"/>
    <w:rsid w:val="00B90205"/>
    <w:rsid w:val="00B9529E"/>
    <w:rsid w:val="00BA0588"/>
    <w:rsid w:val="00BA5086"/>
    <w:rsid w:val="00BA79FE"/>
    <w:rsid w:val="00BC01BE"/>
    <w:rsid w:val="00BD00EB"/>
    <w:rsid w:val="00BE26AF"/>
    <w:rsid w:val="00C16B57"/>
    <w:rsid w:val="00C451B4"/>
    <w:rsid w:val="00C56315"/>
    <w:rsid w:val="00CA42A9"/>
    <w:rsid w:val="00CC1108"/>
    <w:rsid w:val="00D13B4D"/>
    <w:rsid w:val="00D17E3C"/>
    <w:rsid w:val="00D513CD"/>
    <w:rsid w:val="00D60AF0"/>
    <w:rsid w:val="00D70428"/>
    <w:rsid w:val="00D72893"/>
    <w:rsid w:val="00D736E9"/>
    <w:rsid w:val="00D83487"/>
    <w:rsid w:val="00DB3FF3"/>
    <w:rsid w:val="00DC1513"/>
    <w:rsid w:val="00DC27A6"/>
    <w:rsid w:val="00DF2052"/>
    <w:rsid w:val="00DF68EF"/>
    <w:rsid w:val="00E07487"/>
    <w:rsid w:val="00E43882"/>
    <w:rsid w:val="00E51D2D"/>
    <w:rsid w:val="00E80B6C"/>
    <w:rsid w:val="00E8114D"/>
    <w:rsid w:val="00E92149"/>
    <w:rsid w:val="00EA71BE"/>
    <w:rsid w:val="00EB0F5C"/>
    <w:rsid w:val="00ED5757"/>
    <w:rsid w:val="00ED5E10"/>
    <w:rsid w:val="00EF0595"/>
    <w:rsid w:val="00F50D39"/>
    <w:rsid w:val="00F61086"/>
    <w:rsid w:val="00F7167D"/>
    <w:rsid w:val="00F8379F"/>
    <w:rsid w:val="00F86220"/>
    <w:rsid w:val="00FA1DC7"/>
    <w:rsid w:val="00FB6C57"/>
    <w:rsid w:val="00FC4495"/>
    <w:rsid w:val="00FD680A"/>
    <w:rsid w:val="00FE4483"/>
    <w:rsid w:val="00FF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621C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6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1C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2052"/>
    <w:pPr>
      <w:ind w:left="720"/>
      <w:contextualSpacing/>
    </w:pPr>
  </w:style>
  <w:style w:type="character" w:styleId="a8">
    <w:name w:val="Subtle Reference"/>
    <w:basedOn w:val="a0"/>
    <w:uiPriority w:val="31"/>
    <w:qFormat/>
    <w:rsid w:val="00267F64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3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1D85ED1A054EE398476402C44BDE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726571-D32D-46CE-AAA4-9B75E4D8A608}"/>
      </w:docPartPr>
      <w:docPartBody>
        <w:p w:rsidR="006C595B" w:rsidRDefault="004A0261" w:rsidP="004A0261">
          <w:pPr>
            <w:pStyle w:val="CF1D85ED1A054EE398476402C44BDE53"/>
          </w:pPr>
          <w:r w:rsidRPr="007B3E24">
            <w:rPr>
              <w:rStyle w:val="a3"/>
            </w:rPr>
            <w:t>Место для ввода даты.</w:t>
          </w:r>
        </w:p>
      </w:docPartBody>
    </w:docPart>
    <w:docPart>
      <w:docPartPr>
        <w:name w:val="1249A5778958430BB86697E1C89F17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E36416-9860-4586-A7F2-E02CE3721264}"/>
      </w:docPartPr>
      <w:docPartBody>
        <w:p w:rsidR="004315D5" w:rsidRDefault="0093436E" w:rsidP="0093436E">
          <w:pPr>
            <w:pStyle w:val="1249A5778958430BB86697E1C89F17765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8D7062FB0E764AB9BF85B3EB5D3073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B802CE-EC2E-42A7-B84A-93BC50245625}"/>
      </w:docPartPr>
      <w:docPartBody>
        <w:p w:rsidR="004315D5" w:rsidRDefault="0093436E" w:rsidP="0093436E">
          <w:pPr>
            <w:pStyle w:val="8D7062FB0E764AB9BF85B3EB5D3073B05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AD5F04B97832427D9D29C609A19DFA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171D71-C854-4F40-8A9D-207DE035A5F2}"/>
      </w:docPartPr>
      <w:docPartBody>
        <w:p w:rsidR="004315D5" w:rsidRDefault="0093436E" w:rsidP="0093436E">
          <w:pPr>
            <w:pStyle w:val="AD5F04B97832427D9D29C609A19DFA7C5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76A16F40089C464FAFEFFE88AFD6A5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C3EA6C-9C1C-4402-9A22-D99C6783A5F1}"/>
      </w:docPartPr>
      <w:docPartBody>
        <w:p w:rsidR="004315D5" w:rsidRDefault="0093436E" w:rsidP="0093436E">
          <w:pPr>
            <w:pStyle w:val="76A16F40089C464FAFEFFE88AFD6A5C85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09441896A166451F8E4A29B88C093B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C73B78-6A5B-457A-9025-B62CBAD8B1F1}"/>
      </w:docPartPr>
      <w:docPartBody>
        <w:p w:rsidR="004315D5" w:rsidRDefault="0093436E" w:rsidP="0093436E">
          <w:pPr>
            <w:pStyle w:val="09441896A166451F8E4A29B88C093B3A5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9D41460E978A4D02BF22B779AB9BC0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C705C3-E974-40BD-8D77-032C539D8B85}"/>
      </w:docPartPr>
      <w:docPartBody>
        <w:p w:rsidR="004315D5" w:rsidRDefault="0093436E" w:rsidP="0093436E">
          <w:pPr>
            <w:pStyle w:val="9D41460E978A4D02BF22B779AB9BC0A25"/>
          </w:pPr>
          <w:r w:rsidRPr="0000243B">
            <w:rPr>
              <w:rStyle w:val="a3"/>
            </w:rPr>
            <w:t>Выберите элемент.</w:t>
          </w:r>
        </w:p>
      </w:docPartBody>
    </w:docPart>
    <w:docPart>
      <w:docPartPr>
        <w:name w:val="299BE85DE78245168ED3308D8A1F43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C3C67-664D-4A15-B21E-D9EA413650C6}"/>
      </w:docPartPr>
      <w:docPartBody>
        <w:p w:rsidR="004315D5" w:rsidRDefault="0093436E" w:rsidP="0093436E">
          <w:pPr>
            <w:pStyle w:val="299BE85DE78245168ED3308D8A1F43D65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2ED4ECEFA5C84B359A35FF85FC77D6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E6D976-0530-4841-97FA-C346C9CC98C8}"/>
      </w:docPartPr>
      <w:docPartBody>
        <w:p w:rsidR="004315D5" w:rsidRDefault="0093436E" w:rsidP="0093436E">
          <w:pPr>
            <w:pStyle w:val="2ED4ECEFA5C84B359A35FF85FC77D6EC5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4929D9F90B114DD892A699A344DC30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6E4F43-6522-4AE1-BF32-5366D42BD3E7}"/>
      </w:docPartPr>
      <w:docPartBody>
        <w:p w:rsidR="004315D5" w:rsidRDefault="0093436E" w:rsidP="0093436E">
          <w:pPr>
            <w:pStyle w:val="4929D9F90B114DD892A699A344DC30055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825BDBA3591F40E386B064EEF7FB40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031DEE-54E1-42BE-957F-06142A90F044}"/>
      </w:docPartPr>
      <w:docPartBody>
        <w:p w:rsidR="004315D5" w:rsidRDefault="0093436E" w:rsidP="0093436E">
          <w:pPr>
            <w:pStyle w:val="825BDBA3591F40E386B064EEF7FB40BE5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819122E4D5D84DDAAF0D67235B068F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1556AF-21B8-4FE0-BF63-96F55D694F67}"/>
      </w:docPartPr>
      <w:docPartBody>
        <w:p w:rsidR="004315D5" w:rsidRDefault="0093436E" w:rsidP="0093436E">
          <w:pPr>
            <w:pStyle w:val="819122E4D5D84DDAAF0D67235B068FD25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0B999EA4EFFD4F36B23E51365E3DC5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7B0046-6F11-4809-AA46-F25DE8E60851}"/>
      </w:docPartPr>
      <w:docPartBody>
        <w:p w:rsidR="004315D5" w:rsidRDefault="0093436E" w:rsidP="0093436E">
          <w:pPr>
            <w:pStyle w:val="0B999EA4EFFD4F36B23E51365E3DC54A5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DCDA6E3B5B0349B5B2CD83D0EF3C16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3F6223-DD28-4888-ABD4-F8C18CF91AEF}"/>
      </w:docPartPr>
      <w:docPartBody>
        <w:p w:rsidR="004315D5" w:rsidRDefault="0093436E" w:rsidP="0093436E">
          <w:pPr>
            <w:pStyle w:val="DCDA6E3B5B0349B5B2CD83D0EF3C16425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BEC88686CCC34A86AFAA6A4B01B933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966D35-B5BE-4940-846F-1EF868912126}"/>
      </w:docPartPr>
      <w:docPartBody>
        <w:p w:rsidR="004315D5" w:rsidRDefault="0093436E" w:rsidP="0093436E">
          <w:pPr>
            <w:pStyle w:val="BEC88686CCC34A86AFAA6A4B01B933C95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2B3CE9CE505E4E21ADC784D54416E0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A951DC-3F35-4190-A6DA-42B9404C345F}"/>
      </w:docPartPr>
      <w:docPartBody>
        <w:p w:rsidR="004315D5" w:rsidRDefault="0093436E" w:rsidP="0093436E">
          <w:pPr>
            <w:pStyle w:val="2B3CE9CE505E4E21ADC784D54416E01E5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712717CD2DAA4ADA90E94F91045C15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2BB979-1199-46A5-B5E0-E363DFF44C8E}"/>
      </w:docPartPr>
      <w:docPartBody>
        <w:p w:rsidR="004315D5" w:rsidRDefault="0093436E" w:rsidP="0093436E">
          <w:pPr>
            <w:pStyle w:val="712717CD2DAA4ADA90E94F91045C15505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E47773B8BA0845739F2177609B1F86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C549AA-7525-4B06-B46F-4D156CC3F279}"/>
      </w:docPartPr>
      <w:docPartBody>
        <w:p w:rsidR="004315D5" w:rsidRDefault="0093436E" w:rsidP="0093436E">
          <w:pPr>
            <w:pStyle w:val="E47773B8BA0845739F2177609B1F86005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A679BE3B2D2F41309F14617A319AF0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D37F7A-08FD-4201-BC1D-C0BB39E96EE4}"/>
      </w:docPartPr>
      <w:docPartBody>
        <w:p w:rsidR="004315D5" w:rsidRDefault="0093436E" w:rsidP="0093436E">
          <w:pPr>
            <w:pStyle w:val="A679BE3B2D2F41309F14617A319AF0B15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3535B17783AA4387A78FC827A02693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B57FB-EA9B-442A-A819-7F77BDA9B540}"/>
      </w:docPartPr>
      <w:docPartBody>
        <w:p w:rsidR="004315D5" w:rsidRDefault="0093436E" w:rsidP="0093436E">
          <w:pPr>
            <w:pStyle w:val="3535B17783AA4387A78FC827A02693AD5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D1EA98FDDF7F4136A4F78F0601B682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F42E9C-2E04-430B-9C5E-D4EBC4704505}"/>
      </w:docPartPr>
      <w:docPartBody>
        <w:p w:rsidR="004315D5" w:rsidRDefault="0093436E" w:rsidP="0093436E">
          <w:pPr>
            <w:pStyle w:val="D1EA98FDDF7F4136A4F78F0601B682CA5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15D3FB2159D341FDBC4469F663A175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DAACBC-FD6D-4732-A446-935034783465}"/>
      </w:docPartPr>
      <w:docPartBody>
        <w:p w:rsidR="004315D5" w:rsidRDefault="0093436E" w:rsidP="0093436E">
          <w:pPr>
            <w:pStyle w:val="15D3FB2159D341FDBC4469F663A175015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F87D4B8213EB49E394CE3CA5B74B25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83983C-F9AD-4A3B-9D1D-C57C22E0B104}"/>
      </w:docPartPr>
      <w:docPartBody>
        <w:p w:rsidR="004315D5" w:rsidRDefault="0093436E" w:rsidP="0093436E">
          <w:pPr>
            <w:pStyle w:val="F87D4B8213EB49E394CE3CA5B74B25D65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B5EE4FBB688249338514198C764858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5A57BD-9BB5-4B44-A63F-ECFAA0FC7993}"/>
      </w:docPartPr>
      <w:docPartBody>
        <w:p w:rsidR="004315D5" w:rsidRDefault="0093436E" w:rsidP="0093436E">
          <w:pPr>
            <w:pStyle w:val="B5EE4FBB688249338514198C764858175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1755C319C229444D995C295BA2BF4A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C1448A-1FE4-40E3-A1F6-F6D3158D5D8B}"/>
      </w:docPartPr>
      <w:docPartBody>
        <w:p w:rsidR="004315D5" w:rsidRDefault="0093436E" w:rsidP="0093436E">
          <w:pPr>
            <w:pStyle w:val="1755C319C229444D995C295BA2BF4A915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6BD9AABB1B77410AB50A3F994EB7F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454A24-43D2-4E68-BFC4-E2472123C73E}"/>
      </w:docPartPr>
      <w:docPartBody>
        <w:p w:rsidR="00DE278C" w:rsidRDefault="0093436E" w:rsidP="0093436E">
          <w:pPr>
            <w:pStyle w:val="6BD9AABB1B77410AB50A3F994EB7FE084"/>
          </w:pPr>
          <w:r w:rsidRPr="007B3E24">
            <w:rPr>
              <w:rStyle w:val="a3"/>
            </w:rPr>
            <w:t>Выберите элемент.</w:t>
          </w:r>
        </w:p>
      </w:docPartBody>
    </w:docPart>
    <w:docPart>
      <w:docPartPr>
        <w:name w:val="C15B4C404C9D484F846C1D202ABC29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A6D355-8C4E-4CAA-85AB-C56AF58A1C0D}"/>
      </w:docPartPr>
      <w:docPartBody>
        <w:p w:rsidR="00DE278C" w:rsidRDefault="0093436E" w:rsidP="0093436E">
          <w:pPr>
            <w:pStyle w:val="C15B4C404C9D484F846C1D202ABC29584"/>
          </w:pPr>
          <w:r w:rsidRPr="007B3E24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2B9D9C-745A-4007-B3EB-7D2CF1AACF38}"/>
      </w:docPartPr>
      <w:docPartBody>
        <w:p w:rsidR="002A537D" w:rsidRDefault="00DE278C">
          <w:r w:rsidRPr="000473D8">
            <w:rPr>
              <w:rStyle w:val="a3"/>
            </w:rPr>
            <w:t>Выберите элемент.</w:t>
          </w:r>
        </w:p>
      </w:docPartBody>
    </w:docPart>
    <w:docPart>
      <w:docPartPr>
        <w:name w:val="D409F141F12046788B3009041EDDD2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15ED5F-9AE0-4720-B5DB-CD96353E61BB}"/>
      </w:docPartPr>
      <w:docPartBody>
        <w:p w:rsidR="002A537D" w:rsidRDefault="0093436E" w:rsidP="0093436E">
          <w:pPr>
            <w:pStyle w:val="D409F141F12046788B3009041EDDD23A4"/>
          </w:pPr>
          <w:r w:rsidRPr="000473D8">
            <w:rPr>
              <w:rStyle w:val="a3"/>
            </w:rPr>
            <w:t>Выберите элемент.</w:t>
          </w:r>
        </w:p>
      </w:docPartBody>
    </w:docPart>
    <w:docPart>
      <w:docPartPr>
        <w:name w:val="CB95A9DE45854AD2AB80995971425A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D8B36B-C198-4C57-BB27-47753FFE88A9}"/>
      </w:docPartPr>
      <w:docPartBody>
        <w:p w:rsidR="00772EEE" w:rsidRDefault="0093436E" w:rsidP="0093436E">
          <w:pPr>
            <w:pStyle w:val="CB95A9DE45854AD2AB80995971425AFD4"/>
          </w:pPr>
          <w:r w:rsidRPr="000473D8">
            <w:rPr>
              <w:rStyle w:val="a3"/>
            </w:rPr>
            <w:t>Выберите элемент.</w:t>
          </w:r>
        </w:p>
      </w:docPartBody>
    </w:docPart>
    <w:docPart>
      <w:docPartPr>
        <w:name w:val="8EEAD797F08046EC89A32BD3D27487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46C667-15E6-4384-BA13-8DB42333A3E2}"/>
      </w:docPartPr>
      <w:docPartBody>
        <w:p w:rsidR="00772EEE" w:rsidRDefault="0093436E" w:rsidP="0093436E">
          <w:pPr>
            <w:pStyle w:val="8EEAD797F08046EC89A32BD3D27487574"/>
          </w:pPr>
          <w:r w:rsidRPr="000473D8">
            <w:rPr>
              <w:rStyle w:val="a3"/>
            </w:rPr>
            <w:t>Выберите элемент.</w:t>
          </w:r>
        </w:p>
      </w:docPartBody>
    </w:docPart>
    <w:docPart>
      <w:docPartPr>
        <w:name w:val="422B32A49844412F8EE4C6B2B7BF81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112163-5F85-48EC-A474-522EE6DB9963}"/>
      </w:docPartPr>
      <w:docPartBody>
        <w:p w:rsidR="00772EEE" w:rsidRDefault="0093436E" w:rsidP="0093436E">
          <w:pPr>
            <w:pStyle w:val="422B32A49844412F8EE4C6B2B7BF81634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71392D0FE2BB4AAE8756326AD9C02A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755D2C-39AD-48E4-B884-B142A0AAF88C}"/>
      </w:docPartPr>
      <w:docPartBody>
        <w:p w:rsidR="00772EEE" w:rsidRDefault="0093436E" w:rsidP="0093436E">
          <w:pPr>
            <w:pStyle w:val="71392D0FE2BB4AAE8756326AD9C02AE14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027B51BE2FC74AC6850202D7B6BA84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ECFEEF-1784-46C1-8F8E-FBBBEBF3AE96}"/>
      </w:docPartPr>
      <w:docPartBody>
        <w:p w:rsidR="00772EEE" w:rsidRDefault="0093436E" w:rsidP="0093436E">
          <w:pPr>
            <w:pStyle w:val="027B51BE2FC74AC6850202D7B6BA84694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E593917C8E084EEFA5D1A3B6CFD775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7FD9B9-36DD-48F2-8015-3B08E86F3346}"/>
      </w:docPartPr>
      <w:docPartBody>
        <w:p w:rsidR="00772EEE" w:rsidRDefault="0093436E" w:rsidP="0093436E">
          <w:pPr>
            <w:pStyle w:val="E593917C8E084EEFA5D1A3B6CFD775FB4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59CF4EAE279C4A0EBA83CAB09BFAEF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9BF6F3-2418-44F0-B035-A900CF904783}"/>
      </w:docPartPr>
      <w:docPartBody>
        <w:p w:rsidR="00BE2D07" w:rsidRDefault="0093436E" w:rsidP="0093436E">
          <w:pPr>
            <w:pStyle w:val="59CF4EAE279C4A0EBA83CAB09BFAEF5B3"/>
          </w:pPr>
          <w:r w:rsidRPr="000473D8">
            <w:rPr>
              <w:rStyle w:val="a3"/>
            </w:rPr>
            <w:t>Выберите элемент.</w:t>
          </w:r>
        </w:p>
      </w:docPartBody>
    </w:docPart>
    <w:docPart>
      <w:docPartPr>
        <w:name w:val="35FD905845024522964D16BA1DD1EA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3BBAEE-F4C0-4DB6-9D99-5969A31FFCE5}"/>
      </w:docPartPr>
      <w:docPartBody>
        <w:p w:rsidR="00BE2D07" w:rsidRDefault="0093436E" w:rsidP="0093436E">
          <w:pPr>
            <w:pStyle w:val="35FD905845024522964D16BA1DD1EA143"/>
          </w:pPr>
          <w:r w:rsidRPr="000473D8">
            <w:rPr>
              <w:rStyle w:val="a3"/>
            </w:rPr>
            <w:t>Выберите элемент.</w:t>
          </w:r>
        </w:p>
      </w:docPartBody>
    </w:docPart>
    <w:docPart>
      <w:docPartPr>
        <w:name w:val="67C049362F5743E29FFCF91A66E3E4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8CACD1-505F-4178-96B4-C8F5697621E7}"/>
      </w:docPartPr>
      <w:docPartBody>
        <w:p w:rsidR="00BE2D07" w:rsidRDefault="0093436E" w:rsidP="0093436E">
          <w:pPr>
            <w:pStyle w:val="67C049362F5743E29FFCF91A66E3E4833"/>
          </w:pPr>
          <w:r w:rsidRPr="000473D8">
            <w:rPr>
              <w:rStyle w:val="a3"/>
            </w:rPr>
            <w:t>Выберите элемент.</w:t>
          </w:r>
        </w:p>
      </w:docPartBody>
    </w:docPart>
    <w:docPart>
      <w:docPartPr>
        <w:name w:val="016FBE3B333143C6A9C992F7DA6100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A605FF-EB41-4A41-AA65-5B6D4DBF0EC9}"/>
      </w:docPartPr>
      <w:docPartBody>
        <w:p w:rsidR="00BE2D07" w:rsidRDefault="0093436E" w:rsidP="0093436E">
          <w:pPr>
            <w:pStyle w:val="016FBE3B333143C6A9C992F7DA6100AE3"/>
          </w:pPr>
          <w:r w:rsidRPr="000473D8">
            <w:rPr>
              <w:rStyle w:val="a3"/>
            </w:rPr>
            <w:t>Выберите элемент.</w:t>
          </w:r>
        </w:p>
      </w:docPartBody>
    </w:docPart>
    <w:docPart>
      <w:docPartPr>
        <w:name w:val="28719AC8C964410A8316AA0C4AB15F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E88110-05E0-4D61-B98F-80BA63860A38}"/>
      </w:docPartPr>
      <w:docPartBody>
        <w:p w:rsidR="00BE2D07" w:rsidRDefault="0093436E" w:rsidP="0093436E">
          <w:pPr>
            <w:pStyle w:val="28719AC8C964410A8316AA0C4AB15F503"/>
          </w:pPr>
          <w:r w:rsidRPr="000473D8">
            <w:rPr>
              <w:rStyle w:val="a3"/>
            </w:rPr>
            <w:t>Выберите элемент.</w:t>
          </w:r>
        </w:p>
      </w:docPartBody>
    </w:docPart>
    <w:docPart>
      <w:docPartPr>
        <w:name w:val="437720151B864A7DA5ADF48AA01752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F1D99C-F801-44D4-A078-1C934DF3B69E}"/>
      </w:docPartPr>
      <w:docPartBody>
        <w:p w:rsidR="00BE2D07" w:rsidRDefault="0093436E" w:rsidP="0093436E">
          <w:pPr>
            <w:pStyle w:val="437720151B864A7DA5ADF48AA017524E3"/>
          </w:pPr>
          <w:r w:rsidRPr="000473D8">
            <w:rPr>
              <w:rStyle w:val="a3"/>
            </w:rPr>
            <w:t>Выберите элемент.</w:t>
          </w:r>
        </w:p>
      </w:docPartBody>
    </w:docPart>
    <w:docPart>
      <w:docPartPr>
        <w:name w:val="29AE0AE5D62344CC938F509D9696F1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66332D-6747-4616-BDC6-3D6365B43C86}"/>
      </w:docPartPr>
      <w:docPartBody>
        <w:p w:rsidR="00BE2D07" w:rsidRDefault="0093436E" w:rsidP="0093436E">
          <w:pPr>
            <w:pStyle w:val="29AE0AE5D62344CC938F509D9696F12C3"/>
          </w:pPr>
          <w:r w:rsidRPr="000473D8">
            <w:rPr>
              <w:rStyle w:val="a3"/>
            </w:rPr>
            <w:t>Выберите элемент.</w:t>
          </w:r>
        </w:p>
      </w:docPartBody>
    </w:docPart>
    <w:docPart>
      <w:docPartPr>
        <w:name w:val="A3FD54FD60DF4A35A85B2D6B98FB0A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1CC72D-284D-4EF9-8884-D2143B1B49FF}"/>
      </w:docPartPr>
      <w:docPartBody>
        <w:p w:rsidR="00BE2D07" w:rsidRDefault="0093436E" w:rsidP="0093436E">
          <w:pPr>
            <w:pStyle w:val="A3FD54FD60DF4A35A85B2D6B98FB0A8C3"/>
          </w:pPr>
          <w:r w:rsidRPr="000473D8">
            <w:rPr>
              <w:rStyle w:val="a3"/>
            </w:rPr>
            <w:t>Выберите элемент.</w:t>
          </w:r>
        </w:p>
      </w:docPartBody>
    </w:docPart>
    <w:docPart>
      <w:docPartPr>
        <w:name w:val="903FC50B7024411A8C7F7593B7640C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6BD8B6-1921-4B2C-98FC-F03F159C6CC4}"/>
      </w:docPartPr>
      <w:docPartBody>
        <w:p w:rsidR="00BE2D07" w:rsidRDefault="0093436E" w:rsidP="0093436E">
          <w:pPr>
            <w:pStyle w:val="903FC50B7024411A8C7F7593B7640C813"/>
          </w:pPr>
          <w:r w:rsidRPr="000473D8">
            <w:rPr>
              <w:rStyle w:val="a3"/>
            </w:rPr>
            <w:t>Выберите элемент.</w:t>
          </w:r>
        </w:p>
      </w:docPartBody>
    </w:docPart>
    <w:docPart>
      <w:docPartPr>
        <w:name w:val="2BC32F798E0F44058A8964C8FB3162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1B765B-6E2A-4B2D-B1E7-CA271363BD90}"/>
      </w:docPartPr>
      <w:docPartBody>
        <w:p w:rsidR="00BE2D07" w:rsidRDefault="0093436E" w:rsidP="0093436E">
          <w:pPr>
            <w:pStyle w:val="2BC32F798E0F44058A8964C8FB3162C53"/>
          </w:pPr>
          <w:r w:rsidRPr="000473D8">
            <w:rPr>
              <w:rStyle w:val="a3"/>
            </w:rPr>
            <w:t>Выберите элемент.</w:t>
          </w:r>
        </w:p>
      </w:docPartBody>
    </w:docPart>
    <w:docPart>
      <w:docPartPr>
        <w:name w:val="8779DD43EE57475186D8C39B906774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2FBC7E-E006-44C7-9E97-722B0CFDAB9E}"/>
      </w:docPartPr>
      <w:docPartBody>
        <w:p w:rsidR="00BE2D07" w:rsidRDefault="0093436E" w:rsidP="0093436E">
          <w:pPr>
            <w:pStyle w:val="8779DD43EE57475186D8C39B906774653"/>
          </w:pPr>
          <w:r w:rsidRPr="000473D8">
            <w:rPr>
              <w:rStyle w:val="a3"/>
            </w:rPr>
            <w:t>Выберите элемент.</w:t>
          </w:r>
        </w:p>
      </w:docPartBody>
    </w:docPart>
    <w:docPart>
      <w:docPartPr>
        <w:name w:val="8DF28E163DE0494BA4D0711EC4D7C6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F7AAE6-EF23-4C67-9479-6610428FEA57}"/>
      </w:docPartPr>
      <w:docPartBody>
        <w:p w:rsidR="00BE2D07" w:rsidRDefault="0093436E" w:rsidP="0093436E">
          <w:pPr>
            <w:pStyle w:val="8DF28E163DE0494BA4D0711EC4D7C6DF3"/>
          </w:pPr>
          <w:r w:rsidRPr="000473D8">
            <w:rPr>
              <w:rStyle w:val="a3"/>
            </w:rPr>
            <w:t>Выберите элемент.</w:t>
          </w:r>
        </w:p>
      </w:docPartBody>
    </w:docPart>
    <w:docPart>
      <w:docPartPr>
        <w:name w:val="85FCC071E0D546FFA88304F82063E3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852756-27F6-47B5-9741-679141334D6C}"/>
      </w:docPartPr>
      <w:docPartBody>
        <w:p w:rsidR="00BE2D07" w:rsidRDefault="0093436E" w:rsidP="0093436E">
          <w:pPr>
            <w:pStyle w:val="85FCC071E0D546FFA88304F82063E3C23"/>
          </w:pPr>
          <w:r w:rsidRPr="000473D8">
            <w:rPr>
              <w:rStyle w:val="a3"/>
            </w:rPr>
            <w:t>Выберите элемент.</w:t>
          </w:r>
        </w:p>
      </w:docPartBody>
    </w:docPart>
    <w:docPart>
      <w:docPartPr>
        <w:name w:val="290F62E644E14DE0ADBF5B5D7CBE0E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801D49-AD99-47F9-91BA-B4AE1C5A37A4}"/>
      </w:docPartPr>
      <w:docPartBody>
        <w:p w:rsidR="00BE2D07" w:rsidRDefault="0093436E" w:rsidP="0093436E">
          <w:pPr>
            <w:pStyle w:val="290F62E644E14DE0ADBF5B5D7CBE0E6F3"/>
          </w:pPr>
          <w:r w:rsidRPr="000473D8">
            <w:rPr>
              <w:rStyle w:val="a3"/>
            </w:rPr>
            <w:t>Выберите элемент.</w:t>
          </w:r>
        </w:p>
      </w:docPartBody>
    </w:docPart>
    <w:docPart>
      <w:docPartPr>
        <w:name w:val="49078436AAD8485DB85D9989DD4143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B3C548-8181-45F0-9B3B-D2BB2A1881C0}"/>
      </w:docPartPr>
      <w:docPartBody>
        <w:p w:rsidR="00BE2D07" w:rsidRDefault="0093436E" w:rsidP="0093436E">
          <w:pPr>
            <w:pStyle w:val="49078436AAD8485DB85D9989DD4143093"/>
          </w:pPr>
          <w:r w:rsidRPr="000473D8">
            <w:rPr>
              <w:rStyle w:val="a3"/>
            </w:rPr>
            <w:t>Выберите элемент.</w:t>
          </w:r>
        </w:p>
      </w:docPartBody>
    </w:docPart>
    <w:docPart>
      <w:docPartPr>
        <w:name w:val="B9C2717B35A747DCAF79BEF15E4B3F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8D6ABC-63C7-4362-9327-D2B336200748}"/>
      </w:docPartPr>
      <w:docPartBody>
        <w:p w:rsidR="00BE2D07" w:rsidRDefault="0093436E" w:rsidP="0093436E">
          <w:pPr>
            <w:pStyle w:val="B9C2717B35A747DCAF79BEF15E4B3F6F3"/>
          </w:pPr>
          <w:r w:rsidRPr="000473D8">
            <w:rPr>
              <w:rStyle w:val="a3"/>
            </w:rPr>
            <w:t>Выберите элемент.</w:t>
          </w:r>
        </w:p>
      </w:docPartBody>
    </w:docPart>
    <w:docPart>
      <w:docPartPr>
        <w:name w:val="66D8701017924E1F9419266B1FE2DB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9CBA33-70F7-4B1D-91C5-30F4AEF75B32}"/>
      </w:docPartPr>
      <w:docPartBody>
        <w:p w:rsidR="00BE2D07" w:rsidRDefault="0093436E" w:rsidP="0093436E">
          <w:pPr>
            <w:pStyle w:val="66D8701017924E1F9419266B1FE2DBF13"/>
          </w:pPr>
          <w:r w:rsidRPr="000473D8">
            <w:rPr>
              <w:rStyle w:val="a3"/>
            </w:rPr>
            <w:t>Выберите элемент.</w:t>
          </w:r>
        </w:p>
      </w:docPartBody>
    </w:docPart>
    <w:docPart>
      <w:docPartPr>
        <w:name w:val="6A2733878935409294183240398A31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051A39-2CEB-4536-9C7F-18326F7E8596}"/>
      </w:docPartPr>
      <w:docPartBody>
        <w:p w:rsidR="00BE2D07" w:rsidRDefault="0093436E" w:rsidP="0093436E">
          <w:pPr>
            <w:pStyle w:val="6A2733878935409294183240398A31DD3"/>
          </w:pPr>
          <w:r w:rsidRPr="000473D8">
            <w:rPr>
              <w:rStyle w:val="a3"/>
            </w:rPr>
            <w:t>Выберите элемент.</w:t>
          </w:r>
        </w:p>
      </w:docPartBody>
    </w:docPart>
    <w:docPart>
      <w:docPartPr>
        <w:name w:val="1B3169AAA4734729ADC00A8B1A1DF0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AF5CBF-DDCA-4026-962C-C6CCE7144EC8}"/>
      </w:docPartPr>
      <w:docPartBody>
        <w:p w:rsidR="00BE2D07" w:rsidRDefault="0093436E" w:rsidP="0093436E">
          <w:pPr>
            <w:pStyle w:val="1B3169AAA4734729ADC00A8B1A1DF04A3"/>
          </w:pPr>
          <w:r w:rsidRPr="000473D8">
            <w:rPr>
              <w:rStyle w:val="a3"/>
            </w:rPr>
            <w:t>Выберите элемент.</w:t>
          </w:r>
        </w:p>
      </w:docPartBody>
    </w:docPart>
    <w:docPart>
      <w:docPartPr>
        <w:name w:val="A29006814376443F80093ABB18FC7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95D0B9-C210-4572-9AAE-78D43ABB0C3D}"/>
      </w:docPartPr>
      <w:docPartBody>
        <w:p w:rsidR="00BE2D07" w:rsidRDefault="0093436E" w:rsidP="0093436E">
          <w:pPr>
            <w:pStyle w:val="A29006814376443F80093ABB18FC743C3"/>
          </w:pPr>
          <w:r w:rsidRPr="000473D8">
            <w:rPr>
              <w:rStyle w:val="a3"/>
            </w:rPr>
            <w:t>Выберите элемент.</w:t>
          </w:r>
        </w:p>
      </w:docPartBody>
    </w:docPart>
    <w:docPart>
      <w:docPartPr>
        <w:name w:val="7F7723C04076482D87A52BB45A4C0C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2ED3AD-F14D-439A-BE30-C19567CC2D77}"/>
      </w:docPartPr>
      <w:docPartBody>
        <w:p w:rsidR="00BE2D07" w:rsidRDefault="0093436E" w:rsidP="0093436E">
          <w:pPr>
            <w:pStyle w:val="7F7723C04076482D87A52BB45A4C0C4A3"/>
          </w:pPr>
          <w:r w:rsidRPr="000473D8">
            <w:rPr>
              <w:rStyle w:val="a3"/>
            </w:rPr>
            <w:t>Выберите элемент.</w:t>
          </w:r>
        </w:p>
      </w:docPartBody>
    </w:docPart>
    <w:docPart>
      <w:docPartPr>
        <w:name w:val="DE3F50A60C4F40C2BAF3B601D16518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D750C0-6ABD-4EC5-A26D-3F14B0695501}"/>
      </w:docPartPr>
      <w:docPartBody>
        <w:p w:rsidR="0093436E" w:rsidRDefault="0093436E" w:rsidP="00BE2D07">
          <w:pPr>
            <w:tabs>
              <w:tab w:val="left" w:pos="3360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0473D8">
            <w:rPr>
              <w:rStyle w:val="a3"/>
            </w:rPr>
            <w:t>Выберите элемент.</w:t>
          </w:r>
        </w:p>
        <w:p w:rsidR="00BE2D07" w:rsidRDefault="00BE2D07"/>
      </w:docPartBody>
    </w:docPart>
    <w:docPart>
      <w:docPartPr>
        <w:name w:val="0427C7A833B847FA852E9BEDAF1002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8A7C18-724F-4E20-888A-29500C6BAE6B}"/>
      </w:docPartPr>
      <w:docPartBody>
        <w:p w:rsidR="0093436E" w:rsidRDefault="0093436E" w:rsidP="005E5C7F">
          <w:pPr>
            <w:tabs>
              <w:tab w:val="left" w:pos="2985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0473D8">
            <w:rPr>
              <w:rStyle w:val="a3"/>
            </w:rPr>
            <w:t>Выберите элемент.</w:t>
          </w:r>
        </w:p>
        <w:p w:rsidR="00BE2D07" w:rsidRDefault="00BE2D07"/>
      </w:docPartBody>
    </w:docPart>
    <w:docPart>
      <w:docPartPr>
        <w:name w:val="A1FEA3DBF7F74DC6B0D479AD0611E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E9D007-D343-4D0D-97A0-40C40EFECE70}"/>
      </w:docPartPr>
      <w:docPartBody>
        <w:p w:rsidR="00320360" w:rsidRDefault="0093436E" w:rsidP="0093436E">
          <w:pPr>
            <w:pStyle w:val="A1FEA3DBF7F74DC6B0D479AD0611E6461"/>
          </w:pPr>
          <w:r w:rsidRPr="000473D8">
            <w:rPr>
              <w:rStyle w:val="a3"/>
            </w:rPr>
            <w:t>Выберите элемент.</w:t>
          </w:r>
        </w:p>
      </w:docPartBody>
    </w:docPart>
    <w:docPart>
      <w:docPartPr>
        <w:name w:val="E0B7875382C041B3A2CF091B241F73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2F2A3A-B0F0-428E-9187-70922A48F64E}"/>
      </w:docPartPr>
      <w:docPartBody>
        <w:p w:rsidR="00320360" w:rsidRDefault="0093436E" w:rsidP="0093436E">
          <w:pPr>
            <w:pStyle w:val="E0B7875382C041B3A2CF091B241F73B21"/>
          </w:pPr>
          <w:r w:rsidRPr="000473D8">
            <w:rPr>
              <w:rStyle w:val="a3"/>
            </w:rPr>
            <w:t>Выберите элемент.</w:t>
          </w:r>
        </w:p>
      </w:docPartBody>
    </w:docPart>
    <w:docPart>
      <w:docPartPr>
        <w:name w:val="10812D661C1A4E7F9F31CE97BE58C4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52640F-AFCB-45FC-86EE-1715EBDB75D6}"/>
      </w:docPartPr>
      <w:docPartBody>
        <w:p w:rsidR="00320360" w:rsidRDefault="0093436E" w:rsidP="0093436E">
          <w:pPr>
            <w:pStyle w:val="10812D661C1A4E7F9F31CE97BE58C4FC1"/>
          </w:pPr>
          <w:r w:rsidRPr="000473D8">
            <w:rPr>
              <w:rStyle w:val="a3"/>
            </w:rPr>
            <w:t>Выберите элемент.</w:t>
          </w:r>
        </w:p>
      </w:docPartBody>
    </w:docPart>
    <w:docPart>
      <w:docPartPr>
        <w:name w:val="8A6E4BD0DC7E49699506480217671E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F8348-671D-4A2A-9F29-DA73682C5E88}"/>
      </w:docPartPr>
      <w:docPartBody>
        <w:p w:rsidR="00320360" w:rsidRDefault="0093436E" w:rsidP="0093436E">
          <w:pPr>
            <w:pStyle w:val="8A6E4BD0DC7E49699506480217671EEB1"/>
          </w:pPr>
          <w:r w:rsidRPr="000473D8">
            <w:rPr>
              <w:rStyle w:val="a3"/>
            </w:rPr>
            <w:t>Выберите элемент.</w:t>
          </w:r>
        </w:p>
      </w:docPartBody>
    </w:docPart>
    <w:docPart>
      <w:docPartPr>
        <w:name w:val="B594320E933B4DF7842DFE63D57DF7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B0332F-6E16-48CC-99C1-8F36350F8E3E}"/>
      </w:docPartPr>
      <w:docPartBody>
        <w:p w:rsidR="00320360" w:rsidRDefault="0093436E" w:rsidP="0093436E">
          <w:pPr>
            <w:pStyle w:val="B594320E933B4DF7842DFE63D57DF7A21"/>
          </w:pPr>
          <w:r w:rsidRPr="000473D8">
            <w:rPr>
              <w:rStyle w:val="a3"/>
            </w:rPr>
            <w:t>Выберите элемент.</w:t>
          </w:r>
        </w:p>
      </w:docPartBody>
    </w:docPart>
    <w:docPart>
      <w:docPartPr>
        <w:name w:val="D430EBF1D3E54494BC0A33E13C049E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3A5C3E-5601-4312-9BD5-C591C8597EBF}"/>
      </w:docPartPr>
      <w:docPartBody>
        <w:p w:rsidR="00320360" w:rsidRDefault="0093436E" w:rsidP="0093436E">
          <w:pPr>
            <w:pStyle w:val="D430EBF1D3E54494BC0A33E13C049E6B1"/>
          </w:pPr>
          <w:r w:rsidRPr="000473D8">
            <w:rPr>
              <w:rStyle w:val="a3"/>
            </w:rPr>
            <w:t>Выберите элемент.</w:t>
          </w:r>
        </w:p>
      </w:docPartBody>
    </w:docPart>
    <w:docPart>
      <w:docPartPr>
        <w:name w:val="00FA1802A6CE4008A5ADC5DACD4BA8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F53037-4B0D-47B7-B262-3B9A6A136A4E}"/>
      </w:docPartPr>
      <w:docPartBody>
        <w:p w:rsidR="00320360" w:rsidRDefault="0093436E" w:rsidP="0093436E">
          <w:pPr>
            <w:pStyle w:val="00FA1802A6CE4008A5ADC5DACD4BA80C1"/>
          </w:pPr>
          <w:r w:rsidRPr="000473D8">
            <w:rPr>
              <w:rStyle w:val="a3"/>
            </w:rPr>
            <w:t>Выберите элемент.</w:t>
          </w:r>
        </w:p>
      </w:docPartBody>
    </w:docPart>
    <w:docPart>
      <w:docPartPr>
        <w:name w:val="4643E88A632D4E978063948F78055D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8A01F9-26A2-473D-BEEC-B9501265D40D}"/>
      </w:docPartPr>
      <w:docPartBody>
        <w:p w:rsidR="00320360" w:rsidRDefault="0093436E" w:rsidP="0093436E">
          <w:pPr>
            <w:pStyle w:val="4643E88A632D4E978063948F78055DAE1"/>
          </w:pPr>
          <w:r w:rsidRPr="000473D8">
            <w:rPr>
              <w:rStyle w:val="a3"/>
            </w:rPr>
            <w:t>Выберите элемент.</w:t>
          </w:r>
        </w:p>
      </w:docPartBody>
    </w:docPart>
    <w:docPart>
      <w:docPartPr>
        <w:name w:val="4A73F72F47854D5C977CA13D2C0B37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63F3CA-85CB-4D99-BE68-30F6D2F0CA33}"/>
      </w:docPartPr>
      <w:docPartBody>
        <w:p w:rsidR="00320360" w:rsidRDefault="0093436E" w:rsidP="0093436E">
          <w:pPr>
            <w:pStyle w:val="4A73F72F47854D5C977CA13D2C0B370A1"/>
          </w:pPr>
          <w:r w:rsidRPr="000473D8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0261"/>
    <w:rsid w:val="00064A59"/>
    <w:rsid w:val="000A39C8"/>
    <w:rsid w:val="000B4428"/>
    <w:rsid w:val="0014437E"/>
    <w:rsid w:val="001578F0"/>
    <w:rsid w:val="001A6C13"/>
    <w:rsid w:val="001C0279"/>
    <w:rsid w:val="002A537D"/>
    <w:rsid w:val="002B741C"/>
    <w:rsid w:val="002F516E"/>
    <w:rsid w:val="00320360"/>
    <w:rsid w:val="003B3810"/>
    <w:rsid w:val="004315D5"/>
    <w:rsid w:val="004A0261"/>
    <w:rsid w:val="004D4DC6"/>
    <w:rsid w:val="005946B4"/>
    <w:rsid w:val="00625E4A"/>
    <w:rsid w:val="00676756"/>
    <w:rsid w:val="006C595B"/>
    <w:rsid w:val="006F6DCA"/>
    <w:rsid w:val="007625DC"/>
    <w:rsid w:val="00772EEE"/>
    <w:rsid w:val="007A0022"/>
    <w:rsid w:val="00860C90"/>
    <w:rsid w:val="0093436E"/>
    <w:rsid w:val="00941E4C"/>
    <w:rsid w:val="009763F7"/>
    <w:rsid w:val="00B346CF"/>
    <w:rsid w:val="00B4656E"/>
    <w:rsid w:val="00BE2D07"/>
    <w:rsid w:val="00C3492E"/>
    <w:rsid w:val="00C414F7"/>
    <w:rsid w:val="00C57BC6"/>
    <w:rsid w:val="00DE278C"/>
    <w:rsid w:val="00E02C0F"/>
    <w:rsid w:val="00EA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3436E"/>
    <w:rPr>
      <w:color w:val="808080"/>
    </w:rPr>
  </w:style>
  <w:style w:type="paragraph" w:customStyle="1" w:styleId="CF1D85ED1A054EE398476402C44BDE53">
    <w:name w:val="CF1D85ED1A054EE398476402C44BDE53"/>
    <w:rsid w:val="004A0261"/>
    <w:rPr>
      <w:rFonts w:eastAsiaTheme="minorHAnsi"/>
      <w:lang w:eastAsia="en-US"/>
    </w:rPr>
  </w:style>
  <w:style w:type="paragraph" w:customStyle="1" w:styleId="CB7C52E593504696A7AF88433F700E00">
    <w:name w:val="CB7C52E593504696A7AF88433F700E00"/>
    <w:rsid w:val="006C595B"/>
  </w:style>
  <w:style w:type="paragraph" w:customStyle="1" w:styleId="B1F5E7D235B44C9FA76308AC3A917343">
    <w:name w:val="B1F5E7D235B44C9FA76308AC3A917343"/>
    <w:rsid w:val="006C595B"/>
  </w:style>
  <w:style w:type="paragraph" w:customStyle="1" w:styleId="C90C4DA7AB0C41FD9FD6FEFEE17EAE3A">
    <w:name w:val="C90C4DA7AB0C41FD9FD6FEFEE17EAE3A"/>
    <w:rsid w:val="006C595B"/>
  </w:style>
  <w:style w:type="paragraph" w:customStyle="1" w:styleId="D36DB5A1B2514B2AA573552FF88810B3">
    <w:name w:val="D36DB5A1B2514B2AA573552FF88810B3"/>
    <w:rsid w:val="006C595B"/>
  </w:style>
  <w:style w:type="paragraph" w:customStyle="1" w:styleId="9331B08A87C04E19A27F86DEAA2E9149">
    <w:name w:val="9331B08A87C04E19A27F86DEAA2E9149"/>
    <w:rsid w:val="006C595B"/>
  </w:style>
  <w:style w:type="paragraph" w:customStyle="1" w:styleId="746038C81826477683290BE893E637C9">
    <w:name w:val="746038C81826477683290BE893E637C9"/>
    <w:rsid w:val="006C595B"/>
  </w:style>
  <w:style w:type="paragraph" w:customStyle="1" w:styleId="E50AB2508E3546319AE37F43725DCD7C">
    <w:name w:val="E50AB2508E3546319AE37F43725DCD7C"/>
    <w:rsid w:val="000A39C8"/>
  </w:style>
  <w:style w:type="paragraph" w:customStyle="1" w:styleId="EA96FFECED734D52B72672CC47BD1D88">
    <w:name w:val="EA96FFECED734D52B72672CC47BD1D88"/>
    <w:rsid w:val="000A39C8"/>
  </w:style>
  <w:style w:type="paragraph" w:customStyle="1" w:styleId="0DA7369560F74D4DAEA3294E653AD6F6">
    <w:name w:val="0DA7369560F74D4DAEA3294E653AD6F6"/>
    <w:rsid w:val="000A39C8"/>
  </w:style>
  <w:style w:type="paragraph" w:customStyle="1" w:styleId="2F719B9C438443E3BE0967347E0F0829">
    <w:name w:val="2F719B9C438443E3BE0967347E0F0829"/>
    <w:rsid w:val="000A39C8"/>
  </w:style>
  <w:style w:type="paragraph" w:customStyle="1" w:styleId="A89070808E564E50961A69F9B6ABE5EF">
    <w:name w:val="A89070808E564E50961A69F9B6ABE5EF"/>
    <w:rsid w:val="000A39C8"/>
  </w:style>
  <w:style w:type="paragraph" w:customStyle="1" w:styleId="827B32095C27409BBE8EB38A42C8C260">
    <w:name w:val="827B32095C27409BBE8EB38A42C8C260"/>
    <w:rsid w:val="000A39C8"/>
  </w:style>
  <w:style w:type="paragraph" w:customStyle="1" w:styleId="9DFC6B0D13EB41F1A0E824C3F0ADA5F4">
    <w:name w:val="9DFC6B0D13EB41F1A0E824C3F0ADA5F4"/>
    <w:rsid w:val="000A39C8"/>
  </w:style>
  <w:style w:type="paragraph" w:customStyle="1" w:styleId="D2FC4FE266C046DF8212B26AE6CFA36F">
    <w:name w:val="D2FC4FE266C046DF8212B26AE6CFA36F"/>
    <w:rsid w:val="000A39C8"/>
  </w:style>
  <w:style w:type="paragraph" w:customStyle="1" w:styleId="C9DE477EB55F45B7B56F20D7B8F20E88">
    <w:name w:val="C9DE477EB55F45B7B56F20D7B8F20E88"/>
    <w:rsid w:val="000A39C8"/>
  </w:style>
  <w:style w:type="paragraph" w:customStyle="1" w:styleId="592959BFF7A04DAB83614120D9C179AB">
    <w:name w:val="592959BFF7A04DAB83614120D9C179AB"/>
    <w:rsid w:val="000A39C8"/>
  </w:style>
  <w:style w:type="paragraph" w:customStyle="1" w:styleId="DAA5020CE9544F3EAE525E1A7A3060C8">
    <w:name w:val="DAA5020CE9544F3EAE525E1A7A3060C8"/>
    <w:rsid w:val="000A39C8"/>
  </w:style>
  <w:style w:type="paragraph" w:customStyle="1" w:styleId="4E2B3EF0A1CA45F38C9820DD6123DA0D">
    <w:name w:val="4E2B3EF0A1CA45F38C9820DD6123DA0D"/>
    <w:rsid w:val="000A39C8"/>
  </w:style>
  <w:style w:type="paragraph" w:customStyle="1" w:styleId="39E49277CCDB42218514FCF8B84A1F33">
    <w:name w:val="39E49277CCDB42218514FCF8B84A1F33"/>
    <w:rsid w:val="000A39C8"/>
  </w:style>
  <w:style w:type="paragraph" w:customStyle="1" w:styleId="654FE4AEEBD4488D8869DA641A3D6994">
    <w:name w:val="654FE4AEEBD4488D8869DA641A3D6994"/>
    <w:rsid w:val="000A39C8"/>
  </w:style>
  <w:style w:type="paragraph" w:customStyle="1" w:styleId="F50602CF06824F958D6E0A0E2DAB7C8F">
    <w:name w:val="F50602CF06824F958D6E0A0E2DAB7C8F"/>
    <w:rsid w:val="000A39C8"/>
  </w:style>
  <w:style w:type="paragraph" w:customStyle="1" w:styleId="59591DADFE1441B0ACC6E1E19FB67D7B">
    <w:name w:val="59591DADFE1441B0ACC6E1E19FB67D7B"/>
    <w:rsid w:val="000A39C8"/>
  </w:style>
  <w:style w:type="paragraph" w:customStyle="1" w:styleId="80BE785B43BB49B29C8E3F8453543BEF">
    <w:name w:val="80BE785B43BB49B29C8E3F8453543BEF"/>
    <w:rsid w:val="000A39C8"/>
  </w:style>
  <w:style w:type="paragraph" w:customStyle="1" w:styleId="5227352FB53C4960AF28AEC36187AB59">
    <w:name w:val="5227352FB53C4960AF28AEC36187AB59"/>
    <w:rsid w:val="000A39C8"/>
  </w:style>
  <w:style w:type="paragraph" w:customStyle="1" w:styleId="8072843606604F90817D1441C4546A7B">
    <w:name w:val="8072843606604F90817D1441C4546A7B"/>
    <w:rsid w:val="000A39C8"/>
  </w:style>
  <w:style w:type="paragraph" w:customStyle="1" w:styleId="A428172ADE3040058409369F7F64CC66">
    <w:name w:val="A428172ADE3040058409369F7F64CC66"/>
    <w:rsid w:val="000A39C8"/>
  </w:style>
  <w:style w:type="paragraph" w:customStyle="1" w:styleId="D79AD9DCEAC84DD3ACDCCF87264971EB">
    <w:name w:val="D79AD9DCEAC84DD3ACDCCF87264971EB"/>
    <w:rsid w:val="000A39C8"/>
  </w:style>
  <w:style w:type="paragraph" w:customStyle="1" w:styleId="AEBE7AB17375462F8A7DBB93E4D319D0">
    <w:name w:val="AEBE7AB17375462F8A7DBB93E4D319D0"/>
    <w:rsid w:val="000A39C8"/>
  </w:style>
  <w:style w:type="paragraph" w:customStyle="1" w:styleId="E620044A301341B48405B8F99AFC5E3A">
    <w:name w:val="E620044A301341B48405B8F99AFC5E3A"/>
    <w:rsid w:val="000A39C8"/>
  </w:style>
  <w:style w:type="paragraph" w:customStyle="1" w:styleId="73268D41C47C406D9AC4887F1B87198A">
    <w:name w:val="73268D41C47C406D9AC4887F1B87198A"/>
    <w:rsid w:val="000A39C8"/>
  </w:style>
  <w:style w:type="paragraph" w:customStyle="1" w:styleId="4EECC43E60794AF9B7DBC4E284A36609">
    <w:name w:val="4EECC43E60794AF9B7DBC4E284A36609"/>
    <w:rsid w:val="000A39C8"/>
  </w:style>
  <w:style w:type="paragraph" w:customStyle="1" w:styleId="864E8F8EB2F0496A9809D163B3E1B70E">
    <w:name w:val="864E8F8EB2F0496A9809D163B3E1B70E"/>
    <w:rsid w:val="000A39C8"/>
  </w:style>
  <w:style w:type="paragraph" w:customStyle="1" w:styleId="7E6D73BA696740B1AD7196029495EA55">
    <w:name w:val="7E6D73BA696740B1AD7196029495EA55"/>
    <w:rsid w:val="000A39C8"/>
  </w:style>
  <w:style w:type="paragraph" w:customStyle="1" w:styleId="64AB831E97F24CD8AF9CAC5B46C8E1FE">
    <w:name w:val="64AB831E97F24CD8AF9CAC5B46C8E1FE"/>
    <w:rsid w:val="000A39C8"/>
  </w:style>
  <w:style w:type="paragraph" w:customStyle="1" w:styleId="DA2E7F90550E4258A7F46241A1502CD9">
    <w:name w:val="DA2E7F90550E4258A7F46241A1502CD9"/>
    <w:rsid w:val="000A39C8"/>
  </w:style>
  <w:style w:type="paragraph" w:customStyle="1" w:styleId="81873C35C39F44EA8A9F7288003B9A90">
    <w:name w:val="81873C35C39F44EA8A9F7288003B9A90"/>
    <w:rsid w:val="000A39C8"/>
  </w:style>
  <w:style w:type="paragraph" w:customStyle="1" w:styleId="3BCDCA82929E43389887D636FD2D1EF5">
    <w:name w:val="3BCDCA82929E43389887D636FD2D1EF5"/>
    <w:rsid w:val="000A39C8"/>
  </w:style>
  <w:style w:type="paragraph" w:customStyle="1" w:styleId="AA738F86188C4BAC929E661515888A07">
    <w:name w:val="AA738F86188C4BAC929E661515888A07"/>
    <w:rsid w:val="000A39C8"/>
  </w:style>
  <w:style w:type="paragraph" w:customStyle="1" w:styleId="137407A05A6546DB9CE4A93FC8DB69BD">
    <w:name w:val="137407A05A6546DB9CE4A93FC8DB69BD"/>
    <w:rsid w:val="000A39C8"/>
  </w:style>
  <w:style w:type="paragraph" w:customStyle="1" w:styleId="7845E231B6E14D5FB9A4BAED134CE3F9">
    <w:name w:val="7845E231B6E14D5FB9A4BAED134CE3F9"/>
    <w:rsid w:val="000A39C8"/>
  </w:style>
  <w:style w:type="paragraph" w:customStyle="1" w:styleId="EE385728EFA945389615A95CC73A4E1E">
    <w:name w:val="EE385728EFA945389615A95CC73A4E1E"/>
    <w:rsid w:val="005946B4"/>
  </w:style>
  <w:style w:type="paragraph" w:customStyle="1" w:styleId="64141F9E3DB24395A7A59CED4DCEA56D">
    <w:name w:val="64141F9E3DB24395A7A59CED4DCEA56D"/>
    <w:rsid w:val="005946B4"/>
  </w:style>
  <w:style w:type="paragraph" w:customStyle="1" w:styleId="2179712BD52E47549095A49556D34857">
    <w:name w:val="2179712BD52E47549095A49556D34857"/>
    <w:rsid w:val="005946B4"/>
  </w:style>
  <w:style w:type="paragraph" w:customStyle="1" w:styleId="A49BDF8D0828431D83C885DB01E124B6">
    <w:name w:val="A49BDF8D0828431D83C885DB01E124B6"/>
    <w:rsid w:val="005946B4"/>
  </w:style>
  <w:style w:type="paragraph" w:customStyle="1" w:styleId="3D3D70CE5C454AA493C02826EEC710BA">
    <w:name w:val="3D3D70CE5C454AA493C02826EEC710BA"/>
    <w:rsid w:val="005946B4"/>
  </w:style>
  <w:style w:type="paragraph" w:customStyle="1" w:styleId="EF4BC06E4B5A46E08FF71944945876F2">
    <w:name w:val="EF4BC06E4B5A46E08FF71944945876F2"/>
    <w:rsid w:val="001A6C13"/>
    <w:rPr>
      <w:rFonts w:eastAsiaTheme="minorHAnsi"/>
      <w:lang w:eastAsia="en-US"/>
    </w:rPr>
  </w:style>
  <w:style w:type="paragraph" w:customStyle="1" w:styleId="DefaultPlaceholder22675704">
    <w:name w:val="DefaultPlaceholder_22675704"/>
    <w:rsid w:val="001A6C13"/>
    <w:rPr>
      <w:rFonts w:eastAsiaTheme="minorHAnsi"/>
      <w:lang w:eastAsia="en-US"/>
    </w:rPr>
  </w:style>
  <w:style w:type="paragraph" w:customStyle="1" w:styleId="64141F9E3DB24395A7A59CED4DCEA56D1">
    <w:name w:val="64141F9E3DB24395A7A59CED4DCEA56D1"/>
    <w:rsid w:val="001A6C13"/>
    <w:rPr>
      <w:rFonts w:eastAsiaTheme="minorHAnsi"/>
      <w:lang w:eastAsia="en-US"/>
    </w:rPr>
  </w:style>
  <w:style w:type="paragraph" w:customStyle="1" w:styleId="2179712BD52E47549095A49556D348571">
    <w:name w:val="2179712BD52E47549095A49556D348571"/>
    <w:rsid w:val="001A6C13"/>
    <w:rPr>
      <w:rFonts w:eastAsiaTheme="minorHAnsi"/>
      <w:lang w:eastAsia="en-US"/>
    </w:rPr>
  </w:style>
  <w:style w:type="paragraph" w:customStyle="1" w:styleId="A49BDF8D0828431D83C885DB01E124B61">
    <w:name w:val="A49BDF8D0828431D83C885DB01E124B61"/>
    <w:rsid w:val="001A6C13"/>
    <w:rPr>
      <w:rFonts w:eastAsiaTheme="minorHAnsi"/>
      <w:lang w:eastAsia="en-US"/>
    </w:rPr>
  </w:style>
  <w:style w:type="paragraph" w:customStyle="1" w:styleId="3D3D70CE5C454AA493C02826EEC710BA1">
    <w:name w:val="3D3D70CE5C454AA493C02826EEC710BA1"/>
    <w:rsid w:val="001A6C13"/>
    <w:rPr>
      <w:rFonts w:eastAsiaTheme="minorHAnsi"/>
      <w:lang w:eastAsia="en-US"/>
    </w:rPr>
  </w:style>
  <w:style w:type="paragraph" w:customStyle="1" w:styleId="3D27CA4BA4D54F14A8A49A0EECD9540A">
    <w:name w:val="3D27CA4BA4D54F14A8A49A0EECD9540A"/>
    <w:rsid w:val="000B4428"/>
  </w:style>
  <w:style w:type="paragraph" w:customStyle="1" w:styleId="0C1CCDE8F195491DA279809C609B7392">
    <w:name w:val="0C1CCDE8F195491DA279809C609B7392"/>
    <w:rsid w:val="000B4428"/>
  </w:style>
  <w:style w:type="paragraph" w:customStyle="1" w:styleId="2937C4224793456A9B82082AEEBF5067">
    <w:name w:val="2937C4224793456A9B82082AEEBF5067"/>
    <w:rsid w:val="000B4428"/>
  </w:style>
  <w:style w:type="paragraph" w:customStyle="1" w:styleId="27F6581ADD8F4875B5D21312A8218C5D">
    <w:name w:val="27F6581ADD8F4875B5D21312A8218C5D"/>
    <w:rsid w:val="000B4428"/>
  </w:style>
  <w:style w:type="paragraph" w:customStyle="1" w:styleId="AEB19FB7DD26480A84B9CD0A85372101">
    <w:name w:val="AEB19FB7DD26480A84B9CD0A85372101"/>
    <w:rsid w:val="000B4428"/>
  </w:style>
  <w:style w:type="paragraph" w:customStyle="1" w:styleId="4DE214BBEE974DBEB8BB58B5CBC0112E">
    <w:name w:val="4DE214BBEE974DBEB8BB58B5CBC0112E"/>
    <w:rsid w:val="000B4428"/>
  </w:style>
  <w:style w:type="paragraph" w:customStyle="1" w:styleId="E6D5A2B2F12E4BCDA786AEC508FC71DE">
    <w:name w:val="E6D5A2B2F12E4BCDA786AEC508FC71DE"/>
    <w:rsid w:val="000B4428"/>
  </w:style>
  <w:style w:type="paragraph" w:customStyle="1" w:styleId="B3F094F754804DA9B128933F361F60D4">
    <w:name w:val="B3F094F754804DA9B128933F361F60D4"/>
    <w:rsid w:val="000B4428"/>
  </w:style>
  <w:style w:type="paragraph" w:customStyle="1" w:styleId="02678C90CD1942B8B1855DF72A7A2F05">
    <w:name w:val="02678C90CD1942B8B1855DF72A7A2F05"/>
    <w:rsid w:val="000B4428"/>
  </w:style>
  <w:style w:type="paragraph" w:customStyle="1" w:styleId="8D6A716AA32940E7AC944E30FC091B90">
    <w:name w:val="8D6A716AA32940E7AC944E30FC091B90"/>
    <w:rsid w:val="000B4428"/>
  </w:style>
  <w:style w:type="paragraph" w:customStyle="1" w:styleId="0B6E907E763240E681C0EE5FA3483230">
    <w:name w:val="0B6E907E763240E681C0EE5FA3483230"/>
    <w:rsid w:val="000B4428"/>
  </w:style>
  <w:style w:type="paragraph" w:customStyle="1" w:styleId="B22D6915240B46FBB2BDD3B97A5DC9E5">
    <w:name w:val="B22D6915240B46FBB2BDD3B97A5DC9E5"/>
    <w:rsid w:val="000B4428"/>
  </w:style>
  <w:style w:type="paragraph" w:customStyle="1" w:styleId="1EB9DF9EE5484659B5720FEA904E9221">
    <w:name w:val="1EB9DF9EE5484659B5720FEA904E9221"/>
    <w:rsid w:val="000B4428"/>
  </w:style>
  <w:style w:type="paragraph" w:customStyle="1" w:styleId="FF2167C2FBE44935B3EE76CCA5AC345D">
    <w:name w:val="FF2167C2FBE44935B3EE76CCA5AC345D"/>
    <w:rsid w:val="000B4428"/>
  </w:style>
  <w:style w:type="paragraph" w:customStyle="1" w:styleId="4F6422E95E7B4F729D881FC78ED0AE5C">
    <w:name w:val="4F6422E95E7B4F729D881FC78ED0AE5C"/>
    <w:rsid w:val="000B4428"/>
  </w:style>
  <w:style w:type="paragraph" w:customStyle="1" w:styleId="1C25D125CED44FE994BE9787845982A3">
    <w:name w:val="1C25D125CED44FE994BE9787845982A3"/>
    <w:rsid w:val="000B4428"/>
  </w:style>
  <w:style w:type="paragraph" w:customStyle="1" w:styleId="14DF5CA791474E41B32266DBDC1F37BC">
    <w:name w:val="14DF5CA791474E41B32266DBDC1F37BC"/>
    <w:rsid w:val="00941E4C"/>
    <w:rPr>
      <w:rFonts w:eastAsiaTheme="minorHAnsi"/>
      <w:lang w:eastAsia="en-US"/>
    </w:rPr>
  </w:style>
  <w:style w:type="paragraph" w:customStyle="1" w:styleId="9D03DE983B7043918DB4DCD95A9C9E9C">
    <w:name w:val="9D03DE983B7043918DB4DCD95A9C9E9C"/>
    <w:rsid w:val="00941E4C"/>
    <w:rPr>
      <w:rFonts w:eastAsiaTheme="minorHAnsi"/>
      <w:lang w:eastAsia="en-US"/>
    </w:rPr>
  </w:style>
  <w:style w:type="paragraph" w:customStyle="1" w:styleId="E23C5653473149E5B3C8C5BB70A11830">
    <w:name w:val="E23C5653473149E5B3C8C5BB70A11830"/>
    <w:rsid w:val="00941E4C"/>
    <w:rPr>
      <w:rFonts w:eastAsiaTheme="minorHAnsi"/>
      <w:lang w:eastAsia="en-US"/>
    </w:rPr>
  </w:style>
  <w:style w:type="paragraph" w:customStyle="1" w:styleId="16AE1BC1A96B4DCC91676525B2371C07">
    <w:name w:val="16AE1BC1A96B4DCC91676525B2371C07"/>
    <w:rsid w:val="00941E4C"/>
    <w:rPr>
      <w:rFonts w:eastAsiaTheme="minorHAnsi"/>
      <w:lang w:eastAsia="en-US"/>
    </w:rPr>
  </w:style>
  <w:style w:type="paragraph" w:customStyle="1" w:styleId="64141F9E3DB24395A7A59CED4DCEA56D2">
    <w:name w:val="64141F9E3DB24395A7A59CED4DCEA56D2"/>
    <w:rsid w:val="00941E4C"/>
    <w:rPr>
      <w:rFonts w:eastAsiaTheme="minorHAnsi"/>
      <w:lang w:eastAsia="en-US"/>
    </w:rPr>
  </w:style>
  <w:style w:type="paragraph" w:customStyle="1" w:styleId="2179712BD52E47549095A49556D348572">
    <w:name w:val="2179712BD52E47549095A49556D348572"/>
    <w:rsid w:val="00941E4C"/>
    <w:rPr>
      <w:rFonts w:eastAsiaTheme="minorHAnsi"/>
      <w:lang w:eastAsia="en-US"/>
    </w:rPr>
  </w:style>
  <w:style w:type="paragraph" w:customStyle="1" w:styleId="A49BDF8D0828431D83C885DB01E124B62">
    <w:name w:val="A49BDF8D0828431D83C885DB01E124B62"/>
    <w:rsid w:val="00941E4C"/>
    <w:rPr>
      <w:rFonts w:eastAsiaTheme="minorHAnsi"/>
      <w:lang w:eastAsia="en-US"/>
    </w:rPr>
  </w:style>
  <w:style w:type="paragraph" w:customStyle="1" w:styleId="3D3D70CE5C454AA493C02826EEC710BA2">
    <w:name w:val="3D3D70CE5C454AA493C02826EEC710BA2"/>
    <w:rsid w:val="00941E4C"/>
    <w:rPr>
      <w:rFonts w:eastAsiaTheme="minorHAnsi"/>
      <w:lang w:eastAsia="en-US"/>
    </w:rPr>
  </w:style>
  <w:style w:type="paragraph" w:customStyle="1" w:styleId="3D27CA4BA4D54F14A8A49A0EECD9540A1">
    <w:name w:val="3D27CA4BA4D54F14A8A49A0EECD9540A1"/>
    <w:rsid w:val="00941E4C"/>
    <w:rPr>
      <w:rFonts w:eastAsiaTheme="minorHAnsi"/>
      <w:lang w:eastAsia="en-US"/>
    </w:rPr>
  </w:style>
  <w:style w:type="paragraph" w:customStyle="1" w:styleId="0C1CCDE8F195491DA279809C609B73921">
    <w:name w:val="0C1CCDE8F195491DA279809C609B73921"/>
    <w:rsid w:val="00941E4C"/>
    <w:rPr>
      <w:rFonts w:eastAsiaTheme="minorHAnsi"/>
      <w:lang w:eastAsia="en-US"/>
    </w:rPr>
  </w:style>
  <w:style w:type="paragraph" w:customStyle="1" w:styleId="2937C4224793456A9B82082AEEBF50671">
    <w:name w:val="2937C4224793456A9B82082AEEBF50671"/>
    <w:rsid w:val="00941E4C"/>
    <w:rPr>
      <w:rFonts w:eastAsiaTheme="minorHAnsi"/>
      <w:lang w:eastAsia="en-US"/>
    </w:rPr>
  </w:style>
  <w:style w:type="paragraph" w:customStyle="1" w:styleId="27F6581ADD8F4875B5D21312A8218C5D1">
    <w:name w:val="27F6581ADD8F4875B5D21312A8218C5D1"/>
    <w:rsid w:val="00941E4C"/>
    <w:rPr>
      <w:rFonts w:eastAsiaTheme="minorHAnsi"/>
      <w:lang w:eastAsia="en-US"/>
    </w:rPr>
  </w:style>
  <w:style w:type="paragraph" w:customStyle="1" w:styleId="AEB19FB7DD26480A84B9CD0A853721011">
    <w:name w:val="AEB19FB7DD26480A84B9CD0A853721011"/>
    <w:rsid w:val="00941E4C"/>
    <w:rPr>
      <w:rFonts w:eastAsiaTheme="minorHAnsi"/>
      <w:lang w:eastAsia="en-US"/>
    </w:rPr>
  </w:style>
  <w:style w:type="paragraph" w:customStyle="1" w:styleId="4DE214BBEE974DBEB8BB58B5CBC0112E1">
    <w:name w:val="4DE214BBEE974DBEB8BB58B5CBC0112E1"/>
    <w:rsid w:val="00941E4C"/>
    <w:rPr>
      <w:rFonts w:eastAsiaTheme="minorHAnsi"/>
      <w:lang w:eastAsia="en-US"/>
    </w:rPr>
  </w:style>
  <w:style w:type="paragraph" w:customStyle="1" w:styleId="E6D5A2B2F12E4BCDA786AEC508FC71DE1">
    <w:name w:val="E6D5A2B2F12E4BCDA786AEC508FC71DE1"/>
    <w:rsid w:val="00941E4C"/>
    <w:rPr>
      <w:rFonts w:eastAsiaTheme="minorHAnsi"/>
      <w:lang w:eastAsia="en-US"/>
    </w:rPr>
  </w:style>
  <w:style w:type="paragraph" w:customStyle="1" w:styleId="B3F094F754804DA9B128933F361F60D41">
    <w:name w:val="B3F094F754804DA9B128933F361F60D41"/>
    <w:rsid w:val="00941E4C"/>
    <w:rPr>
      <w:rFonts w:eastAsiaTheme="minorHAnsi"/>
      <w:lang w:eastAsia="en-US"/>
    </w:rPr>
  </w:style>
  <w:style w:type="paragraph" w:customStyle="1" w:styleId="02678C90CD1942B8B1855DF72A7A2F051">
    <w:name w:val="02678C90CD1942B8B1855DF72A7A2F051"/>
    <w:rsid w:val="00941E4C"/>
    <w:rPr>
      <w:rFonts w:eastAsiaTheme="minorHAnsi"/>
      <w:lang w:eastAsia="en-US"/>
    </w:rPr>
  </w:style>
  <w:style w:type="paragraph" w:customStyle="1" w:styleId="8D6A716AA32940E7AC944E30FC091B901">
    <w:name w:val="8D6A716AA32940E7AC944E30FC091B901"/>
    <w:rsid w:val="00941E4C"/>
    <w:rPr>
      <w:rFonts w:eastAsiaTheme="minorHAnsi"/>
      <w:lang w:eastAsia="en-US"/>
    </w:rPr>
  </w:style>
  <w:style w:type="paragraph" w:customStyle="1" w:styleId="0B6E907E763240E681C0EE5FA34832301">
    <w:name w:val="0B6E907E763240E681C0EE5FA34832301"/>
    <w:rsid w:val="00941E4C"/>
    <w:rPr>
      <w:rFonts w:eastAsiaTheme="minorHAnsi"/>
      <w:lang w:eastAsia="en-US"/>
    </w:rPr>
  </w:style>
  <w:style w:type="paragraph" w:customStyle="1" w:styleId="B22D6915240B46FBB2BDD3B97A5DC9E51">
    <w:name w:val="B22D6915240B46FBB2BDD3B97A5DC9E51"/>
    <w:rsid w:val="00941E4C"/>
    <w:rPr>
      <w:rFonts w:eastAsiaTheme="minorHAnsi"/>
      <w:lang w:eastAsia="en-US"/>
    </w:rPr>
  </w:style>
  <w:style w:type="paragraph" w:customStyle="1" w:styleId="1EB9DF9EE5484659B5720FEA904E92211">
    <w:name w:val="1EB9DF9EE5484659B5720FEA904E92211"/>
    <w:rsid w:val="00941E4C"/>
    <w:rPr>
      <w:rFonts w:eastAsiaTheme="minorHAnsi"/>
      <w:lang w:eastAsia="en-US"/>
    </w:rPr>
  </w:style>
  <w:style w:type="paragraph" w:customStyle="1" w:styleId="FF2167C2FBE44935B3EE76CCA5AC345D1">
    <w:name w:val="FF2167C2FBE44935B3EE76CCA5AC345D1"/>
    <w:rsid w:val="00941E4C"/>
    <w:rPr>
      <w:rFonts w:eastAsiaTheme="minorHAnsi"/>
      <w:lang w:eastAsia="en-US"/>
    </w:rPr>
  </w:style>
  <w:style w:type="paragraph" w:customStyle="1" w:styleId="4F6422E95E7B4F729D881FC78ED0AE5C1">
    <w:name w:val="4F6422E95E7B4F729D881FC78ED0AE5C1"/>
    <w:rsid w:val="00941E4C"/>
    <w:rPr>
      <w:rFonts w:eastAsiaTheme="minorHAnsi"/>
      <w:lang w:eastAsia="en-US"/>
    </w:rPr>
  </w:style>
  <w:style w:type="paragraph" w:customStyle="1" w:styleId="1C25D125CED44FE994BE9787845982A31">
    <w:name w:val="1C25D125CED44FE994BE9787845982A31"/>
    <w:rsid w:val="00941E4C"/>
    <w:rPr>
      <w:rFonts w:eastAsiaTheme="minorHAnsi"/>
      <w:lang w:eastAsia="en-US"/>
    </w:rPr>
  </w:style>
  <w:style w:type="paragraph" w:customStyle="1" w:styleId="ACA29CBA0E5A48A180098E07240BA852">
    <w:name w:val="ACA29CBA0E5A48A180098E07240BA852"/>
    <w:rsid w:val="00064A59"/>
  </w:style>
  <w:style w:type="paragraph" w:customStyle="1" w:styleId="858E83B3AC35444189DB7B135DDC984A">
    <w:name w:val="858E83B3AC35444189DB7B135DDC984A"/>
    <w:rsid w:val="00064A59"/>
  </w:style>
  <w:style w:type="paragraph" w:customStyle="1" w:styleId="5F49A3D89FF54888AF05C7FEDDD50F89">
    <w:name w:val="5F49A3D89FF54888AF05C7FEDDD50F89"/>
    <w:rsid w:val="00064A59"/>
  </w:style>
  <w:style w:type="paragraph" w:customStyle="1" w:styleId="14F9768F78C94EDEB1704E2FD91DDC77">
    <w:name w:val="14F9768F78C94EDEB1704E2FD91DDC77"/>
    <w:rsid w:val="00064A59"/>
  </w:style>
  <w:style w:type="paragraph" w:customStyle="1" w:styleId="6032B19054D44C0B8ED8AA8B588DDCA9">
    <w:name w:val="6032B19054D44C0B8ED8AA8B588DDCA9"/>
    <w:rsid w:val="00064A59"/>
  </w:style>
  <w:style w:type="paragraph" w:customStyle="1" w:styleId="03ADBE876C2B47D18FF95E62520C1BF0">
    <w:name w:val="03ADBE876C2B47D18FF95E62520C1BF0"/>
    <w:rsid w:val="00064A59"/>
  </w:style>
  <w:style w:type="paragraph" w:customStyle="1" w:styleId="636B72261E764EAEA229E260B074FE05">
    <w:name w:val="636B72261E764EAEA229E260B074FE05"/>
    <w:rsid w:val="00064A59"/>
  </w:style>
  <w:style w:type="paragraph" w:customStyle="1" w:styleId="F7CD49B03EDB48BE91DC13288C76965E">
    <w:name w:val="F7CD49B03EDB48BE91DC13288C76965E"/>
    <w:rsid w:val="00064A59"/>
  </w:style>
  <w:style w:type="paragraph" w:customStyle="1" w:styleId="60C4D80447324A5585744833E1E309CF">
    <w:name w:val="60C4D80447324A5585744833E1E309CF"/>
    <w:rsid w:val="00064A59"/>
  </w:style>
  <w:style w:type="paragraph" w:customStyle="1" w:styleId="53F7265379D44F6DA6CC753F87F78720">
    <w:name w:val="53F7265379D44F6DA6CC753F87F78720"/>
    <w:rsid w:val="00064A59"/>
  </w:style>
  <w:style w:type="paragraph" w:customStyle="1" w:styleId="3001D1891E5B4F529A2B7564A17949D5">
    <w:name w:val="3001D1891E5B4F529A2B7564A17949D5"/>
    <w:rsid w:val="00064A59"/>
  </w:style>
  <w:style w:type="paragraph" w:customStyle="1" w:styleId="5BB019E116194DE3863F2469E3B9FA07">
    <w:name w:val="5BB019E116194DE3863F2469E3B9FA07"/>
    <w:rsid w:val="00064A59"/>
  </w:style>
  <w:style w:type="paragraph" w:customStyle="1" w:styleId="2F9810628C4A4459BB17F577E3D4C899">
    <w:name w:val="2F9810628C4A4459BB17F577E3D4C899"/>
    <w:rsid w:val="00064A59"/>
  </w:style>
  <w:style w:type="paragraph" w:customStyle="1" w:styleId="B9F51E2B9B1642BEB5E5DE19A90ABE76">
    <w:name w:val="B9F51E2B9B1642BEB5E5DE19A90ABE76"/>
    <w:rsid w:val="00064A59"/>
  </w:style>
  <w:style w:type="paragraph" w:customStyle="1" w:styleId="B174516F122F45779F3E41A07F3E5C06">
    <w:name w:val="B174516F122F45779F3E41A07F3E5C06"/>
    <w:rsid w:val="00064A59"/>
  </w:style>
  <w:style w:type="paragraph" w:customStyle="1" w:styleId="983419AC47F54259B586EDDEA86F761B">
    <w:name w:val="983419AC47F54259B586EDDEA86F761B"/>
    <w:rsid w:val="00064A59"/>
  </w:style>
  <w:style w:type="paragraph" w:customStyle="1" w:styleId="42784C6FF7AE4F0583EB9DE067F6061E">
    <w:name w:val="42784C6FF7AE4F0583EB9DE067F6061E"/>
    <w:rsid w:val="00064A59"/>
  </w:style>
  <w:style w:type="paragraph" w:customStyle="1" w:styleId="D9D061BED5534D23A3FA3C43D46AE525">
    <w:name w:val="D9D061BED5534D23A3FA3C43D46AE525"/>
    <w:rsid w:val="00064A59"/>
  </w:style>
  <w:style w:type="paragraph" w:customStyle="1" w:styleId="B22136DFB846430FA5A9A42011E24865">
    <w:name w:val="B22136DFB846430FA5A9A42011E24865"/>
    <w:rsid w:val="00064A59"/>
  </w:style>
  <w:style w:type="paragraph" w:customStyle="1" w:styleId="66C4F23E1C6244918E49B149C005E2CD">
    <w:name w:val="66C4F23E1C6244918E49B149C005E2CD"/>
    <w:rsid w:val="00064A59"/>
  </w:style>
  <w:style w:type="paragraph" w:customStyle="1" w:styleId="1975E73AF1DA47CB84E6CCF8A944E63F">
    <w:name w:val="1975E73AF1DA47CB84E6CCF8A944E63F"/>
    <w:rsid w:val="00064A59"/>
  </w:style>
  <w:style w:type="paragraph" w:customStyle="1" w:styleId="89B596A08CB5456E99755D32361FFB71">
    <w:name w:val="89B596A08CB5456E99755D32361FFB71"/>
    <w:rsid w:val="00064A59"/>
  </w:style>
  <w:style w:type="paragraph" w:customStyle="1" w:styleId="8EC628AF388E4305A80CC120E88640D2">
    <w:name w:val="8EC628AF388E4305A80CC120E88640D2"/>
    <w:rsid w:val="00064A59"/>
  </w:style>
  <w:style w:type="paragraph" w:customStyle="1" w:styleId="5722A0B7181E4C4FAB6EA5B4DA5BBD2B">
    <w:name w:val="5722A0B7181E4C4FAB6EA5B4DA5BBD2B"/>
    <w:rsid w:val="00064A59"/>
  </w:style>
  <w:style w:type="paragraph" w:customStyle="1" w:styleId="0859E6CCECEB4D33A4DDDF58DA04B8F9">
    <w:name w:val="0859E6CCECEB4D33A4DDDF58DA04B8F9"/>
    <w:rsid w:val="00064A59"/>
  </w:style>
  <w:style w:type="paragraph" w:customStyle="1" w:styleId="D9C19EED8735438497299F1348B175D5">
    <w:name w:val="D9C19EED8735438497299F1348B175D5"/>
    <w:rsid w:val="00064A59"/>
  </w:style>
  <w:style w:type="paragraph" w:customStyle="1" w:styleId="FEAA4053E1BD409583EF7DC2816A1B66">
    <w:name w:val="FEAA4053E1BD409583EF7DC2816A1B66"/>
    <w:rsid w:val="00064A59"/>
  </w:style>
  <w:style w:type="paragraph" w:customStyle="1" w:styleId="A0EEDB984A554C9BA6C794774ADB1773">
    <w:name w:val="A0EEDB984A554C9BA6C794774ADB1773"/>
    <w:rsid w:val="00064A59"/>
  </w:style>
  <w:style w:type="paragraph" w:customStyle="1" w:styleId="1249A5778958430BB86697E1C89F1776">
    <w:name w:val="1249A5778958430BB86697E1C89F1776"/>
    <w:rsid w:val="00064A59"/>
  </w:style>
  <w:style w:type="paragraph" w:customStyle="1" w:styleId="8D7062FB0E764AB9BF85B3EB5D3073B0">
    <w:name w:val="8D7062FB0E764AB9BF85B3EB5D3073B0"/>
    <w:rsid w:val="00064A59"/>
  </w:style>
  <w:style w:type="paragraph" w:customStyle="1" w:styleId="AD5F04B97832427D9D29C609A19DFA7C">
    <w:name w:val="AD5F04B97832427D9D29C609A19DFA7C"/>
    <w:rsid w:val="00064A59"/>
  </w:style>
  <w:style w:type="paragraph" w:customStyle="1" w:styleId="76A16F40089C464FAFEFFE88AFD6A5C8">
    <w:name w:val="76A16F40089C464FAFEFFE88AFD6A5C8"/>
    <w:rsid w:val="00064A59"/>
  </w:style>
  <w:style w:type="paragraph" w:customStyle="1" w:styleId="6C5602921E964E6CB0FC493AEA645660">
    <w:name w:val="6C5602921E964E6CB0FC493AEA645660"/>
    <w:rsid w:val="00064A59"/>
  </w:style>
  <w:style w:type="paragraph" w:customStyle="1" w:styleId="CF6D6677ABC94F4988DF91A48B574C4D">
    <w:name w:val="CF6D6677ABC94F4988DF91A48B574C4D"/>
    <w:rsid w:val="00064A59"/>
  </w:style>
  <w:style w:type="paragraph" w:customStyle="1" w:styleId="61F8FC6850F54EBE8D02F3A847D9E16E">
    <w:name w:val="61F8FC6850F54EBE8D02F3A847D9E16E"/>
    <w:rsid w:val="00064A59"/>
  </w:style>
  <w:style w:type="paragraph" w:customStyle="1" w:styleId="05D6379186E24E48873BBD3A1437264D">
    <w:name w:val="05D6379186E24E48873BBD3A1437264D"/>
    <w:rsid w:val="00064A59"/>
  </w:style>
  <w:style w:type="paragraph" w:customStyle="1" w:styleId="09441896A166451F8E4A29B88C093B3A">
    <w:name w:val="09441896A166451F8E4A29B88C093B3A"/>
    <w:rsid w:val="00064A59"/>
  </w:style>
  <w:style w:type="paragraph" w:customStyle="1" w:styleId="9D41460E978A4D02BF22B779AB9BC0A2">
    <w:name w:val="9D41460E978A4D02BF22B779AB9BC0A2"/>
    <w:rsid w:val="00064A59"/>
  </w:style>
  <w:style w:type="paragraph" w:customStyle="1" w:styleId="299BE85DE78245168ED3308D8A1F43D6">
    <w:name w:val="299BE85DE78245168ED3308D8A1F43D6"/>
    <w:rsid w:val="00064A59"/>
  </w:style>
  <w:style w:type="paragraph" w:customStyle="1" w:styleId="2ED4ECEFA5C84B359A35FF85FC77D6EC">
    <w:name w:val="2ED4ECEFA5C84B359A35FF85FC77D6EC"/>
    <w:rsid w:val="00064A59"/>
  </w:style>
  <w:style w:type="paragraph" w:customStyle="1" w:styleId="DFCE981B302D46C9BA966471405638BC">
    <w:name w:val="DFCE981B302D46C9BA966471405638BC"/>
    <w:rsid w:val="00064A59"/>
  </w:style>
  <w:style w:type="paragraph" w:customStyle="1" w:styleId="C7E03D48D1F04777BC7C768BAB6911A7">
    <w:name w:val="C7E03D48D1F04777BC7C768BAB6911A7"/>
    <w:rsid w:val="00064A59"/>
  </w:style>
  <w:style w:type="paragraph" w:customStyle="1" w:styleId="9468F776742C46EE9334CB4813BDCE17">
    <w:name w:val="9468F776742C46EE9334CB4813BDCE17"/>
    <w:rsid w:val="00064A59"/>
  </w:style>
  <w:style w:type="paragraph" w:customStyle="1" w:styleId="F488F53513D44DCE87A56F07C4FA04D0">
    <w:name w:val="F488F53513D44DCE87A56F07C4FA04D0"/>
    <w:rsid w:val="00064A59"/>
  </w:style>
  <w:style w:type="paragraph" w:customStyle="1" w:styleId="4929D9F90B114DD892A699A344DC3005">
    <w:name w:val="4929D9F90B114DD892A699A344DC3005"/>
    <w:rsid w:val="00064A59"/>
  </w:style>
  <w:style w:type="paragraph" w:customStyle="1" w:styleId="825BDBA3591F40E386B064EEF7FB40BE">
    <w:name w:val="825BDBA3591F40E386B064EEF7FB40BE"/>
    <w:rsid w:val="00064A59"/>
  </w:style>
  <w:style w:type="paragraph" w:customStyle="1" w:styleId="819122E4D5D84DDAAF0D67235B068FD2">
    <w:name w:val="819122E4D5D84DDAAF0D67235B068FD2"/>
    <w:rsid w:val="00064A59"/>
  </w:style>
  <w:style w:type="paragraph" w:customStyle="1" w:styleId="0B999EA4EFFD4F36B23E51365E3DC54A">
    <w:name w:val="0B999EA4EFFD4F36B23E51365E3DC54A"/>
    <w:rsid w:val="00064A59"/>
  </w:style>
  <w:style w:type="paragraph" w:customStyle="1" w:styleId="6E336554883846E790F085565DFD244B">
    <w:name w:val="6E336554883846E790F085565DFD244B"/>
    <w:rsid w:val="00064A59"/>
  </w:style>
  <w:style w:type="paragraph" w:customStyle="1" w:styleId="CA58832F41FF4759A54074DAC36E50E3">
    <w:name w:val="CA58832F41FF4759A54074DAC36E50E3"/>
    <w:rsid w:val="00064A59"/>
  </w:style>
  <w:style w:type="paragraph" w:customStyle="1" w:styleId="275D553CE03648AE8D5BB74A431DCFFC">
    <w:name w:val="275D553CE03648AE8D5BB74A431DCFFC"/>
    <w:rsid w:val="00064A59"/>
  </w:style>
  <w:style w:type="paragraph" w:customStyle="1" w:styleId="ADB6565CF572481EB254B0141E67F538">
    <w:name w:val="ADB6565CF572481EB254B0141E67F538"/>
    <w:rsid w:val="00064A59"/>
  </w:style>
  <w:style w:type="paragraph" w:customStyle="1" w:styleId="DCDA6E3B5B0349B5B2CD83D0EF3C1642">
    <w:name w:val="DCDA6E3B5B0349B5B2CD83D0EF3C1642"/>
    <w:rsid w:val="00064A59"/>
  </w:style>
  <w:style w:type="paragraph" w:customStyle="1" w:styleId="BEC88686CCC34A86AFAA6A4B01B933C9">
    <w:name w:val="BEC88686CCC34A86AFAA6A4B01B933C9"/>
    <w:rsid w:val="00064A59"/>
  </w:style>
  <w:style w:type="paragraph" w:customStyle="1" w:styleId="2B3CE9CE505E4E21ADC784D54416E01E">
    <w:name w:val="2B3CE9CE505E4E21ADC784D54416E01E"/>
    <w:rsid w:val="00064A59"/>
  </w:style>
  <w:style w:type="paragraph" w:customStyle="1" w:styleId="712717CD2DAA4ADA90E94F91045C1550">
    <w:name w:val="712717CD2DAA4ADA90E94F91045C1550"/>
    <w:rsid w:val="00064A59"/>
  </w:style>
  <w:style w:type="paragraph" w:customStyle="1" w:styleId="9D00EF98DCC242A0AF0923CA618D1128">
    <w:name w:val="9D00EF98DCC242A0AF0923CA618D1128"/>
    <w:rsid w:val="00064A59"/>
  </w:style>
  <w:style w:type="paragraph" w:customStyle="1" w:styleId="5396F22671D746B98F58A30D6736ECBB">
    <w:name w:val="5396F22671D746B98F58A30D6736ECBB"/>
    <w:rsid w:val="00064A59"/>
  </w:style>
  <w:style w:type="paragraph" w:customStyle="1" w:styleId="4666421C7E8E4BAFA65BA30D658CA224">
    <w:name w:val="4666421C7E8E4BAFA65BA30D658CA224"/>
    <w:rsid w:val="00064A59"/>
  </w:style>
  <w:style w:type="paragraph" w:customStyle="1" w:styleId="21987FE9EB4346F69899C4FA258670FB">
    <w:name w:val="21987FE9EB4346F69899C4FA258670FB"/>
    <w:rsid w:val="00064A59"/>
  </w:style>
  <w:style w:type="paragraph" w:customStyle="1" w:styleId="E47773B8BA0845739F2177609B1F8600">
    <w:name w:val="E47773B8BA0845739F2177609B1F8600"/>
    <w:rsid w:val="00064A59"/>
  </w:style>
  <w:style w:type="paragraph" w:customStyle="1" w:styleId="A679BE3B2D2F41309F14617A319AF0B1">
    <w:name w:val="A679BE3B2D2F41309F14617A319AF0B1"/>
    <w:rsid w:val="00064A59"/>
  </w:style>
  <w:style w:type="paragraph" w:customStyle="1" w:styleId="3535B17783AA4387A78FC827A02693AD">
    <w:name w:val="3535B17783AA4387A78FC827A02693AD"/>
    <w:rsid w:val="00064A59"/>
  </w:style>
  <w:style w:type="paragraph" w:customStyle="1" w:styleId="D1EA98FDDF7F4136A4F78F0601B682CA">
    <w:name w:val="D1EA98FDDF7F4136A4F78F0601B682CA"/>
    <w:rsid w:val="00064A59"/>
  </w:style>
  <w:style w:type="paragraph" w:customStyle="1" w:styleId="EE2CD047EE2E47ABA8A2E5AA8309B1C2">
    <w:name w:val="EE2CD047EE2E47ABA8A2E5AA8309B1C2"/>
    <w:rsid w:val="00064A59"/>
  </w:style>
  <w:style w:type="paragraph" w:customStyle="1" w:styleId="FF5626E4F03B4E29BCDD4EAD2D9F302C">
    <w:name w:val="FF5626E4F03B4E29BCDD4EAD2D9F302C"/>
    <w:rsid w:val="00064A59"/>
  </w:style>
  <w:style w:type="paragraph" w:customStyle="1" w:styleId="C58C1381E68047FAB71789A925384E3A">
    <w:name w:val="C58C1381E68047FAB71789A925384E3A"/>
    <w:rsid w:val="00064A59"/>
  </w:style>
  <w:style w:type="paragraph" w:customStyle="1" w:styleId="F6B37AEA8E524AD889C458F69EE42367">
    <w:name w:val="F6B37AEA8E524AD889C458F69EE42367"/>
    <w:rsid w:val="00064A59"/>
  </w:style>
  <w:style w:type="paragraph" w:customStyle="1" w:styleId="15D3FB2159D341FDBC4469F663A17501">
    <w:name w:val="15D3FB2159D341FDBC4469F663A17501"/>
    <w:rsid w:val="00064A59"/>
  </w:style>
  <w:style w:type="paragraph" w:customStyle="1" w:styleId="F87D4B8213EB49E394CE3CA5B74B25D6">
    <w:name w:val="F87D4B8213EB49E394CE3CA5B74B25D6"/>
    <w:rsid w:val="00064A59"/>
  </w:style>
  <w:style w:type="paragraph" w:customStyle="1" w:styleId="B5EE4FBB688249338514198C76485817">
    <w:name w:val="B5EE4FBB688249338514198C76485817"/>
    <w:rsid w:val="00064A59"/>
  </w:style>
  <w:style w:type="paragraph" w:customStyle="1" w:styleId="1755C319C229444D995C295BA2BF4A91">
    <w:name w:val="1755C319C229444D995C295BA2BF4A91"/>
    <w:rsid w:val="00064A59"/>
  </w:style>
  <w:style w:type="paragraph" w:customStyle="1" w:styleId="76EFE9DC2F20425487451061F330C1E3">
    <w:name w:val="76EFE9DC2F20425487451061F330C1E3"/>
    <w:rsid w:val="003B3810"/>
  </w:style>
  <w:style w:type="paragraph" w:customStyle="1" w:styleId="A20BAD65ECD5460098141B8B1E9860BF">
    <w:name w:val="A20BAD65ECD5460098141B8B1E9860BF"/>
    <w:rsid w:val="003B3810"/>
  </w:style>
  <w:style w:type="paragraph" w:customStyle="1" w:styleId="0D8AD57D854249E4BB7D0758DE234921">
    <w:name w:val="0D8AD57D854249E4BB7D0758DE234921"/>
    <w:rsid w:val="003B3810"/>
  </w:style>
  <w:style w:type="paragraph" w:customStyle="1" w:styleId="B10EE91987FB4D3AA1CF2935C36CD584">
    <w:name w:val="B10EE91987FB4D3AA1CF2935C36CD584"/>
    <w:rsid w:val="003B3810"/>
  </w:style>
  <w:style w:type="paragraph" w:customStyle="1" w:styleId="001A4851E4FF4C8C8315F74C01C529CA">
    <w:name w:val="001A4851E4FF4C8C8315F74C01C529CA"/>
    <w:rsid w:val="003B3810"/>
  </w:style>
  <w:style w:type="paragraph" w:customStyle="1" w:styleId="5A38E7EB1BDA42F48790518B22EA0F7C">
    <w:name w:val="5A38E7EB1BDA42F48790518B22EA0F7C"/>
    <w:rsid w:val="003B3810"/>
  </w:style>
  <w:style w:type="paragraph" w:customStyle="1" w:styleId="6AB03308AA604D6DA6A0D076E70E2E55">
    <w:name w:val="6AB03308AA604D6DA6A0D076E70E2E55"/>
    <w:rsid w:val="003B3810"/>
  </w:style>
  <w:style w:type="paragraph" w:customStyle="1" w:styleId="3022E209EF4349EEBA4834F07A361B56">
    <w:name w:val="3022E209EF4349EEBA4834F07A361B56"/>
    <w:rsid w:val="003B3810"/>
  </w:style>
  <w:style w:type="paragraph" w:customStyle="1" w:styleId="1A7C4C2291064EACA81A0415CA13096F">
    <w:name w:val="1A7C4C2291064EACA81A0415CA13096F"/>
    <w:rsid w:val="003B3810"/>
  </w:style>
  <w:style w:type="paragraph" w:customStyle="1" w:styleId="A6B3C6FA546245A39D183E03445C1C7A">
    <w:name w:val="A6B3C6FA546245A39D183E03445C1C7A"/>
    <w:rsid w:val="003B3810"/>
  </w:style>
  <w:style w:type="paragraph" w:customStyle="1" w:styleId="FA486BEDC1E14F53B85034F21F3C8B3F">
    <w:name w:val="FA486BEDC1E14F53B85034F21F3C8B3F"/>
    <w:rsid w:val="003B3810"/>
  </w:style>
  <w:style w:type="paragraph" w:customStyle="1" w:styleId="14E2C38ECD2348A595AB92509CD174DB">
    <w:name w:val="14E2C38ECD2348A595AB92509CD174DB"/>
    <w:rsid w:val="003B3810"/>
  </w:style>
  <w:style w:type="paragraph" w:customStyle="1" w:styleId="23D460F2CBC845C6A93A5A1A917BFE0F">
    <w:name w:val="23D460F2CBC845C6A93A5A1A917BFE0F"/>
    <w:rsid w:val="003B3810"/>
  </w:style>
  <w:style w:type="paragraph" w:customStyle="1" w:styleId="04182CCA6EC1493B869B735CF6CBA6B6">
    <w:name w:val="04182CCA6EC1493B869B735CF6CBA6B6"/>
    <w:rsid w:val="003B3810"/>
  </w:style>
  <w:style w:type="paragraph" w:customStyle="1" w:styleId="FFDD05BEE2A34BC8976FBC51E66DBAB5">
    <w:name w:val="FFDD05BEE2A34BC8976FBC51E66DBAB5"/>
    <w:rsid w:val="003B3810"/>
  </w:style>
  <w:style w:type="paragraph" w:customStyle="1" w:styleId="050541215804448D86B969E725A9A8FB">
    <w:name w:val="050541215804448D86B969E725A9A8FB"/>
    <w:rsid w:val="003B3810"/>
  </w:style>
  <w:style w:type="paragraph" w:customStyle="1" w:styleId="D7D9D8D327A24C94979CE74691FC7D40">
    <w:name w:val="D7D9D8D327A24C94979CE74691FC7D40"/>
    <w:rsid w:val="003B3810"/>
  </w:style>
  <w:style w:type="paragraph" w:customStyle="1" w:styleId="CBDD252A19B442438C9CE2B652647CCC">
    <w:name w:val="CBDD252A19B442438C9CE2B652647CCC"/>
    <w:rsid w:val="003B3810"/>
  </w:style>
  <w:style w:type="paragraph" w:customStyle="1" w:styleId="0EBD50C6D8304771A8CBD918B8D90ECB">
    <w:name w:val="0EBD50C6D8304771A8CBD918B8D90ECB"/>
    <w:rsid w:val="003B3810"/>
  </w:style>
  <w:style w:type="paragraph" w:customStyle="1" w:styleId="E01FD89E072144588EC43A7617E1ED0E">
    <w:name w:val="E01FD89E072144588EC43A7617E1ED0E"/>
    <w:rsid w:val="003B3810"/>
  </w:style>
  <w:style w:type="paragraph" w:customStyle="1" w:styleId="2EB5EA0C2AA0440E9E7A0496ABCCE526">
    <w:name w:val="2EB5EA0C2AA0440E9E7A0496ABCCE526"/>
    <w:rsid w:val="003B3810"/>
  </w:style>
  <w:style w:type="paragraph" w:customStyle="1" w:styleId="D66A7A7674C04F4EA56E1E448D6A3A7B">
    <w:name w:val="D66A7A7674C04F4EA56E1E448D6A3A7B"/>
    <w:rsid w:val="003B3810"/>
  </w:style>
  <w:style w:type="paragraph" w:customStyle="1" w:styleId="2D3D9944CD504A44972C999B609642CD">
    <w:name w:val="2D3D9944CD504A44972C999B609642CD"/>
    <w:rsid w:val="003B3810"/>
  </w:style>
  <w:style w:type="paragraph" w:customStyle="1" w:styleId="3B6621C60B19492B81BD6748617064F5">
    <w:name w:val="3B6621C60B19492B81BD6748617064F5"/>
    <w:rsid w:val="003B3810"/>
  </w:style>
  <w:style w:type="paragraph" w:customStyle="1" w:styleId="F5B242FDB0A445B3A7DA0E38FB7CAC6A">
    <w:name w:val="F5B242FDB0A445B3A7DA0E38FB7CAC6A"/>
    <w:rsid w:val="003B3810"/>
  </w:style>
  <w:style w:type="paragraph" w:customStyle="1" w:styleId="588A338FB07A498FB63CB0C1B8439BB9">
    <w:name w:val="588A338FB07A498FB63CB0C1B8439BB9"/>
    <w:rsid w:val="003B3810"/>
  </w:style>
  <w:style w:type="paragraph" w:customStyle="1" w:styleId="27EC475438B742F6A89C6F78F6C15A2A">
    <w:name w:val="27EC475438B742F6A89C6F78F6C15A2A"/>
    <w:rsid w:val="003B3810"/>
  </w:style>
  <w:style w:type="paragraph" w:customStyle="1" w:styleId="7E1794A3835B492CB829013710307D90">
    <w:name w:val="7E1794A3835B492CB829013710307D90"/>
    <w:rsid w:val="003B3810"/>
  </w:style>
  <w:style w:type="paragraph" w:customStyle="1" w:styleId="562A5C5E47BC434AB23B9FB281489C95">
    <w:name w:val="562A5C5E47BC434AB23B9FB281489C95"/>
    <w:rsid w:val="003B3810"/>
  </w:style>
  <w:style w:type="paragraph" w:customStyle="1" w:styleId="71F46A7A26F645ADA6AF938279C15DE3">
    <w:name w:val="71F46A7A26F645ADA6AF938279C15DE3"/>
    <w:rsid w:val="003B3810"/>
  </w:style>
  <w:style w:type="paragraph" w:customStyle="1" w:styleId="05B38D25771446BD881B1D1C5F0AA6D3">
    <w:name w:val="05B38D25771446BD881B1D1C5F0AA6D3"/>
    <w:rsid w:val="003B3810"/>
  </w:style>
  <w:style w:type="paragraph" w:customStyle="1" w:styleId="08042CF3DF5D4721BEC145CE00875670">
    <w:name w:val="08042CF3DF5D4721BEC145CE00875670"/>
    <w:rsid w:val="003B3810"/>
  </w:style>
  <w:style w:type="paragraph" w:customStyle="1" w:styleId="B1167FCDB63F4D7FBA1E2B67FB872E86">
    <w:name w:val="B1167FCDB63F4D7FBA1E2B67FB872E86"/>
    <w:rsid w:val="003B3810"/>
  </w:style>
  <w:style w:type="paragraph" w:customStyle="1" w:styleId="A2923430D1AD4147896895E17930A487">
    <w:name w:val="A2923430D1AD4147896895E17930A487"/>
    <w:rsid w:val="003B3810"/>
  </w:style>
  <w:style w:type="paragraph" w:customStyle="1" w:styleId="26AE58FC0F654139B12A6129487896AB">
    <w:name w:val="26AE58FC0F654139B12A6129487896AB"/>
    <w:rsid w:val="003B3810"/>
  </w:style>
  <w:style w:type="paragraph" w:customStyle="1" w:styleId="89545B3C26984C55AEC305F91EB3316C">
    <w:name w:val="89545B3C26984C55AEC305F91EB3316C"/>
    <w:rsid w:val="003B3810"/>
  </w:style>
  <w:style w:type="paragraph" w:customStyle="1" w:styleId="1E412A2501A244B89008F7FE3E70F889">
    <w:name w:val="1E412A2501A244B89008F7FE3E70F889"/>
    <w:rsid w:val="003B3810"/>
  </w:style>
  <w:style w:type="paragraph" w:customStyle="1" w:styleId="62C6B6F4656F488C8AEDDC7F3245AC52">
    <w:name w:val="62C6B6F4656F488C8AEDDC7F3245AC52"/>
    <w:rsid w:val="003B3810"/>
  </w:style>
  <w:style w:type="paragraph" w:customStyle="1" w:styleId="3B9FD223ECB54F15AFCF831A5375AE0D">
    <w:name w:val="3B9FD223ECB54F15AFCF831A5375AE0D"/>
    <w:rsid w:val="003B3810"/>
  </w:style>
  <w:style w:type="paragraph" w:customStyle="1" w:styleId="048B5E612204452D80BB1B1567914EBD">
    <w:name w:val="048B5E612204452D80BB1B1567914EBD"/>
    <w:rsid w:val="003B3810"/>
  </w:style>
  <w:style w:type="paragraph" w:customStyle="1" w:styleId="9332AA0A08304EA194A3A4BC3FCFC9E1">
    <w:name w:val="9332AA0A08304EA194A3A4BC3FCFC9E1"/>
    <w:rsid w:val="003B3810"/>
  </w:style>
  <w:style w:type="paragraph" w:customStyle="1" w:styleId="6BD9AABB1B77410AB50A3F994EB7FE08">
    <w:name w:val="6BD9AABB1B77410AB50A3F994EB7FE08"/>
    <w:rsid w:val="003B3810"/>
    <w:rPr>
      <w:rFonts w:eastAsiaTheme="minorHAnsi"/>
      <w:lang w:eastAsia="en-US"/>
    </w:rPr>
  </w:style>
  <w:style w:type="paragraph" w:customStyle="1" w:styleId="7C8B5A9B3E634AC08F0F83F204BA0C29">
    <w:name w:val="7C8B5A9B3E634AC08F0F83F204BA0C29"/>
    <w:rsid w:val="003B3810"/>
    <w:rPr>
      <w:rFonts w:eastAsiaTheme="minorHAnsi"/>
      <w:lang w:eastAsia="en-US"/>
    </w:rPr>
  </w:style>
  <w:style w:type="paragraph" w:customStyle="1" w:styleId="C15B4C404C9D484F846C1D202ABC2958">
    <w:name w:val="C15B4C404C9D484F846C1D202ABC2958"/>
    <w:rsid w:val="003B3810"/>
    <w:rPr>
      <w:rFonts w:eastAsiaTheme="minorHAnsi"/>
      <w:lang w:eastAsia="en-US"/>
    </w:rPr>
  </w:style>
  <w:style w:type="paragraph" w:customStyle="1" w:styleId="76EFE9DC2F20425487451061F330C1E31">
    <w:name w:val="76EFE9DC2F20425487451061F330C1E31"/>
    <w:rsid w:val="003B3810"/>
    <w:rPr>
      <w:rFonts w:eastAsiaTheme="minorHAnsi"/>
      <w:lang w:eastAsia="en-US"/>
    </w:rPr>
  </w:style>
  <w:style w:type="paragraph" w:customStyle="1" w:styleId="562A5C5E47BC434AB23B9FB281489C951">
    <w:name w:val="562A5C5E47BC434AB23B9FB281489C951"/>
    <w:rsid w:val="003B3810"/>
    <w:rPr>
      <w:rFonts w:eastAsiaTheme="minorHAnsi"/>
      <w:lang w:eastAsia="en-US"/>
    </w:rPr>
  </w:style>
  <w:style w:type="paragraph" w:customStyle="1" w:styleId="71F46A7A26F645ADA6AF938279C15DE31">
    <w:name w:val="71F46A7A26F645ADA6AF938279C15DE31"/>
    <w:rsid w:val="003B3810"/>
    <w:rPr>
      <w:rFonts w:eastAsiaTheme="minorHAnsi"/>
      <w:lang w:eastAsia="en-US"/>
    </w:rPr>
  </w:style>
  <w:style w:type="paragraph" w:customStyle="1" w:styleId="05B38D25771446BD881B1D1C5F0AA6D31">
    <w:name w:val="05B38D25771446BD881B1D1C5F0AA6D31"/>
    <w:rsid w:val="003B3810"/>
    <w:rPr>
      <w:rFonts w:eastAsiaTheme="minorHAnsi"/>
      <w:lang w:eastAsia="en-US"/>
    </w:rPr>
  </w:style>
  <w:style w:type="paragraph" w:customStyle="1" w:styleId="08042CF3DF5D4721BEC145CE008756701">
    <w:name w:val="08042CF3DF5D4721BEC145CE008756701"/>
    <w:rsid w:val="003B3810"/>
    <w:rPr>
      <w:rFonts w:eastAsiaTheme="minorHAnsi"/>
      <w:lang w:eastAsia="en-US"/>
    </w:rPr>
  </w:style>
  <w:style w:type="paragraph" w:customStyle="1" w:styleId="B1167FCDB63F4D7FBA1E2B67FB872E861">
    <w:name w:val="B1167FCDB63F4D7FBA1E2B67FB872E861"/>
    <w:rsid w:val="003B3810"/>
    <w:rPr>
      <w:rFonts w:eastAsiaTheme="minorHAnsi"/>
      <w:lang w:eastAsia="en-US"/>
    </w:rPr>
  </w:style>
  <w:style w:type="paragraph" w:customStyle="1" w:styleId="A2923430D1AD4147896895E17930A4871">
    <w:name w:val="A2923430D1AD4147896895E17930A4871"/>
    <w:rsid w:val="003B3810"/>
    <w:rPr>
      <w:rFonts w:eastAsiaTheme="minorHAnsi"/>
      <w:lang w:eastAsia="en-US"/>
    </w:rPr>
  </w:style>
  <w:style w:type="paragraph" w:customStyle="1" w:styleId="26AE58FC0F654139B12A6129487896AB1">
    <w:name w:val="26AE58FC0F654139B12A6129487896AB1"/>
    <w:rsid w:val="003B3810"/>
    <w:rPr>
      <w:rFonts w:eastAsiaTheme="minorHAnsi"/>
      <w:lang w:eastAsia="en-US"/>
    </w:rPr>
  </w:style>
  <w:style w:type="paragraph" w:customStyle="1" w:styleId="89545B3C26984C55AEC305F91EB3316C1">
    <w:name w:val="89545B3C26984C55AEC305F91EB3316C1"/>
    <w:rsid w:val="003B3810"/>
    <w:rPr>
      <w:rFonts w:eastAsiaTheme="minorHAnsi"/>
      <w:lang w:eastAsia="en-US"/>
    </w:rPr>
  </w:style>
  <w:style w:type="paragraph" w:customStyle="1" w:styleId="1E412A2501A244B89008F7FE3E70F8891">
    <w:name w:val="1E412A2501A244B89008F7FE3E70F8891"/>
    <w:rsid w:val="003B3810"/>
    <w:rPr>
      <w:rFonts w:eastAsiaTheme="minorHAnsi"/>
      <w:lang w:eastAsia="en-US"/>
    </w:rPr>
  </w:style>
  <w:style w:type="paragraph" w:customStyle="1" w:styleId="62C6B6F4656F488C8AEDDC7F3245AC521">
    <w:name w:val="62C6B6F4656F488C8AEDDC7F3245AC521"/>
    <w:rsid w:val="003B3810"/>
    <w:rPr>
      <w:rFonts w:eastAsiaTheme="minorHAnsi"/>
      <w:lang w:eastAsia="en-US"/>
    </w:rPr>
  </w:style>
  <w:style w:type="paragraph" w:customStyle="1" w:styleId="4337DF9204234613A2F211E5DDA3EE9D">
    <w:name w:val="4337DF9204234613A2F211E5DDA3EE9D"/>
    <w:rsid w:val="003B3810"/>
    <w:rPr>
      <w:rFonts w:eastAsiaTheme="minorHAnsi"/>
      <w:lang w:eastAsia="en-US"/>
    </w:rPr>
  </w:style>
  <w:style w:type="paragraph" w:customStyle="1" w:styleId="3B9FD223ECB54F15AFCF831A5375AE0D1">
    <w:name w:val="3B9FD223ECB54F15AFCF831A5375AE0D1"/>
    <w:rsid w:val="003B3810"/>
    <w:rPr>
      <w:rFonts w:eastAsiaTheme="minorHAnsi"/>
      <w:lang w:eastAsia="en-US"/>
    </w:rPr>
  </w:style>
  <w:style w:type="paragraph" w:customStyle="1" w:styleId="048B5E612204452D80BB1B1567914EBD1">
    <w:name w:val="048B5E612204452D80BB1B1567914EBD1"/>
    <w:rsid w:val="003B3810"/>
    <w:rPr>
      <w:rFonts w:eastAsiaTheme="minorHAnsi"/>
      <w:lang w:eastAsia="en-US"/>
    </w:rPr>
  </w:style>
  <w:style w:type="paragraph" w:customStyle="1" w:styleId="9332AA0A08304EA194A3A4BC3FCFC9E11">
    <w:name w:val="9332AA0A08304EA194A3A4BC3FCFC9E11"/>
    <w:rsid w:val="003B3810"/>
    <w:rPr>
      <w:rFonts w:eastAsiaTheme="minorHAnsi"/>
      <w:lang w:eastAsia="en-US"/>
    </w:rPr>
  </w:style>
  <w:style w:type="paragraph" w:customStyle="1" w:styleId="E9EC6D23858A4411ACB416797140CDC5">
    <w:name w:val="E9EC6D23858A4411ACB416797140CDC5"/>
    <w:rsid w:val="003B3810"/>
    <w:rPr>
      <w:rFonts w:eastAsiaTheme="minorHAnsi"/>
      <w:lang w:eastAsia="en-US"/>
    </w:rPr>
  </w:style>
  <w:style w:type="paragraph" w:customStyle="1" w:styleId="7845E231B6E14D5FB9A4BAED134CE3F91">
    <w:name w:val="7845E231B6E14D5FB9A4BAED134CE3F91"/>
    <w:rsid w:val="003B3810"/>
    <w:rPr>
      <w:rFonts w:eastAsiaTheme="minorHAnsi"/>
      <w:lang w:eastAsia="en-US"/>
    </w:rPr>
  </w:style>
  <w:style w:type="paragraph" w:customStyle="1" w:styleId="1249A5778958430BB86697E1C89F17761">
    <w:name w:val="1249A5778958430BB86697E1C89F17761"/>
    <w:rsid w:val="003B3810"/>
    <w:rPr>
      <w:rFonts w:eastAsiaTheme="minorHAnsi"/>
      <w:lang w:eastAsia="en-US"/>
    </w:rPr>
  </w:style>
  <w:style w:type="paragraph" w:customStyle="1" w:styleId="8D7062FB0E764AB9BF85B3EB5D3073B01">
    <w:name w:val="8D7062FB0E764AB9BF85B3EB5D3073B01"/>
    <w:rsid w:val="003B3810"/>
    <w:rPr>
      <w:rFonts w:eastAsiaTheme="minorHAnsi"/>
      <w:lang w:eastAsia="en-US"/>
    </w:rPr>
  </w:style>
  <w:style w:type="paragraph" w:customStyle="1" w:styleId="AD5F04B97832427D9D29C609A19DFA7C1">
    <w:name w:val="AD5F04B97832427D9D29C609A19DFA7C1"/>
    <w:rsid w:val="003B3810"/>
    <w:rPr>
      <w:rFonts w:eastAsiaTheme="minorHAnsi"/>
      <w:lang w:eastAsia="en-US"/>
    </w:rPr>
  </w:style>
  <w:style w:type="paragraph" w:customStyle="1" w:styleId="76A16F40089C464FAFEFFE88AFD6A5C81">
    <w:name w:val="76A16F40089C464FAFEFFE88AFD6A5C81"/>
    <w:rsid w:val="003B3810"/>
    <w:rPr>
      <w:rFonts w:eastAsiaTheme="minorHAnsi"/>
      <w:lang w:eastAsia="en-US"/>
    </w:rPr>
  </w:style>
  <w:style w:type="paragraph" w:customStyle="1" w:styleId="09441896A166451F8E4A29B88C093B3A1">
    <w:name w:val="09441896A166451F8E4A29B88C093B3A1"/>
    <w:rsid w:val="003B3810"/>
    <w:rPr>
      <w:rFonts w:eastAsiaTheme="minorHAnsi"/>
      <w:lang w:eastAsia="en-US"/>
    </w:rPr>
  </w:style>
  <w:style w:type="paragraph" w:customStyle="1" w:styleId="9D41460E978A4D02BF22B779AB9BC0A21">
    <w:name w:val="9D41460E978A4D02BF22B779AB9BC0A21"/>
    <w:rsid w:val="003B3810"/>
    <w:rPr>
      <w:rFonts w:eastAsiaTheme="minorHAnsi"/>
      <w:lang w:eastAsia="en-US"/>
    </w:rPr>
  </w:style>
  <w:style w:type="paragraph" w:customStyle="1" w:styleId="299BE85DE78245168ED3308D8A1F43D61">
    <w:name w:val="299BE85DE78245168ED3308D8A1F43D61"/>
    <w:rsid w:val="003B3810"/>
    <w:rPr>
      <w:rFonts w:eastAsiaTheme="minorHAnsi"/>
      <w:lang w:eastAsia="en-US"/>
    </w:rPr>
  </w:style>
  <w:style w:type="paragraph" w:customStyle="1" w:styleId="2ED4ECEFA5C84B359A35FF85FC77D6EC1">
    <w:name w:val="2ED4ECEFA5C84B359A35FF85FC77D6EC1"/>
    <w:rsid w:val="003B3810"/>
    <w:rPr>
      <w:rFonts w:eastAsiaTheme="minorHAnsi"/>
      <w:lang w:eastAsia="en-US"/>
    </w:rPr>
  </w:style>
  <w:style w:type="paragraph" w:customStyle="1" w:styleId="4929D9F90B114DD892A699A344DC30051">
    <w:name w:val="4929D9F90B114DD892A699A344DC30051"/>
    <w:rsid w:val="003B3810"/>
    <w:rPr>
      <w:rFonts w:eastAsiaTheme="minorHAnsi"/>
      <w:lang w:eastAsia="en-US"/>
    </w:rPr>
  </w:style>
  <w:style w:type="paragraph" w:customStyle="1" w:styleId="825BDBA3591F40E386B064EEF7FB40BE1">
    <w:name w:val="825BDBA3591F40E386B064EEF7FB40BE1"/>
    <w:rsid w:val="003B3810"/>
    <w:rPr>
      <w:rFonts w:eastAsiaTheme="minorHAnsi"/>
      <w:lang w:eastAsia="en-US"/>
    </w:rPr>
  </w:style>
  <w:style w:type="paragraph" w:customStyle="1" w:styleId="819122E4D5D84DDAAF0D67235B068FD21">
    <w:name w:val="819122E4D5D84DDAAF0D67235B068FD21"/>
    <w:rsid w:val="003B3810"/>
    <w:rPr>
      <w:rFonts w:eastAsiaTheme="minorHAnsi"/>
      <w:lang w:eastAsia="en-US"/>
    </w:rPr>
  </w:style>
  <w:style w:type="paragraph" w:customStyle="1" w:styleId="0B999EA4EFFD4F36B23E51365E3DC54A1">
    <w:name w:val="0B999EA4EFFD4F36B23E51365E3DC54A1"/>
    <w:rsid w:val="003B3810"/>
    <w:rPr>
      <w:rFonts w:eastAsiaTheme="minorHAnsi"/>
      <w:lang w:eastAsia="en-US"/>
    </w:rPr>
  </w:style>
  <w:style w:type="paragraph" w:customStyle="1" w:styleId="DCDA6E3B5B0349B5B2CD83D0EF3C16421">
    <w:name w:val="DCDA6E3B5B0349B5B2CD83D0EF3C16421"/>
    <w:rsid w:val="003B3810"/>
    <w:rPr>
      <w:rFonts w:eastAsiaTheme="minorHAnsi"/>
      <w:lang w:eastAsia="en-US"/>
    </w:rPr>
  </w:style>
  <w:style w:type="paragraph" w:customStyle="1" w:styleId="BEC88686CCC34A86AFAA6A4B01B933C91">
    <w:name w:val="BEC88686CCC34A86AFAA6A4B01B933C91"/>
    <w:rsid w:val="003B3810"/>
    <w:rPr>
      <w:rFonts w:eastAsiaTheme="minorHAnsi"/>
      <w:lang w:eastAsia="en-US"/>
    </w:rPr>
  </w:style>
  <w:style w:type="paragraph" w:customStyle="1" w:styleId="2B3CE9CE505E4E21ADC784D54416E01E1">
    <w:name w:val="2B3CE9CE505E4E21ADC784D54416E01E1"/>
    <w:rsid w:val="003B3810"/>
    <w:rPr>
      <w:rFonts w:eastAsiaTheme="minorHAnsi"/>
      <w:lang w:eastAsia="en-US"/>
    </w:rPr>
  </w:style>
  <w:style w:type="paragraph" w:customStyle="1" w:styleId="712717CD2DAA4ADA90E94F91045C15501">
    <w:name w:val="712717CD2DAA4ADA90E94F91045C15501"/>
    <w:rsid w:val="003B3810"/>
    <w:rPr>
      <w:rFonts w:eastAsiaTheme="minorHAnsi"/>
      <w:lang w:eastAsia="en-US"/>
    </w:rPr>
  </w:style>
  <w:style w:type="paragraph" w:customStyle="1" w:styleId="E47773B8BA0845739F2177609B1F86001">
    <w:name w:val="E47773B8BA0845739F2177609B1F86001"/>
    <w:rsid w:val="003B3810"/>
    <w:rPr>
      <w:rFonts w:eastAsiaTheme="minorHAnsi"/>
      <w:lang w:eastAsia="en-US"/>
    </w:rPr>
  </w:style>
  <w:style w:type="paragraph" w:customStyle="1" w:styleId="A679BE3B2D2F41309F14617A319AF0B11">
    <w:name w:val="A679BE3B2D2F41309F14617A319AF0B11"/>
    <w:rsid w:val="003B3810"/>
    <w:rPr>
      <w:rFonts w:eastAsiaTheme="minorHAnsi"/>
      <w:lang w:eastAsia="en-US"/>
    </w:rPr>
  </w:style>
  <w:style w:type="paragraph" w:customStyle="1" w:styleId="3535B17783AA4387A78FC827A02693AD1">
    <w:name w:val="3535B17783AA4387A78FC827A02693AD1"/>
    <w:rsid w:val="003B3810"/>
    <w:rPr>
      <w:rFonts w:eastAsiaTheme="minorHAnsi"/>
      <w:lang w:eastAsia="en-US"/>
    </w:rPr>
  </w:style>
  <w:style w:type="paragraph" w:customStyle="1" w:styleId="D1EA98FDDF7F4136A4F78F0601B682CA1">
    <w:name w:val="D1EA98FDDF7F4136A4F78F0601B682CA1"/>
    <w:rsid w:val="003B3810"/>
    <w:rPr>
      <w:rFonts w:eastAsiaTheme="minorHAnsi"/>
      <w:lang w:eastAsia="en-US"/>
    </w:rPr>
  </w:style>
  <w:style w:type="paragraph" w:customStyle="1" w:styleId="15D3FB2159D341FDBC4469F663A175011">
    <w:name w:val="15D3FB2159D341FDBC4469F663A175011"/>
    <w:rsid w:val="003B3810"/>
    <w:rPr>
      <w:rFonts w:eastAsiaTheme="minorHAnsi"/>
      <w:lang w:eastAsia="en-US"/>
    </w:rPr>
  </w:style>
  <w:style w:type="paragraph" w:customStyle="1" w:styleId="F87D4B8213EB49E394CE3CA5B74B25D61">
    <w:name w:val="F87D4B8213EB49E394CE3CA5B74B25D61"/>
    <w:rsid w:val="003B3810"/>
    <w:rPr>
      <w:rFonts w:eastAsiaTheme="minorHAnsi"/>
      <w:lang w:eastAsia="en-US"/>
    </w:rPr>
  </w:style>
  <w:style w:type="paragraph" w:customStyle="1" w:styleId="B5EE4FBB688249338514198C764858171">
    <w:name w:val="B5EE4FBB688249338514198C764858171"/>
    <w:rsid w:val="003B3810"/>
    <w:rPr>
      <w:rFonts w:eastAsiaTheme="minorHAnsi"/>
      <w:lang w:eastAsia="en-US"/>
    </w:rPr>
  </w:style>
  <w:style w:type="paragraph" w:customStyle="1" w:styleId="1755C319C229444D995C295BA2BF4A911">
    <w:name w:val="1755C319C229444D995C295BA2BF4A911"/>
    <w:rsid w:val="003B3810"/>
    <w:rPr>
      <w:rFonts w:eastAsiaTheme="minorHAnsi"/>
      <w:lang w:eastAsia="en-US"/>
    </w:rPr>
  </w:style>
  <w:style w:type="paragraph" w:customStyle="1" w:styleId="1525315BC19C4F4AA20CBAC687D9EAA7">
    <w:name w:val="1525315BC19C4F4AA20CBAC687D9EAA7"/>
    <w:rsid w:val="003B3810"/>
  </w:style>
  <w:style w:type="paragraph" w:customStyle="1" w:styleId="7D30D1996CCB47D38EBE90DBE81E789F">
    <w:name w:val="7D30D1996CCB47D38EBE90DBE81E789F"/>
    <w:rsid w:val="003B3810"/>
  </w:style>
  <w:style w:type="paragraph" w:customStyle="1" w:styleId="2C101A76068645729FC901B44A370D96">
    <w:name w:val="2C101A76068645729FC901B44A370D96"/>
    <w:rsid w:val="003B3810"/>
  </w:style>
  <w:style w:type="paragraph" w:customStyle="1" w:styleId="8E910F0D738C4ED9A54246660AA15405">
    <w:name w:val="8E910F0D738C4ED9A54246660AA15405"/>
    <w:rsid w:val="003B3810"/>
  </w:style>
  <w:style w:type="paragraph" w:customStyle="1" w:styleId="EBF74F3DA5204707B9A15CE1C30B75BE">
    <w:name w:val="EBF74F3DA5204707B9A15CE1C30B75BE"/>
    <w:rsid w:val="003B3810"/>
  </w:style>
  <w:style w:type="paragraph" w:customStyle="1" w:styleId="8722D98E80314388A3D50BF15B5824B7">
    <w:name w:val="8722D98E80314388A3D50BF15B5824B7"/>
    <w:rsid w:val="003B3810"/>
  </w:style>
  <w:style w:type="paragraph" w:customStyle="1" w:styleId="D409F141F12046788B3009041EDDD23A">
    <w:name w:val="D409F141F12046788B3009041EDDD23A"/>
    <w:rsid w:val="00DE278C"/>
  </w:style>
  <w:style w:type="paragraph" w:customStyle="1" w:styleId="CB95A9DE45854AD2AB80995971425AFD">
    <w:name w:val="CB95A9DE45854AD2AB80995971425AFD"/>
    <w:rsid w:val="002A537D"/>
  </w:style>
  <w:style w:type="paragraph" w:customStyle="1" w:styleId="8EEAD797F08046EC89A32BD3D2748757">
    <w:name w:val="8EEAD797F08046EC89A32BD3D2748757"/>
    <w:rsid w:val="002A537D"/>
  </w:style>
  <w:style w:type="paragraph" w:customStyle="1" w:styleId="422B32A49844412F8EE4C6B2B7BF8163">
    <w:name w:val="422B32A49844412F8EE4C6B2B7BF8163"/>
    <w:rsid w:val="002A537D"/>
  </w:style>
  <w:style w:type="paragraph" w:customStyle="1" w:styleId="71392D0FE2BB4AAE8756326AD9C02AE1">
    <w:name w:val="71392D0FE2BB4AAE8756326AD9C02AE1"/>
    <w:rsid w:val="002A537D"/>
  </w:style>
  <w:style w:type="paragraph" w:customStyle="1" w:styleId="027B51BE2FC74AC6850202D7B6BA8469">
    <w:name w:val="027B51BE2FC74AC6850202D7B6BA8469"/>
    <w:rsid w:val="002A537D"/>
  </w:style>
  <w:style w:type="paragraph" w:customStyle="1" w:styleId="E593917C8E084EEFA5D1A3B6CFD775FB">
    <w:name w:val="E593917C8E084EEFA5D1A3B6CFD775FB"/>
    <w:rsid w:val="002A537D"/>
  </w:style>
  <w:style w:type="paragraph" w:customStyle="1" w:styleId="6BD9AABB1B77410AB50A3F994EB7FE081">
    <w:name w:val="6BD9AABB1B77410AB50A3F994EB7FE081"/>
    <w:rsid w:val="00BE2D07"/>
    <w:rPr>
      <w:rFonts w:eastAsiaTheme="minorHAnsi"/>
      <w:lang w:eastAsia="en-US"/>
    </w:rPr>
  </w:style>
  <w:style w:type="paragraph" w:customStyle="1" w:styleId="7C8B5A9B3E634AC08F0F83F204BA0C291">
    <w:name w:val="7C8B5A9B3E634AC08F0F83F204BA0C291"/>
    <w:rsid w:val="00BE2D07"/>
    <w:rPr>
      <w:rFonts w:eastAsiaTheme="minorHAnsi"/>
      <w:lang w:eastAsia="en-US"/>
    </w:rPr>
  </w:style>
  <w:style w:type="paragraph" w:customStyle="1" w:styleId="C15B4C404C9D484F846C1D202ABC29581">
    <w:name w:val="C15B4C404C9D484F846C1D202ABC29581"/>
    <w:rsid w:val="00BE2D07"/>
    <w:rPr>
      <w:rFonts w:eastAsiaTheme="minorHAnsi"/>
      <w:lang w:eastAsia="en-US"/>
    </w:rPr>
  </w:style>
  <w:style w:type="paragraph" w:customStyle="1" w:styleId="76EFE9DC2F20425487451061F330C1E32">
    <w:name w:val="76EFE9DC2F20425487451061F330C1E32"/>
    <w:rsid w:val="00BE2D07"/>
    <w:rPr>
      <w:rFonts w:eastAsiaTheme="minorHAnsi"/>
      <w:lang w:eastAsia="en-US"/>
    </w:rPr>
  </w:style>
  <w:style w:type="paragraph" w:customStyle="1" w:styleId="562A5C5E47BC434AB23B9FB281489C952">
    <w:name w:val="562A5C5E47BC434AB23B9FB281489C952"/>
    <w:rsid w:val="00BE2D07"/>
    <w:rPr>
      <w:rFonts w:eastAsiaTheme="minorHAnsi"/>
      <w:lang w:eastAsia="en-US"/>
    </w:rPr>
  </w:style>
  <w:style w:type="paragraph" w:customStyle="1" w:styleId="71F46A7A26F645ADA6AF938279C15DE32">
    <w:name w:val="71F46A7A26F645ADA6AF938279C15DE32"/>
    <w:rsid w:val="00BE2D07"/>
    <w:rPr>
      <w:rFonts w:eastAsiaTheme="minorHAnsi"/>
      <w:lang w:eastAsia="en-US"/>
    </w:rPr>
  </w:style>
  <w:style w:type="paragraph" w:customStyle="1" w:styleId="05B38D25771446BD881B1D1C5F0AA6D32">
    <w:name w:val="05B38D25771446BD881B1D1C5F0AA6D32"/>
    <w:rsid w:val="00BE2D07"/>
    <w:rPr>
      <w:rFonts w:eastAsiaTheme="minorHAnsi"/>
      <w:lang w:eastAsia="en-US"/>
    </w:rPr>
  </w:style>
  <w:style w:type="paragraph" w:customStyle="1" w:styleId="4337DF9204234613A2F211E5DDA3EE9D1">
    <w:name w:val="4337DF9204234613A2F211E5DDA3EE9D1"/>
    <w:rsid w:val="00BE2D07"/>
    <w:rPr>
      <w:rFonts w:eastAsiaTheme="minorHAnsi"/>
      <w:lang w:eastAsia="en-US"/>
    </w:rPr>
  </w:style>
  <w:style w:type="paragraph" w:customStyle="1" w:styleId="2C101A76068645729FC901B44A370D961">
    <w:name w:val="2C101A76068645729FC901B44A370D961"/>
    <w:rsid w:val="00BE2D07"/>
    <w:rPr>
      <w:rFonts w:eastAsiaTheme="minorHAnsi"/>
      <w:lang w:eastAsia="en-US"/>
    </w:rPr>
  </w:style>
  <w:style w:type="paragraph" w:customStyle="1" w:styleId="8E910F0D738C4ED9A54246660AA154051">
    <w:name w:val="8E910F0D738C4ED9A54246660AA154051"/>
    <w:rsid w:val="00BE2D07"/>
    <w:rPr>
      <w:rFonts w:eastAsiaTheme="minorHAnsi"/>
      <w:lang w:eastAsia="en-US"/>
    </w:rPr>
  </w:style>
  <w:style w:type="paragraph" w:customStyle="1" w:styleId="EBF74F3DA5204707B9A15CE1C30B75BE1">
    <w:name w:val="EBF74F3DA5204707B9A15CE1C30B75BE1"/>
    <w:rsid w:val="00BE2D07"/>
    <w:rPr>
      <w:rFonts w:eastAsiaTheme="minorHAnsi"/>
      <w:lang w:eastAsia="en-US"/>
    </w:rPr>
  </w:style>
  <w:style w:type="paragraph" w:customStyle="1" w:styleId="E9EC6D23858A4411ACB416797140CDC51">
    <w:name w:val="E9EC6D23858A4411ACB416797140CDC51"/>
    <w:rsid w:val="00BE2D07"/>
    <w:rPr>
      <w:rFonts w:eastAsiaTheme="minorHAnsi"/>
      <w:lang w:eastAsia="en-US"/>
    </w:rPr>
  </w:style>
  <w:style w:type="paragraph" w:customStyle="1" w:styleId="8722D98E80314388A3D50BF15B5824B71">
    <w:name w:val="8722D98E80314388A3D50BF15B5824B71"/>
    <w:rsid w:val="00BE2D07"/>
    <w:rPr>
      <w:rFonts w:eastAsiaTheme="minorHAnsi"/>
      <w:lang w:eastAsia="en-US"/>
    </w:rPr>
  </w:style>
  <w:style w:type="paragraph" w:customStyle="1" w:styleId="59CF4EAE279C4A0EBA83CAB09BFAEF5B">
    <w:name w:val="59CF4EAE279C4A0EBA83CAB09BFAEF5B"/>
    <w:rsid w:val="00BE2D07"/>
    <w:rPr>
      <w:rFonts w:eastAsiaTheme="minorHAnsi"/>
      <w:lang w:eastAsia="en-US"/>
    </w:rPr>
  </w:style>
  <w:style w:type="paragraph" w:customStyle="1" w:styleId="35FD905845024522964D16BA1DD1EA14">
    <w:name w:val="35FD905845024522964D16BA1DD1EA14"/>
    <w:rsid w:val="00BE2D07"/>
    <w:rPr>
      <w:rFonts w:eastAsiaTheme="minorHAnsi"/>
      <w:lang w:eastAsia="en-US"/>
    </w:rPr>
  </w:style>
  <w:style w:type="paragraph" w:customStyle="1" w:styleId="67C049362F5743E29FFCF91A66E3E483">
    <w:name w:val="67C049362F5743E29FFCF91A66E3E483"/>
    <w:rsid w:val="00BE2D07"/>
    <w:rPr>
      <w:rFonts w:eastAsiaTheme="minorHAnsi"/>
      <w:lang w:eastAsia="en-US"/>
    </w:rPr>
  </w:style>
  <w:style w:type="paragraph" w:customStyle="1" w:styleId="D409F141F12046788B3009041EDDD23A1">
    <w:name w:val="D409F141F12046788B3009041EDDD23A1"/>
    <w:rsid w:val="00BE2D07"/>
    <w:rPr>
      <w:rFonts w:eastAsiaTheme="minorHAnsi"/>
      <w:lang w:eastAsia="en-US"/>
    </w:rPr>
  </w:style>
  <w:style w:type="paragraph" w:customStyle="1" w:styleId="CB95A9DE45854AD2AB80995971425AFD1">
    <w:name w:val="CB95A9DE45854AD2AB80995971425AFD1"/>
    <w:rsid w:val="00BE2D07"/>
    <w:rPr>
      <w:rFonts w:eastAsiaTheme="minorHAnsi"/>
      <w:lang w:eastAsia="en-US"/>
    </w:rPr>
  </w:style>
  <w:style w:type="paragraph" w:customStyle="1" w:styleId="016FBE3B333143C6A9C992F7DA6100AE">
    <w:name w:val="016FBE3B333143C6A9C992F7DA6100AE"/>
    <w:rsid w:val="00BE2D07"/>
    <w:rPr>
      <w:rFonts w:eastAsiaTheme="minorHAnsi"/>
      <w:lang w:eastAsia="en-US"/>
    </w:rPr>
  </w:style>
  <w:style w:type="paragraph" w:customStyle="1" w:styleId="28719AC8C964410A8316AA0C4AB15F50">
    <w:name w:val="28719AC8C964410A8316AA0C4AB15F50"/>
    <w:rsid w:val="00BE2D07"/>
    <w:rPr>
      <w:rFonts w:eastAsiaTheme="minorHAnsi"/>
      <w:lang w:eastAsia="en-US"/>
    </w:rPr>
  </w:style>
  <w:style w:type="paragraph" w:customStyle="1" w:styleId="1249A5778958430BB86697E1C89F17762">
    <w:name w:val="1249A5778958430BB86697E1C89F17762"/>
    <w:rsid w:val="00BE2D07"/>
    <w:rPr>
      <w:rFonts w:eastAsiaTheme="minorHAnsi"/>
      <w:lang w:eastAsia="en-US"/>
    </w:rPr>
  </w:style>
  <w:style w:type="paragraph" w:customStyle="1" w:styleId="8D7062FB0E764AB9BF85B3EB5D3073B02">
    <w:name w:val="8D7062FB0E764AB9BF85B3EB5D3073B02"/>
    <w:rsid w:val="00BE2D07"/>
    <w:rPr>
      <w:rFonts w:eastAsiaTheme="minorHAnsi"/>
      <w:lang w:eastAsia="en-US"/>
    </w:rPr>
  </w:style>
  <w:style w:type="paragraph" w:customStyle="1" w:styleId="AD5F04B97832427D9D29C609A19DFA7C2">
    <w:name w:val="AD5F04B97832427D9D29C609A19DFA7C2"/>
    <w:rsid w:val="00BE2D07"/>
    <w:rPr>
      <w:rFonts w:eastAsiaTheme="minorHAnsi"/>
      <w:lang w:eastAsia="en-US"/>
    </w:rPr>
  </w:style>
  <w:style w:type="paragraph" w:customStyle="1" w:styleId="76A16F40089C464FAFEFFE88AFD6A5C82">
    <w:name w:val="76A16F40089C464FAFEFFE88AFD6A5C82"/>
    <w:rsid w:val="00BE2D07"/>
    <w:rPr>
      <w:rFonts w:eastAsiaTheme="minorHAnsi"/>
      <w:lang w:eastAsia="en-US"/>
    </w:rPr>
  </w:style>
  <w:style w:type="paragraph" w:customStyle="1" w:styleId="437720151B864A7DA5ADF48AA017524E">
    <w:name w:val="437720151B864A7DA5ADF48AA017524E"/>
    <w:rsid w:val="00BE2D07"/>
    <w:rPr>
      <w:rFonts w:eastAsiaTheme="minorHAnsi"/>
      <w:lang w:eastAsia="en-US"/>
    </w:rPr>
  </w:style>
  <w:style w:type="paragraph" w:customStyle="1" w:styleId="29AE0AE5D62344CC938F509D9696F12C">
    <w:name w:val="29AE0AE5D62344CC938F509D9696F12C"/>
    <w:rsid w:val="00BE2D07"/>
    <w:rPr>
      <w:rFonts w:eastAsiaTheme="minorHAnsi"/>
      <w:lang w:eastAsia="en-US"/>
    </w:rPr>
  </w:style>
  <w:style w:type="paragraph" w:customStyle="1" w:styleId="09441896A166451F8E4A29B88C093B3A2">
    <w:name w:val="09441896A166451F8E4A29B88C093B3A2"/>
    <w:rsid w:val="00BE2D07"/>
    <w:rPr>
      <w:rFonts w:eastAsiaTheme="minorHAnsi"/>
      <w:lang w:eastAsia="en-US"/>
    </w:rPr>
  </w:style>
  <w:style w:type="paragraph" w:customStyle="1" w:styleId="9D41460E978A4D02BF22B779AB9BC0A22">
    <w:name w:val="9D41460E978A4D02BF22B779AB9BC0A22"/>
    <w:rsid w:val="00BE2D07"/>
    <w:rPr>
      <w:rFonts w:eastAsiaTheme="minorHAnsi"/>
      <w:lang w:eastAsia="en-US"/>
    </w:rPr>
  </w:style>
  <w:style w:type="paragraph" w:customStyle="1" w:styleId="299BE85DE78245168ED3308D8A1F43D62">
    <w:name w:val="299BE85DE78245168ED3308D8A1F43D62"/>
    <w:rsid w:val="00BE2D07"/>
    <w:rPr>
      <w:rFonts w:eastAsiaTheme="minorHAnsi"/>
      <w:lang w:eastAsia="en-US"/>
    </w:rPr>
  </w:style>
  <w:style w:type="paragraph" w:customStyle="1" w:styleId="2ED4ECEFA5C84B359A35FF85FC77D6EC2">
    <w:name w:val="2ED4ECEFA5C84B359A35FF85FC77D6EC2"/>
    <w:rsid w:val="00BE2D07"/>
    <w:rPr>
      <w:rFonts w:eastAsiaTheme="minorHAnsi"/>
      <w:lang w:eastAsia="en-US"/>
    </w:rPr>
  </w:style>
  <w:style w:type="paragraph" w:customStyle="1" w:styleId="A3FD54FD60DF4A35A85B2D6B98FB0A8C">
    <w:name w:val="A3FD54FD60DF4A35A85B2D6B98FB0A8C"/>
    <w:rsid w:val="00BE2D07"/>
    <w:rPr>
      <w:rFonts w:eastAsiaTheme="minorHAnsi"/>
      <w:lang w:eastAsia="en-US"/>
    </w:rPr>
  </w:style>
  <w:style w:type="paragraph" w:customStyle="1" w:styleId="903FC50B7024411A8C7F7593B7640C81">
    <w:name w:val="903FC50B7024411A8C7F7593B7640C81"/>
    <w:rsid w:val="00BE2D07"/>
    <w:rPr>
      <w:rFonts w:eastAsiaTheme="minorHAnsi"/>
      <w:lang w:eastAsia="en-US"/>
    </w:rPr>
  </w:style>
  <w:style w:type="paragraph" w:customStyle="1" w:styleId="2BC32F798E0F44058A8964C8FB3162C5">
    <w:name w:val="2BC32F798E0F44058A8964C8FB3162C5"/>
    <w:rsid w:val="00BE2D07"/>
    <w:rPr>
      <w:rFonts w:eastAsiaTheme="minorHAnsi"/>
      <w:lang w:eastAsia="en-US"/>
    </w:rPr>
  </w:style>
  <w:style w:type="paragraph" w:customStyle="1" w:styleId="8779DD43EE57475186D8C39B90677465">
    <w:name w:val="8779DD43EE57475186D8C39B90677465"/>
    <w:rsid w:val="00BE2D07"/>
    <w:rPr>
      <w:rFonts w:eastAsiaTheme="minorHAnsi"/>
      <w:lang w:eastAsia="en-US"/>
    </w:rPr>
  </w:style>
  <w:style w:type="paragraph" w:customStyle="1" w:styleId="4929D9F90B114DD892A699A344DC30052">
    <w:name w:val="4929D9F90B114DD892A699A344DC30052"/>
    <w:rsid w:val="00BE2D07"/>
    <w:rPr>
      <w:rFonts w:eastAsiaTheme="minorHAnsi"/>
      <w:lang w:eastAsia="en-US"/>
    </w:rPr>
  </w:style>
  <w:style w:type="paragraph" w:customStyle="1" w:styleId="825BDBA3591F40E386B064EEF7FB40BE2">
    <w:name w:val="825BDBA3591F40E386B064EEF7FB40BE2"/>
    <w:rsid w:val="00BE2D07"/>
    <w:rPr>
      <w:rFonts w:eastAsiaTheme="minorHAnsi"/>
      <w:lang w:eastAsia="en-US"/>
    </w:rPr>
  </w:style>
  <w:style w:type="paragraph" w:customStyle="1" w:styleId="819122E4D5D84DDAAF0D67235B068FD22">
    <w:name w:val="819122E4D5D84DDAAF0D67235B068FD22"/>
    <w:rsid w:val="00BE2D07"/>
    <w:rPr>
      <w:rFonts w:eastAsiaTheme="minorHAnsi"/>
      <w:lang w:eastAsia="en-US"/>
    </w:rPr>
  </w:style>
  <w:style w:type="paragraph" w:customStyle="1" w:styleId="0B999EA4EFFD4F36B23E51365E3DC54A2">
    <w:name w:val="0B999EA4EFFD4F36B23E51365E3DC54A2"/>
    <w:rsid w:val="00BE2D07"/>
    <w:rPr>
      <w:rFonts w:eastAsiaTheme="minorHAnsi"/>
      <w:lang w:eastAsia="en-US"/>
    </w:rPr>
  </w:style>
  <w:style w:type="paragraph" w:customStyle="1" w:styleId="8EEAD797F08046EC89A32BD3D27487571">
    <w:name w:val="8EEAD797F08046EC89A32BD3D27487571"/>
    <w:rsid w:val="00BE2D07"/>
    <w:rPr>
      <w:rFonts w:eastAsiaTheme="minorHAnsi"/>
      <w:lang w:eastAsia="en-US"/>
    </w:rPr>
  </w:style>
  <w:style w:type="paragraph" w:customStyle="1" w:styleId="422B32A49844412F8EE4C6B2B7BF81631">
    <w:name w:val="422B32A49844412F8EE4C6B2B7BF81631"/>
    <w:rsid w:val="00BE2D07"/>
    <w:rPr>
      <w:rFonts w:eastAsiaTheme="minorHAnsi"/>
      <w:lang w:eastAsia="en-US"/>
    </w:rPr>
  </w:style>
  <w:style w:type="paragraph" w:customStyle="1" w:styleId="71392D0FE2BB4AAE8756326AD9C02AE11">
    <w:name w:val="71392D0FE2BB4AAE8756326AD9C02AE11"/>
    <w:rsid w:val="00BE2D07"/>
    <w:rPr>
      <w:rFonts w:eastAsiaTheme="minorHAnsi"/>
      <w:lang w:eastAsia="en-US"/>
    </w:rPr>
  </w:style>
  <w:style w:type="paragraph" w:customStyle="1" w:styleId="027B51BE2FC74AC6850202D7B6BA84691">
    <w:name w:val="027B51BE2FC74AC6850202D7B6BA84691"/>
    <w:rsid w:val="00BE2D07"/>
    <w:rPr>
      <w:rFonts w:eastAsiaTheme="minorHAnsi"/>
      <w:lang w:eastAsia="en-US"/>
    </w:rPr>
  </w:style>
  <w:style w:type="paragraph" w:customStyle="1" w:styleId="E593917C8E084EEFA5D1A3B6CFD775FB1">
    <w:name w:val="E593917C8E084EEFA5D1A3B6CFD775FB1"/>
    <w:rsid w:val="00BE2D07"/>
    <w:rPr>
      <w:rFonts w:eastAsiaTheme="minorHAnsi"/>
      <w:lang w:eastAsia="en-US"/>
    </w:rPr>
  </w:style>
  <w:style w:type="paragraph" w:customStyle="1" w:styleId="8DF28E163DE0494BA4D0711EC4D7C6DF">
    <w:name w:val="8DF28E163DE0494BA4D0711EC4D7C6DF"/>
    <w:rsid w:val="00BE2D07"/>
    <w:rPr>
      <w:rFonts w:eastAsiaTheme="minorHAnsi"/>
      <w:lang w:eastAsia="en-US"/>
    </w:rPr>
  </w:style>
  <w:style w:type="paragraph" w:customStyle="1" w:styleId="85FCC071E0D546FFA88304F82063E3C2">
    <w:name w:val="85FCC071E0D546FFA88304F82063E3C2"/>
    <w:rsid w:val="00BE2D07"/>
    <w:rPr>
      <w:rFonts w:eastAsiaTheme="minorHAnsi"/>
      <w:lang w:eastAsia="en-US"/>
    </w:rPr>
  </w:style>
  <w:style w:type="paragraph" w:customStyle="1" w:styleId="290F62E644E14DE0ADBF5B5D7CBE0E6F">
    <w:name w:val="290F62E644E14DE0ADBF5B5D7CBE0E6F"/>
    <w:rsid w:val="00BE2D07"/>
    <w:rPr>
      <w:rFonts w:eastAsiaTheme="minorHAnsi"/>
      <w:lang w:eastAsia="en-US"/>
    </w:rPr>
  </w:style>
  <w:style w:type="paragraph" w:customStyle="1" w:styleId="49078436AAD8485DB85D9989DD414309">
    <w:name w:val="49078436AAD8485DB85D9989DD414309"/>
    <w:rsid w:val="00BE2D07"/>
    <w:rPr>
      <w:rFonts w:eastAsiaTheme="minorHAnsi"/>
      <w:lang w:eastAsia="en-US"/>
    </w:rPr>
  </w:style>
  <w:style w:type="paragraph" w:customStyle="1" w:styleId="B9C2717B35A747DCAF79BEF15E4B3F6F">
    <w:name w:val="B9C2717B35A747DCAF79BEF15E4B3F6F"/>
    <w:rsid w:val="00BE2D07"/>
    <w:rPr>
      <w:rFonts w:eastAsiaTheme="minorHAnsi"/>
      <w:lang w:eastAsia="en-US"/>
    </w:rPr>
  </w:style>
  <w:style w:type="paragraph" w:customStyle="1" w:styleId="66D8701017924E1F9419266B1FE2DBF1">
    <w:name w:val="66D8701017924E1F9419266B1FE2DBF1"/>
    <w:rsid w:val="00BE2D07"/>
    <w:rPr>
      <w:rFonts w:eastAsiaTheme="minorHAnsi"/>
      <w:lang w:eastAsia="en-US"/>
    </w:rPr>
  </w:style>
  <w:style w:type="paragraph" w:customStyle="1" w:styleId="6A2733878935409294183240398A31DD">
    <w:name w:val="6A2733878935409294183240398A31DD"/>
    <w:rsid w:val="00BE2D07"/>
    <w:rPr>
      <w:rFonts w:eastAsiaTheme="minorHAnsi"/>
      <w:lang w:eastAsia="en-US"/>
    </w:rPr>
  </w:style>
  <w:style w:type="paragraph" w:customStyle="1" w:styleId="1B3169AAA4734729ADC00A8B1A1DF04A">
    <w:name w:val="1B3169AAA4734729ADC00A8B1A1DF04A"/>
    <w:rsid w:val="00BE2D07"/>
    <w:rPr>
      <w:rFonts w:eastAsiaTheme="minorHAnsi"/>
      <w:lang w:eastAsia="en-US"/>
    </w:rPr>
  </w:style>
  <w:style w:type="paragraph" w:customStyle="1" w:styleId="DCDA6E3B5B0349B5B2CD83D0EF3C16422">
    <w:name w:val="DCDA6E3B5B0349B5B2CD83D0EF3C16422"/>
    <w:rsid w:val="00BE2D07"/>
    <w:rPr>
      <w:rFonts w:eastAsiaTheme="minorHAnsi"/>
      <w:lang w:eastAsia="en-US"/>
    </w:rPr>
  </w:style>
  <w:style w:type="paragraph" w:customStyle="1" w:styleId="BEC88686CCC34A86AFAA6A4B01B933C92">
    <w:name w:val="BEC88686CCC34A86AFAA6A4B01B933C92"/>
    <w:rsid w:val="00BE2D07"/>
    <w:rPr>
      <w:rFonts w:eastAsiaTheme="minorHAnsi"/>
      <w:lang w:eastAsia="en-US"/>
    </w:rPr>
  </w:style>
  <w:style w:type="paragraph" w:customStyle="1" w:styleId="2B3CE9CE505E4E21ADC784D54416E01E2">
    <w:name w:val="2B3CE9CE505E4E21ADC784D54416E01E2"/>
    <w:rsid w:val="00BE2D07"/>
    <w:rPr>
      <w:rFonts w:eastAsiaTheme="minorHAnsi"/>
      <w:lang w:eastAsia="en-US"/>
    </w:rPr>
  </w:style>
  <w:style w:type="paragraph" w:customStyle="1" w:styleId="712717CD2DAA4ADA90E94F91045C15502">
    <w:name w:val="712717CD2DAA4ADA90E94F91045C15502"/>
    <w:rsid w:val="00BE2D07"/>
    <w:rPr>
      <w:rFonts w:eastAsiaTheme="minorHAnsi"/>
      <w:lang w:eastAsia="en-US"/>
    </w:rPr>
  </w:style>
  <w:style w:type="paragraph" w:customStyle="1" w:styleId="A29006814376443F80093ABB18FC743C">
    <w:name w:val="A29006814376443F80093ABB18FC743C"/>
    <w:rsid w:val="00BE2D07"/>
    <w:rPr>
      <w:rFonts w:eastAsiaTheme="minorHAnsi"/>
      <w:lang w:eastAsia="en-US"/>
    </w:rPr>
  </w:style>
  <w:style w:type="paragraph" w:customStyle="1" w:styleId="7F7723C04076482D87A52BB45A4C0C4A">
    <w:name w:val="7F7723C04076482D87A52BB45A4C0C4A"/>
    <w:rsid w:val="00BE2D07"/>
    <w:rPr>
      <w:rFonts w:eastAsiaTheme="minorHAnsi"/>
      <w:lang w:eastAsia="en-US"/>
    </w:rPr>
  </w:style>
  <w:style w:type="paragraph" w:customStyle="1" w:styleId="E47773B8BA0845739F2177609B1F86002">
    <w:name w:val="E47773B8BA0845739F2177609B1F86002"/>
    <w:rsid w:val="00BE2D07"/>
    <w:rPr>
      <w:rFonts w:eastAsiaTheme="minorHAnsi"/>
      <w:lang w:eastAsia="en-US"/>
    </w:rPr>
  </w:style>
  <w:style w:type="paragraph" w:customStyle="1" w:styleId="A679BE3B2D2F41309F14617A319AF0B12">
    <w:name w:val="A679BE3B2D2F41309F14617A319AF0B12"/>
    <w:rsid w:val="00BE2D07"/>
    <w:rPr>
      <w:rFonts w:eastAsiaTheme="minorHAnsi"/>
      <w:lang w:eastAsia="en-US"/>
    </w:rPr>
  </w:style>
  <w:style w:type="paragraph" w:customStyle="1" w:styleId="3535B17783AA4387A78FC827A02693AD2">
    <w:name w:val="3535B17783AA4387A78FC827A02693AD2"/>
    <w:rsid w:val="00BE2D07"/>
    <w:rPr>
      <w:rFonts w:eastAsiaTheme="minorHAnsi"/>
      <w:lang w:eastAsia="en-US"/>
    </w:rPr>
  </w:style>
  <w:style w:type="paragraph" w:customStyle="1" w:styleId="D1EA98FDDF7F4136A4F78F0601B682CA2">
    <w:name w:val="D1EA98FDDF7F4136A4F78F0601B682CA2"/>
    <w:rsid w:val="00BE2D07"/>
    <w:rPr>
      <w:rFonts w:eastAsiaTheme="minorHAnsi"/>
      <w:lang w:eastAsia="en-US"/>
    </w:rPr>
  </w:style>
  <w:style w:type="paragraph" w:customStyle="1" w:styleId="15D3FB2159D341FDBC4469F663A175012">
    <w:name w:val="15D3FB2159D341FDBC4469F663A175012"/>
    <w:rsid w:val="00BE2D07"/>
    <w:rPr>
      <w:rFonts w:eastAsiaTheme="minorHAnsi"/>
      <w:lang w:eastAsia="en-US"/>
    </w:rPr>
  </w:style>
  <w:style w:type="paragraph" w:customStyle="1" w:styleId="F87D4B8213EB49E394CE3CA5B74B25D62">
    <w:name w:val="F87D4B8213EB49E394CE3CA5B74B25D62"/>
    <w:rsid w:val="00BE2D07"/>
    <w:rPr>
      <w:rFonts w:eastAsiaTheme="minorHAnsi"/>
      <w:lang w:eastAsia="en-US"/>
    </w:rPr>
  </w:style>
  <w:style w:type="paragraph" w:customStyle="1" w:styleId="B5EE4FBB688249338514198C764858172">
    <w:name w:val="B5EE4FBB688249338514198C764858172"/>
    <w:rsid w:val="00BE2D07"/>
    <w:rPr>
      <w:rFonts w:eastAsiaTheme="minorHAnsi"/>
      <w:lang w:eastAsia="en-US"/>
    </w:rPr>
  </w:style>
  <w:style w:type="paragraph" w:customStyle="1" w:styleId="1755C319C229444D995C295BA2BF4A912">
    <w:name w:val="1755C319C229444D995C295BA2BF4A912"/>
    <w:rsid w:val="00BE2D07"/>
    <w:rPr>
      <w:rFonts w:eastAsiaTheme="minorHAnsi"/>
      <w:lang w:eastAsia="en-US"/>
    </w:rPr>
  </w:style>
  <w:style w:type="paragraph" w:customStyle="1" w:styleId="6BD9AABB1B77410AB50A3F994EB7FE082">
    <w:name w:val="6BD9AABB1B77410AB50A3F994EB7FE082"/>
    <w:rsid w:val="00BE2D07"/>
    <w:rPr>
      <w:rFonts w:eastAsiaTheme="minorHAnsi"/>
      <w:lang w:eastAsia="en-US"/>
    </w:rPr>
  </w:style>
  <w:style w:type="paragraph" w:customStyle="1" w:styleId="7C8B5A9B3E634AC08F0F83F204BA0C292">
    <w:name w:val="7C8B5A9B3E634AC08F0F83F204BA0C292"/>
    <w:rsid w:val="00BE2D07"/>
    <w:rPr>
      <w:rFonts w:eastAsiaTheme="minorHAnsi"/>
      <w:lang w:eastAsia="en-US"/>
    </w:rPr>
  </w:style>
  <w:style w:type="paragraph" w:customStyle="1" w:styleId="C15B4C404C9D484F846C1D202ABC29582">
    <w:name w:val="C15B4C404C9D484F846C1D202ABC29582"/>
    <w:rsid w:val="00BE2D07"/>
    <w:rPr>
      <w:rFonts w:eastAsiaTheme="minorHAnsi"/>
      <w:lang w:eastAsia="en-US"/>
    </w:rPr>
  </w:style>
  <w:style w:type="paragraph" w:customStyle="1" w:styleId="17B6A450DAF644019518AEA1D27E7337">
    <w:name w:val="17B6A450DAF644019518AEA1D27E7337"/>
    <w:rsid w:val="00BE2D07"/>
    <w:rPr>
      <w:rFonts w:eastAsiaTheme="minorHAnsi"/>
      <w:lang w:eastAsia="en-US"/>
    </w:rPr>
  </w:style>
  <w:style w:type="paragraph" w:customStyle="1" w:styleId="76EFE9DC2F20425487451061F330C1E33">
    <w:name w:val="76EFE9DC2F20425487451061F330C1E33"/>
    <w:rsid w:val="00BE2D07"/>
    <w:rPr>
      <w:rFonts w:eastAsiaTheme="minorHAnsi"/>
      <w:lang w:eastAsia="en-US"/>
    </w:rPr>
  </w:style>
  <w:style w:type="paragraph" w:customStyle="1" w:styleId="562A5C5E47BC434AB23B9FB281489C953">
    <w:name w:val="562A5C5E47BC434AB23B9FB281489C953"/>
    <w:rsid w:val="00BE2D07"/>
    <w:rPr>
      <w:rFonts w:eastAsiaTheme="minorHAnsi"/>
      <w:lang w:eastAsia="en-US"/>
    </w:rPr>
  </w:style>
  <w:style w:type="paragraph" w:customStyle="1" w:styleId="71F46A7A26F645ADA6AF938279C15DE33">
    <w:name w:val="71F46A7A26F645ADA6AF938279C15DE33"/>
    <w:rsid w:val="00BE2D07"/>
    <w:rPr>
      <w:rFonts w:eastAsiaTheme="minorHAnsi"/>
      <w:lang w:eastAsia="en-US"/>
    </w:rPr>
  </w:style>
  <w:style w:type="paragraph" w:customStyle="1" w:styleId="05B38D25771446BD881B1D1C5F0AA6D33">
    <w:name w:val="05B38D25771446BD881B1D1C5F0AA6D33"/>
    <w:rsid w:val="00BE2D07"/>
    <w:rPr>
      <w:rFonts w:eastAsiaTheme="minorHAnsi"/>
      <w:lang w:eastAsia="en-US"/>
    </w:rPr>
  </w:style>
  <w:style w:type="paragraph" w:customStyle="1" w:styleId="4337DF9204234613A2F211E5DDA3EE9D2">
    <w:name w:val="4337DF9204234613A2F211E5DDA3EE9D2"/>
    <w:rsid w:val="00BE2D07"/>
    <w:rPr>
      <w:rFonts w:eastAsiaTheme="minorHAnsi"/>
      <w:lang w:eastAsia="en-US"/>
    </w:rPr>
  </w:style>
  <w:style w:type="paragraph" w:customStyle="1" w:styleId="2C101A76068645729FC901B44A370D962">
    <w:name w:val="2C101A76068645729FC901B44A370D962"/>
    <w:rsid w:val="00BE2D07"/>
    <w:rPr>
      <w:rFonts w:eastAsiaTheme="minorHAnsi"/>
      <w:lang w:eastAsia="en-US"/>
    </w:rPr>
  </w:style>
  <w:style w:type="paragraph" w:customStyle="1" w:styleId="8E910F0D738C4ED9A54246660AA154052">
    <w:name w:val="8E910F0D738C4ED9A54246660AA154052"/>
    <w:rsid w:val="00BE2D07"/>
    <w:rPr>
      <w:rFonts w:eastAsiaTheme="minorHAnsi"/>
      <w:lang w:eastAsia="en-US"/>
    </w:rPr>
  </w:style>
  <w:style w:type="paragraph" w:customStyle="1" w:styleId="EBF74F3DA5204707B9A15CE1C30B75BE2">
    <w:name w:val="EBF74F3DA5204707B9A15CE1C30B75BE2"/>
    <w:rsid w:val="00BE2D07"/>
    <w:rPr>
      <w:rFonts w:eastAsiaTheme="minorHAnsi"/>
      <w:lang w:eastAsia="en-US"/>
    </w:rPr>
  </w:style>
  <w:style w:type="paragraph" w:customStyle="1" w:styleId="E9EC6D23858A4411ACB416797140CDC52">
    <w:name w:val="E9EC6D23858A4411ACB416797140CDC52"/>
    <w:rsid w:val="00BE2D07"/>
    <w:rPr>
      <w:rFonts w:eastAsiaTheme="minorHAnsi"/>
      <w:lang w:eastAsia="en-US"/>
    </w:rPr>
  </w:style>
  <w:style w:type="paragraph" w:customStyle="1" w:styleId="8722D98E80314388A3D50BF15B5824B72">
    <w:name w:val="8722D98E80314388A3D50BF15B5824B72"/>
    <w:rsid w:val="00BE2D07"/>
    <w:rPr>
      <w:rFonts w:eastAsiaTheme="minorHAnsi"/>
      <w:lang w:eastAsia="en-US"/>
    </w:rPr>
  </w:style>
  <w:style w:type="paragraph" w:customStyle="1" w:styleId="59CF4EAE279C4A0EBA83CAB09BFAEF5B1">
    <w:name w:val="59CF4EAE279C4A0EBA83CAB09BFAEF5B1"/>
    <w:rsid w:val="00BE2D07"/>
    <w:rPr>
      <w:rFonts w:eastAsiaTheme="minorHAnsi"/>
      <w:lang w:eastAsia="en-US"/>
    </w:rPr>
  </w:style>
  <w:style w:type="paragraph" w:customStyle="1" w:styleId="35FD905845024522964D16BA1DD1EA141">
    <w:name w:val="35FD905845024522964D16BA1DD1EA141"/>
    <w:rsid w:val="00BE2D07"/>
    <w:rPr>
      <w:rFonts w:eastAsiaTheme="minorHAnsi"/>
      <w:lang w:eastAsia="en-US"/>
    </w:rPr>
  </w:style>
  <w:style w:type="paragraph" w:customStyle="1" w:styleId="67C049362F5743E29FFCF91A66E3E4831">
    <w:name w:val="67C049362F5743E29FFCF91A66E3E4831"/>
    <w:rsid w:val="00BE2D07"/>
    <w:rPr>
      <w:rFonts w:eastAsiaTheme="minorHAnsi"/>
      <w:lang w:eastAsia="en-US"/>
    </w:rPr>
  </w:style>
  <w:style w:type="paragraph" w:customStyle="1" w:styleId="D409F141F12046788B3009041EDDD23A2">
    <w:name w:val="D409F141F12046788B3009041EDDD23A2"/>
    <w:rsid w:val="00BE2D07"/>
    <w:rPr>
      <w:rFonts w:eastAsiaTheme="minorHAnsi"/>
      <w:lang w:eastAsia="en-US"/>
    </w:rPr>
  </w:style>
  <w:style w:type="paragraph" w:customStyle="1" w:styleId="CB95A9DE45854AD2AB80995971425AFD2">
    <w:name w:val="CB95A9DE45854AD2AB80995971425AFD2"/>
    <w:rsid w:val="00BE2D07"/>
    <w:rPr>
      <w:rFonts w:eastAsiaTheme="minorHAnsi"/>
      <w:lang w:eastAsia="en-US"/>
    </w:rPr>
  </w:style>
  <w:style w:type="paragraph" w:customStyle="1" w:styleId="016FBE3B333143C6A9C992F7DA6100AE1">
    <w:name w:val="016FBE3B333143C6A9C992F7DA6100AE1"/>
    <w:rsid w:val="00BE2D07"/>
    <w:rPr>
      <w:rFonts w:eastAsiaTheme="minorHAnsi"/>
      <w:lang w:eastAsia="en-US"/>
    </w:rPr>
  </w:style>
  <w:style w:type="paragraph" w:customStyle="1" w:styleId="28719AC8C964410A8316AA0C4AB15F501">
    <w:name w:val="28719AC8C964410A8316AA0C4AB15F501"/>
    <w:rsid w:val="00BE2D07"/>
    <w:rPr>
      <w:rFonts w:eastAsiaTheme="minorHAnsi"/>
      <w:lang w:eastAsia="en-US"/>
    </w:rPr>
  </w:style>
  <w:style w:type="paragraph" w:customStyle="1" w:styleId="1249A5778958430BB86697E1C89F17763">
    <w:name w:val="1249A5778958430BB86697E1C89F17763"/>
    <w:rsid w:val="00BE2D07"/>
    <w:rPr>
      <w:rFonts w:eastAsiaTheme="minorHAnsi"/>
      <w:lang w:eastAsia="en-US"/>
    </w:rPr>
  </w:style>
  <w:style w:type="paragraph" w:customStyle="1" w:styleId="8D7062FB0E764AB9BF85B3EB5D3073B03">
    <w:name w:val="8D7062FB0E764AB9BF85B3EB5D3073B03"/>
    <w:rsid w:val="00BE2D07"/>
    <w:rPr>
      <w:rFonts w:eastAsiaTheme="minorHAnsi"/>
      <w:lang w:eastAsia="en-US"/>
    </w:rPr>
  </w:style>
  <w:style w:type="paragraph" w:customStyle="1" w:styleId="AD5F04B97832427D9D29C609A19DFA7C3">
    <w:name w:val="AD5F04B97832427D9D29C609A19DFA7C3"/>
    <w:rsid w:val="00BE2D07"/>
    <w:rPr>
      <w:rFonts w:eastAsiaTheme="minorHAnsi"/>
      <w:lang w:eastAsia="en-US"/>
    </w:rPr>
  </w:style>
  <w:style w:type="paragraph" w:customStyle="1" w:styleId="76A16F40089C464FAFEFFE88AFD6A5C83">
    <w:name w:val="76A16F40089C464FAFEFFE88AFD6A5C83"/>
    <w:rsid w:val="00BE2D07"/>
    <w:rPr>
      <w:rFonts w:eastAsiaTheme="minorHAnsi"/>
      <w:lang w:eastAsia="en-US"/>
    </w:rPr>
  </w:style>
  <w:style w:type="paragraph" w:customStyle="1" w:styleId="437720151B864A7DA5ADF48AA017524E1">
    <w:name w:val="437720151B864A7DA5ADF48AA017524E1"/>
    <w:rsid w:val="00BE2D07"/>
    <w:rPr>
      <w:rFonts w:eastAsiaTheme="minorHAnsi"/>
      <w:lang w:eastAsia="en-US"/>
    </w:rPr>
  </w:style>
  <w:style w:type="paragraph" w:customStyle="1" w:styleId="29AE0AE5D62344CC938F509D9696F12C1">
    <w:name w:val="29AE0AE5D62344CC938F509D9696F12C1"/>
    <w:rsid w:val="00BE2D07"/>
    <w:rPr>
      <w:rFonts w:eastAsiaTheme="minorHAnsi"/>
      <w:lang w:eastAsia="en-US"/>
    </w:rPr>
  </w:style>
  <w:style w:type="paragraph" w:customStyle="1" w:styleId="09441896A166451F8E4A29B88C093B3A3">
    <w:name w:val="09441896A166451F8E4A29B88C093B3A3"/>
    <w:rsid w:val="00BE2D07"/>
    <w:rPr>
      <w:rFonts w:eastAsiaTheme="minorHAnsi"/>
      <w:lang w:eastAsia="en-US"/>
    </w:rPr>
  </w:style>
  <w:style w:type="paragraph" w:customStyle="1" w:styleId="9D41460E978A4D02BF22B779AB9BC0A23">
    <w:name w:val="9D41460E978A4D02BF22B779AB9BC0A23"/>
    <w:rsid w:val="00BE2D07"/>
    <w:rPr>
      <w:rFonts w:eastAsiaTheme="minorHAnsi"/>
      <w:lang w:eastAsia="en-US"/>
    </w:rPr>
  </w:style>
  <w:style w:type="paragraph" w:customStyle="1" w:styleId="299BE85DE78245168ED3308D8A1F43D63">
    <w:name w:val="299BE85DE78245168ED3308D8A1F43D63"/>
    <w:rsid w:val="00BE2D07"/>
    <w:rPr>
      <w:rFonts w:eastAsiaTheme="minorHAnsi"/>
      <w:lang w:eastAsia="en-US"/>
    </w:rPr>
  </w:style>
  <w:style w:type="paragraph" w:customStyle="1" w:styleId="2ED4ECEFA5C84B359A35FF85FC77D6EC3">
    <w:name w:val="2ED4ECEFA5C84B359A35FF85FC77D6EC3"/>
    <w:rsid w:val="00BE2D07"/>
    <w:rPr>
      <w:rFonts w:eastAsiaTheme="minorHAnsi"/>
      <w:lang w:eastAsia="en-US"/>
    </w:rPr>
  </w:style>
  <w:style w:type="paragraph" w:customStyle="1" w:styleId="A3FD54FD60DF4A35A85B2D6B98FB0A8C1">
    <w:name w:val="A3FD54FD60DF4A35A85B2D6B98FB0A8C1"/>
    <w:rsid w:val="00BE2D07"/>
    <w:rPr>
      <w:rFonts w:eastAsiaTheme="minorHAnsi"/>
      <w:lang w:eastAsia="en-US"/>
    </w:rPr>
  </w:style>
  <w:style w:type="paragraph" w:customStyle="1" w:styleId="903FC50B7024411A8C7F7593B7640C811">
    <w:name w:val="903FC50B7024411A8C7F7593B7640C811"/>
    <w:rsid w:val="00BE2D07"/>
    <w:rPr>
      <w:rFonts w:eastAsiaTheme="minorHAnsi"/>
      <w:lang w:eastAsia="en-US"/>
    </w:rPr>
  </w:style>
  <w:style w:type="paragraph" w:customStyle="1" w:styleId="2BC32F798E0F44058A8964C8FB3162C51">
    <w:name w:val="2BC32F798E0F44058A8964C8FB3162C51"/>
    <w:rsid w:val="00BE2D07"/>
    <w:rPr>
      <w:rFonts w:eastAsiaTheme="minorHAnsi"/>
      <w:lang w:eastAsia="en-US"/>
    </w:rPr>
  </w:style>
  <w:style w:type="paragraph" w:customStyle="1" w:styleId="8779DD43EE57475186D8C39B906774651">
    <w:name w:val="8779DD43EE57475186D8C39B906774651"/>
    <w:rsid w:val="00BE2D07"/>
    <w:rPr>
      <w:rFonts w:eastAsiaTheme="minorHAnsi"/>
      <w:lang w:eastAsia="en-US"/>
    </w:rPr>
  </w:style>
  <w:style w:type="paragraph" w:customStyle="1" w:styleId="4929D9F90B114DD892A699A344DC30053">
    <w:name w:val="4929D9F90B114DD892A699A344DC30053"/>
    <w:rsid w:val="00BE2D07"/>
    <w:rPr>
      <w:rFonts w:eastAsiaTheme="minorHAnsi"/>
      <w:lang w:eastAsia="en-US"/>
    </w:rPr>
  </w:style>
  <w:style w:type="paragraph" w:customStyle="1" w:styleId="825BDBA3591F40E386B064EEF7FB40BE3">
    <w:name w:val="825BDBA3591F40E386B064EEF7FB40BE3"/>
    <w:rsid w:val="00BE2D07"/>
    <w:rPr>
      <w:rFonts w:eastAsiaTheme="minorHAnsi"/>
      <w:lang w:eastAsia="en-US"/>
    </w:rPr>
  </w:style>
  <w:style w:type="paragraph" w:customStyle="1" w:styleId="819122E4D5D84DDAAF0D67235B068FD23">
    <w:name w:val="819122E4D5D84DDAAF0D67235B068FD23"/>
    <w:rsid w:val="00BE2D07"/>
    <w:rPr>
      <w:rFonts w:eastAsiaTheme="minorHAnsi"/>
      <w:lang w:eastAsia="en-US"/>
    </w:rPr>
  </w:style>
  <w:style w:type="paragraph" w:customStyle="1" w:styleId="0B999EA4EFFD4F36B23E51365E3DC54A3">
    <w:name w:val="0B999EA4EFFD4F36B23E51365E3DC54A3"/>
    <w:rsid w:val="00BE2D07"/>
    <w:rPr>
      <w:rFonts w:eastAsiaTheme="minorHAnsi"/>
      <w:lang w:eastAsia="en-US"/>
    </w:rPr>
  </w:style>
  <w:style w:type="paragraph" w:customStyle="1" w:styleId="8EEAD797F08046EC89A32BD3D27487572">
    <w:name w:val="8EEAD797F08046EC89A32BD3D27487572"/>
    <w:rsid w:val="00BE2D07"/>
    <w:rPr>
      <w:rFonts w:eastAsiaTheme="minorHAnsi"/>
      <w:lang w:eastAsia="en-US"/>
    </w:rPr>
  </w:style>
  <w:style w:type="paragraph" w:customStyle="1" w:styleId="422B32A49844412F8EE4C6B2B7BF81632">
    <w:name w:val="422B32A49844412F8EE4C6B2B7BF81632"/>
    <w:rsid w:val="00BE2D07"/>
    <w:rPr>
      <w:rFonts w:eastAsiaTheme="minorHAnsi"/>
      <w:lang w:eastAsia="en-US"/>
    </w:rPr>
  </w:style>
  <w:style w:type="paragraph" w:customStyle="1" w:styleId="71392D0FE2BB4AAE8756326AD9C02AE12">
    <w:name w:val="71392D0FE2BB4AAE8756326AD9C02AE12"/>
    <w:rsid w:val="00BE2D07"/>
    <w:rPr>
      <w:rFonts w:eastAsiaTheme="minorHAnsi"/>
      <w:lang w:eastAsia="en-US"/>
    </w:rPr>
  </w:style>
  <w:style w:type="paragraph" w:customStyle="1" w:styleId="027B51BE2FC74AC6850202D7B6BA84692">
    <w:name w:val="027B51BE2FC74AC6850202D7B6BA84692"/>
    <w:rsid w:val="00BE2D07"/>
    <w:rPr>
      <w:rFonts w:eastAsiaTheme="minorHAnsi"/>
      <w:lang w:eastAsia="en-US"/>
    </w:rPr>
  </w:style>
  <w:style w:type="paragraph" w:customStyle="1" w:styleId="E593917C8E084EEFA5D1A3B6CFD775FB2">
    <w:name w:val="E593917C8E084EEFA5D1A3B6CFD775FB2"/>
    <w:rsid w:val="00BE2D07"/>
    <w:rPr>
      <w:rFonts w:eastAsiaTheme="minorHAnsi"/>
      <w:lang w:eastAsia="en-US"/>
    </w:rPr>
  </w:style>
  <w:style w:type="paragraph" w:customStyle="1" w:styleId="8DF28E163DE0494BA4D0711EC4D7C6DF1">
    <w:name w:val="8DF28E163DE0494BA4D0711EC4D7C6DF1"/>
    <w:rsid w:val="00BE2D07"/>
    <w:rPr>
      <w:rFonts w:eastAsiaTheme="minorHAnsi"/>
      <w:lang w:eastAsia="en-US"/>
    </w:rPr>
  </w:style>
  <w:style w:type="paragraph" w:customStyle="1" w:styleId="85FCC071E0D546FFA88304F82063E3C21">
    <w:name w:val="85FCC071E0D546FFA88304F82063E3C21"/>
    <w:rsid w:val="00BE2D07"/>
    <w:rPr>
      <w:rFonts w:eastAsiaTheme="minorHAnsi"/>
      <w:lang w:eastAsia="en-US"/>
    </w:rPr>
  </w:style>
  <w:style w:type="paragraph" w:customStyle="1" w:styleId="290F62E644E14DE0ADBF5B5D7CBE0E6F1">
    <w:name w:val="290F62E644E14DE0ADBF5B5D7CBE0E6F1"/>
    <w:rsid w:val="00BE2D07"/>
    <w:rPr>
      <w:rFonts w:eastAsiaTheme="minorHAnsi"/>
      <w:lang w:eastAsia="en-US"/>
    </w:rPr>
  </w:style>
  <w:style w:type="paragraph" w:customStyle="1" w:styleId="49078436AAD8485DB85D9989DD4143091">
    <w:name w:val="49078436AAD8485DB85D9989DD4143091"/>
    <w:rsid w:val="00BE2D07"/>
    <w:rPr>
      <w:rFonts w:eastAsiaTheme="minorHAnsi"/>
      <w:lang w:eastAsia="en-US"/>
    </w:rPr>
  </w:style>
  <w:style w:type="paragraph" w:customStyle="1" w:styleId="B9C2717B35A747DCAF79BEF15E4B3F6F1">
    <w:name w:val="B9C2717B35A747DCAF79BEF15E4B3F6F1"/>
    <w:rsid w:val="00BE2D07"/>
    <w:rPr>
      <w:rFonts w:eastAsiaTheme="minorHAnsi"/>
      <w:lang w:eastAsia="en-US"/>
    </w:rPr>
  </w:style>
  <w:style w:type="paragraph" w:customStyle="1" w:styleId="66D8701017924E1F9419266B1FE2DBF11">
    <w:name w:val="66D8701017924E1F9419266B1FE2DBF11"/>
    <w:rsid w:val="00BE2D07"/>
    <w:rPr>
      <w:rFonts w:eastAsiaTheme="minorHAnsi"/>
      <w:lang w:eastAsia="en-US"/>
    </w:rPr>
  </w:style>
  <w:style w:type="paragraph" w:customStyle="1" w:styleId="6A2733878935409294183240398A31DD1">
    <w:name w:val="6A2733878935409294183240398A31DD1"/>
    <w:rsid w:val="00BE2D07"/>
    <w:rPr>
      <w:rFonts w:eastAsiaTheme="minorHAnsi"/>
      <w:lang w:eastAsia="en-US"/>
    </w:rPr>
  </w:style>
  <w:style w:type="paragraph" w:customStyle="1" w:styleId="1B3169AAA4734729ADC00A8B1A1DF04A1">
    <w:name w:val="1B3169AAA4734729ADC00A8B1A1DF04A1"/>
    <w:rsid w:val="00BE2D07"/>
    <w:rPr>
      <w:rFonts w:eastAsiaTheme="minorHAnsi"/>
      <w:lang w:eastAsia="en-US"/>
    </w:rPr>
  </w:style>
  <w:style w:type="paragraph" w:customStyle="1" w:styleId="DCDA6E3B5B0349B5B2CD83D0EF3C16423">
    <w:name w:val="DCDA6E3B5B0349B5B2CD83D0EF3C16423"/>
    <w:rsid w:val="00BE2D07"/>
    <w:rPr>
      <w:rFonts w:eastAsiaTheme="minorHAnsi"/>
      <w:lang w:eastAsia="en-US"/>
    </w:rPr>
  </w:style>
  <w:style w:type="paragraph" w:customStyle="1" w:styleId="BEC88686CCC34A86AFAA6A4B01B933C93">
    <w:name w:val="BEC88686CCC34A86AFAA6A4B01B933C93"/>
    <w:rsid w:val="00BE2D07"/>
    <w:rPr>
      <w:rFonts w:eastAsiaTheme="minorHAnsi"/>
      <w:lang w:eastAsia="en-US"/>
    </w:rPr>
  </w:style>
  <w:style w:type="paragraph" w:customStyle="1" w:styleId="2B3CE9CE505E4E21ADC784D54416E01E3">
    <w:name w:val="2B3CE9CE505E4E21ADC784D54416E01E3"/>
    <w:rsid w:val="00BE2D07"/>
    <w:rPr>
      <w:rFonts w:eastAsiaTheme="minorHAnsi"/>
      <w:lang w:eastAsia="en-US"/>
    </w:rPr>
  </w:style>
  <w:style w:type="paragraph" w:customStyle="1" w:styleId="712717CD2DAA4ADA90E94F91045C15503">
    <w:name w:val="712717CD2DAA4ADA90E94F91045C15503"/>
    <w:rsid w:val="00BE2D07"/>
    <w:rPr>
      <w:rFonts w:eastAsiaTheme="minorHAnsi"/>
      <w:lang w:eastAsia="en-US"/>
    </w:rPr>
  </w:style>
  <w:style w:type="paragraph" w:customStyle="1" w:styleId="A29006814376443F80093ABB18FC743C1">
    <w:name w:val="A29006814376443F80093ABB18FC743C1"/>
    <w:rsid w:val="00BE2D07"/>
    <w:rPr>
      <w:rFonts w:eastAsiaTheme="minorHAnsi"/>
      <w:lang w:eastAsia="en-US"/>
    </w:rPr>
  </w:style>
  <w:style w:type="paragraph" w:customStyle="1" w:styleId="7F7723C04076482D87A52BB45A4C0C4A1">
    <w:name w:val="7F7723C04076482D87A52BB45A4C0C4A1"/>
    <w:rsid w:val="00BE2D07"/>
    <w:rPr>
      <w:rFonts w:eastAsiaTheme="minorHAnsi"/>
      <w:lang w:eastAsia="en-US"/>
    </w:rPr>
  </w:style>
  <w:style w:type="paragraph" w:customStyle="1" w:styleId="E47773B8BA0845739F2177609B1F86003">
    <w:name w:val="E47773B8BA0845739F2177609B1F86003"/>
    <w:rsid w:val="00BE2D07"/>
    <w:rPr>
      <w:rFonts w:eastAsiaTheme="minorHAnsi"/>
      <w:lang w:eastAsia="en-US"/>
    </w:rPr>
  </w:style>
  <w:style w:type="paragraph" w:customStyle="1" w:styleId="A679BE3B2D2F41309F14617A319AF0B13">
    <w:name w:val="A679BE3B2D2F41309F14617A319AF0B13"/>
    <w:rsid w:val="00BE2D07"/>
    <w:rPr>
      <w:rFonts w:eastAsiaTheme="minorHAnsi"/>
      <w:lang w:eastAsia="en-US"/>
    </w:rPr>
  </w:style>
  <w:style w:type="paragraph" w:customStyle="1" w:styleId="3535B17783AA4387A78FC827A02693AD3">
    <w:name w:val="3535B17783AA4387A78FC827A02693AD3"/>
    <w:rsid w:val="00BE2D07"/>
    <w:rPr>
      <w:rFonts w:eastAsiaTheme="minorHAnsi"/>
      <w:lang w:eastAsia="en-US"/>
    </w:rPr>
  </w:style>
  <w:style w:type="paragraph" w:customStyle="1" w:styleId="D1EA98FDDF7F4136A4F78F0601B682CA3">
    <w:name w:val="D1EA98FDDF7F4136A4F78F0601B682CA3"/>
    <w:rsid w:val="00BE2D07"/>
    <w:rPr>
      <w:rFonts w:eastAsiaTheme="minorHAnsi"/>
      <w:lang w:eastAsia="en-US"/>
    </w:rPr>
  </w:style>
  <w:style w:type="paragraph" w:customStyle="1" w:styleId="15D3FB2159D341FDBC4469F663A175013">
    <w:name w:val="15D3FB2159D341FDBC4469F663A175013"/>
    <w:rsid w:val="00BE2D07"/>
    <w:rPr>
      <w:rFonts w:eastAsiaTheme="minorHAnsi"/>
      <w:lang w:eastAsia="en-US"/>
    </w:rPr>
  </w:style>
  <w:style w:type="paragraph" w:customStyle="1" w:styleId="F87D4B8213EB49E394CE3CA5B74B25D63">
    <w:name w:val="F87D4B8213EB49E394CE3CA5B74B25D63"/>
    <w:rsid w:val="00BE2D07"/>
    <w:rPr>
      <w:rFonts w:eastAsiaTheme="minorHAnsi"/>
      <w:lang w:eastAsia="en-US"/>
    </w:rPr>
  </w:style>
  <w:style w:type="paragraph" w:customStyle="1" w:styleId="B5EE4FBB688249338514198C764858173">
    <w:name w:val="B5EE4FBB688249338514198C764858173"/>
    <w:rsid w:val="00BE2D07"/>
    <w:rPr>
      <w:rFonts w:eastAsiaTheme="minorHAnsi"/>
      <w:lang w:eastAsia="en-US"/>
    </w:rPr>
  </w:style>
  <w:style w:type="paragraph" w:customStyle="1" w:styleId="1755C319C229444D995C295BA2BF4A913">
    <w:name w:val="1755C319C229444D995C295BA2BF4A913"/>
    <w:rsid w:val="00BE2D07"/>
    <w:rPr>
      <w:rFonts w:eastAsiaTheme="minorHAnsi"/>
      <w:lang w:eastAsia="en-US"/>
    </w:rPr>
  </w:style>
  <w:style w:type="paragraph" w:customStyle="1" w:styleId="3A041F6E4FAF41D1B117254D3B29B714">
    <w:name w:val="3A041F6E4FAF41D1B117254D3B29B714"/>
    <w:rsid w:val="00C3492E"/>
  </w:style>
  <w:style w:type="paragraph" w:customStyle="1" w:styleId="9C36213C9A0B49438BBA3949ADB2FEF1">
    <w:name w:val="9C36213C9A0B49438BBA3949ADB2FEF1"/>
    <w:rsid w:val="00C3492E"/>
  </w:style>
  <w:style w:type="paragraph" w:customStyle="1" w:styleId="811098BB1AA44F6AA4062603AC9642F4">
    <w:name w:val="811098BB1AA44F6AA4062603AC9642F4"/>
    <w:rsid w:val="00C3492E"/>
  </w:style>
  <w:style w:type="paragraph" w:customStyle="1" w:styleId="5FA4CBC33ABC48D1A664A4F8A7FA3746">
    <w:name w:val="5FA4CBC33ABC48D1A664A4F8A7FA3746"/>
    <w:rsid w:val="00C3492E"/>
  </w:style>
  <w:style w:type="paragraph" w:customStyle="1" w:styleId="D3DC8AFA0C654E23B9D45ABF704CD908">
    <w:name w:val="D3DC8AFA0C654E23B9D45ABF704CD908"/>
    <w:rsid w:val="00C3492E"/>
  </w:style>
  <w:style w:type="paragraph" w:customStyle="1" w:styleId="659F8544DBAE45BC94FA43E905BC6B0C">
    <w:name w:val="659F8544DBAE45BC94FA43E905BC6B0C"/>
    <w:rsid w:val="00C3492E"/>
  </w:style>
  <w:style w:type="paragraph" w:customStyle="1" w:styleId="88CA1DC2EB68434DA63E876D01DDC82B">
    <w:name w:val="88CA1DC2EB68434DA63E876D01DDC82B"/>
    <w:rsid w:val="00C3492E"/>
  </w:style>
  <w:style w:type="paragraph" w:customStyle="1" w:styleId="31EE945E48894E6A9C73D0BBB3B50EE7">
    <w:name w:val="31EE945E48894E6A9C73D0BBB3B50EE7"/>
    <w:rsid w:val="00C3492E"/>
  </w:style>
  <w:style w:type="paragraph" w:customStyle="1" w:styleId="5060F9249D45498DAE96663F03797ADB">
    <w:name w:val="5060F9249D45498DAE96663F03797ADB"/>
    <w:rsid w:val="00C3492E"/>
  </w:style>
  <w:style w:type="paragraph" w:customStyle="1" w:styleId="C0304E407D14413589A71FAAADE6EEFD">
    <w:name w:val="C0304E407D14413589A71FAAADE6EEFD"/>
    <w:rsid w:val="00C3492E"/>
  </w:style>
  <w:style w:type="paragraph" w:customStyle="1" w:styleId="324CB72477D0440FB616D01E6D50B163">
    <w:name w:val="324CB72477D0440FB616D01E6D50B163"/>
    <w:rsid w:val="00C3492E"/>
  </w:style>
  <w:style w:type="paragraph" w:customStyle="1" w:styleId="B9318C6FBB21425CA099B8523D97E7A1">
    <w:name w:val="B9318C6FBB21425CA099B8523D97E7A1"/>
    <w:rsid w:val="00C3492E"/>
  </w:style>
  <w:style w:type="paragraph" w:customStyle="1" w:styleId="3EE37932EF5B429991F32D85A3F4CCE9">
    <w:name w:val="3EE37932EF5B429991F32D85A3F4CCE9"/>
    <w:rsid w:val="00C3492E"/>
  </w:style>
  <w:style w:type="paragraph" w:customStyle="1" w:styleId="46E07E3ADA87419692E19CC529DDA7E8">
    <w:name w:val="46E07E3ADA87419692E19CC529DDA7E8"/>
    <w:rsid w:val="00C3492E"/>
  </w:style>
  <w:style w:type="paragraph" w:customStyle="1" w:styleId="2CE29F1CD6E34735B1779933A2686C2F">
    <w:name w:val="2CE29F1CD6E34735B1779933A2686C2F"/>
    <w:rsid w:val="00C3492E"/>
  </w:style>
  <w:style w:type="paragraph" w:customStyle="1" w:styleId="09BD3C99D4EA420DB4936F62958B5102">
    <w:name w:val="09BD3C99D4EA420DB4936F62958B5102"/>
    <w:rsid w:val="00C3492E"/>
  </w:style>
  <w:style w:type="paragraph" w:customStyle="1" w:styleId="2E4686E5C64345A091C0296910EB8720">
    <w:name w:val="2E4686E5C64345A091C0296910EB8720"/>
    <w:rsid w:val="00C3492E"/>
  </w:style>
  <w:style w:type="paragraph" w:customStyle="1" w:styleId="052DEE8790BC4A839E2224BC5F650C1E">
    <w:name w:val="052DEE8790BC4A839E2224BC5F650C1E"/>
    <w:rsid w:val="00C3492E"/>
  </w:style>
  <w:style w:type="paragraph" w:customStyle="1" w:styleId="8233306C5F6B49F9A8EDE03CE512056D">
    <w:name w:val="8233306C5F6B49F9A8EDE03CE512056D"/>
    <w:rsid w:val="00C3492E"/>
  </w:style>
  <w:style w:type="paragraph" w:customStyle="1" w:styleId="5E7C64A804C04AEDA4C52900D8813745">
    <w:name w:val="5E7C64A804C04AEDA4C52900D8813745"/>
    <w:rsid w:val="00C3492E"/>
  </w:style>
  <w:style w:type="paragraph" w:customStyle="1" w:styleId="19146C1C96A2426B86C1476C81ED432B">
    <w:name w:val="19146C1C96A2426B86C1476C81ED432B"/>
    <w:rsid w:val="00C3492E"/>
  </w:style>
  <w:style w:type="paragraph" w:customStyle="1" w:styleId="CDD2FDEA729840DC973E8BE22AC60423">
    <w:name w:val="CDD2FDEA729840DC973E8BE22AC60423"/>
    <w:rsid w:val="00C3492E"/>
  </w:style>
  <w:style w:type="paragraph" w:customStyle="1" w:styleId="BCEC075E147945A8B7B7A665E0D5EEC1">
    <w:name w:val="BCEC075E147945A8B7B7A665E0D5EEC1"/>
    <w:rsid w:val="00C3492E"/>
  </w:style>
  <w:style w:type="paragraph" w:customStyle="1" w:styleId="51F8DD6F56094BFF8A2964DE8479062E">
    <w:name w:val="51F8DD6F56094BFF8A2964DE8479062E"/>
    <w:rsid w:val="00C3492E"/>
  </w:style>
  <w:style w:type="paragraph" w:customStyle="1" w:styleId="E05A154A25E849F689AEB8C6A9D3FBB6">
    <w:name w:val="E05A154A25E849F689AEB8C6A9D3FBB6"/>
    <w:rsid w:val="00C3492E"/>
  </w:style>
  <w:style w:type="paragraph" w:customStyle="1" w:styleId="9BBE7DB8EB3C4233847E7AF13ED0B872">
    <w:name w:val="9BBE7DB8EB3C4233847E7AF13ED0B872"/>
    <w:rsid w:val="00C3492E"/>
  </w:style>
  <w:style w:type="paragraph" w:customStyle="1" w:styleId="078469DC258047959591E0D36943D9B1">
    <w:name w:val="078469DC258047959591E0D36943D9B1"/>
    <w:rsid w:val="00C3492E"/>
  </w:style>
  <w:style w:type="paragraph" w:customStyle="1" w:styleId="1D77C9A145FA4570839924A126FBD79E">
    <w:name w:val="1D77C9A145FA4570839924A126FBD79E"/>
    <w:rsid w:val="00C3492E"/>
  </w:style>
  <w:style w:type="paragraph" w:customStyle="1" w:styleId="E5CAB98CEEDD4821A31B804F97F576D8">
    <w:name w:val="E5CAB98CEEDD4821A31B804F97F576D8"/>
    <w:rsid w:val="00C3492E"/>
  </w:style>
  <w:style w:type="paragraph" w:customStyle="1" w:styleId="D93D1F6C593146E095CAD7FD569D2E6A">
    <w:name w:val="D93D1F6C593146E095CAD7FD569D2E6A"/>
    <w:rsid w:val="00C3492E"/>
  </w:style>
  <w:style w:type="paragraph" w:customStyle="1" w:styleId="E93BA4C4FD5A4E869AAC7EE50AC7DD3B">
    <w:name w:val="E93BA4C4FD5A4E869AAC7EE50AC7DD3B"/>
    <w:rsid w:val="00C3492E"/>
  </w:style>
  <w:style w:type="paragraph" w:customStyle="1" w:styleId="C74655DC5A03466088A421A9A45D75B0">
    <w:name w:val="C74655DC5A03466088A421A9A45D75B0"/>
    <w:rsid w:val="00C3492E"/>
  </w:style>
  <w:style w:type="paragraph" w:customStyle="1" w:styleId="50A93B8CB7434AAFADD4E16897A2B6D3">
    <w:name w:val="50A93B8CB7434AAFADD4E16897A2B6D3"/>
    <w:rsid w:val="00C3492E"/>
  </w:style>
  <w:style w:type="paragraph" w:customStyle="1" w:styleId="60D805CCA1EF4539BB533F6A621C5245">
    <w:name w:val="60D805CCA1EF4539BB533F6A621C5245"/>
    <w:rsid w:val="00C3492E"/>
  </w:style>
  <w:style w:type="paragraph" w:customStyle="1" w:styleId="590D2C9D43904DF980D09324B7C8DE5D">
    <w:name w:val="590D2C9D43904DF980D09324B7C8DE5D"/>
    <w:rsid w:val="00C3492E"/>
  </w:style>
  <w:style w:type="paragraph" w:customStyle="1" w:styleId="687A3688EF924AC2AC18F8D7608A6801">
    <w:name w:val="687A3688EF924AC2AC18F8D7608A6801"/>
    <w:rsid w:val="00C3492E"/>
  </w:style>
  <w:style w:type="paragraph" w:customStyle="1" w:styleId="195746F50DF948E795C183FC17997527">
    <w:name w:val="195746F50DF948E795C183FC17997527"/>
    <w:rsid w:val="00C3492E"/>
  </w:style>
  <w:style w:type="paragraph" w:customStyle="1" w:styleId="252CE68DE12643A68279B29263AC8FDC">
    <w:name w:val="252CE68DE12643A68279B29263AC8FDC"/>
    <w:rsid w:val="00C3492E"/>
  </w:style>
  <w:style w:type="paragraph" w:customStyle="1" w:styleId="9059D7E1E9DA4E529AC2499D20495F53">
    <w:name w:val="9059D7E1E9DA4E529AC2499D20495F53"/>
    <w:rsid w:val="00C3492E"/>
  </w:style>
  <w:style w:type="paragraph" w:customStyle="1" w:styleId="97A2D59BE7304D4EAE1B1B989D048B00">
    <w:name w:val="97A2D59BE7304D4EAE1B1B989D048B00"/>
    <w:rsid w:val="00C3492E"/>
  </w:style>
  <w:style w:type="paragraph" w:customStyle="1" w:styleId="7CA1E7A5C26149749B7A58ECBDF6F0D9">
    <w:name w:val="7CA1E7A5C26149749B7A58ECBDF6F0D9"/>
    <w:rsid w:val="00C3492E"/>
  </w:style>
  <w:style w:type="paragraph" w:customStyle="1" w:styleId="FE5618D365394FF9B2310BA433496765">
    <w:name w:val="FE5618D365394FF9B2310BA433496765"/>
    <w:rsid w:val="00C3492E"/>
  </w:style>
  <w:style w:type="paragraph" w:customStyle="1" w:styleId="5CF9B134978F406189C1BB543AC2CDBA">
    <w:name w:val="5CF9B134978F406189C1BB543AC2CDBA"/>
    <w:rsid w:val="00C3492E"/>
  </w:style>
  <w:style w:type="paragraph" w:customStyle="1" w:styleId="B0BF272C3ED140A39C2BA45F7F4C7738">
    <w:name w:val="B0BF272C3ED140A39C2BA45F7F4C7738"/>
    <w:rsid w:val="00C3492E"/>
  </w:style>
  <w:style w:type="paragraph" w:customStyle="1" w:styleId="E568A7899B03452A8BC1FBBB89361836">
    <w:name w:val="E568A7899B03452A8BC1FBBB89361836"/>
    <w:rsid w:val="00C3492E"/>
  </w:style>
  <w:style w:type="paragraph" w:customStyle="1" w:styleId="75348F1AD80E499496DA37F2CADF33E7">
    <w:name w:val="75348F1AD80E499496DA37F2CADF33E7"/>
    <w:rsid w:val="00C3492E"/>
  </w:style>
  <w:style w:type="paragraph" w:customStyle="1" w:styleId="2BC2A954FF034D05AB06336F75760905">
    <w:name w:val="2BC2A954FF034D05AB06336F75760905"/>
    <w:rsid w:val="00C3492E"/>
  </w:style>
  <w:style w:type="paragraph" w:customStyle="1" w:styleId="0ED0F7396EC64ECD8D5CBBD7DFFD689B">
    <w:name w:val="0ED0F7396EC64ECD8D5CBBD7DFFD689B"/>
    <w:rsid w:val="00C3492E"/>
  </w:style>
  <w:style w:type="paragraph" w:customStyle="1" w:styleId="5F1874C068B342488A03EBE009617996">
    <w:name w:val="5F1874C068B342488A03EBE009617996"/>
    <w:rsid w:val="00C3492E"/>
  </w:style>
  <w:style w:type="paragraph" w:customStyle="1" w:styleId="95C26FD04C3A40FBAC3EADB4CE8730CE">
    <w:name w:val="95C26FD04C3A40FBAC3EADB4CE8730CE"/>
    <w:rsid w:val="00C3492E"/>
  </w:style>
  <w:style w:type="paragraph" w:customStyle="1" w:styleId="1E55D871F43F48C08755D17979909DAA">
    <w:name w:val="1E55D871F43F48C08755D17979909DAA"/>
    <w:rsid w:val="00C3492E"/>
  </w:style>
  <w:style w:type="paragraph" w:customStyle="1" w:styleId="8F45C59DDFBE45768C3E3B34D4AA3BEE">
    <w:name w:val="8F45C59DDFBE45768C3E3B34D4AA3BEE"/>
    <w:rsid w:val="00C3492E"/>
  </w:style>
  <w:style w:type="paragraph" w:customStyle="1" w:styleId="12FE73779A674B2BBCF1D7D85E7F8924">
    <w:name w:val="12FE73779A674B2BBCF1D7D85E7F8924"/>
    <w:rsid w:val="00C3492E"/>
  </w:style>
  <w:style w:type="paragraph" w:customStyle="1" w:styleId="67344E642E9A4C9592EFB6FF360E021F">
    <w:name w:val="67344E642E9A4C9592EFB6FF360E021F"/>
    <w:rsid w:val="00C3492E"/>
  </w:style>
  <w:style w:type="paragraph" w:customStyle="1" w:styleId="51BE0D5E42654543A37A85692389A302">
    <w:name w:val="51BE0D5E42654543A37A85692389A302"/>
    <w:rsid w:val="00C3492E"/>
  </w:style>
  <w:style w:type="paragraph" w:customStyle="1" w:styleId="5F37C32B33FE44B5B0D06FC9520F6C13">
    <w:name w:val="5F37C32B33FE44B5B0D06FC9520F6C13"/>
    <w:rsid w:val="00C3492E"/>
  </w:style>
  <w:style w:type="paragraph" w:customStyle="1" w:styleId="2F4609626DA8445589251F9F553702A3">
    <w:name w:val="2F4609626DA8445589251F9F553702A3"/>
    <w:rsid w:val="00C3492E"/>
  </w:style>
  <w:style w:type="paragraph" w:customStyle="1" w:styleId="D3DB6B51299747868918EF342B470236">
    <w:name w:val="D3DB6B51299747868918EF342B470236"/>
    <w:rsid w:val="00C3492E"/>
  </w:style>
  <w:style w:type="paragraph" w:customStyle="1" w:styleId="FB645002270F4CE2A189A4DF0BD688EE">
    <w:name w:val="FB645002270F4CE2A189A4DF0BD688EE"/>
    <w:rsid w:val="00C3492E"/>
  </w:style>
  <w:style w:type="paragraph" w:customStyle="1" w:styleId="58C93292EFFE4F0188D1D9F15859673A">
    <w:name w:val="58C93292EFFE4F0188D1D9F15859673A"/>
    <w:rsid w:val="00C3492E"/>
  </w:style>
  <w:style w:type="paragraph" w:customStyle="1" w:styleId="3ABB4662620740C896B80681D2E559A7">
    <w:name w:val="3ABB4662620740C896B80681D2E559A7"/>
    <w:rsid w:val="00C3492E"/>
  </w:style>
  <w:style w:type="paragraph" w:customStyle="1" w:styleId="F9D590C614814FDA9712A87B74690A76">
    <w:name w:val="F9D590C614814FDA9712A87B74690A76"/>
    <w:rsid w:val="00C3492E"/>
  </w:style>
  <w:style w:type="paragraph" w:customStyle="1" w:styleId="9B806881F92E4D7497300B887F232837">
    <w:name w:val="9B806881F92E4D7497300B887F232837"/>
    <w:rsid w:val="00C3492E"/>
  </w:style>
  <w:style w:type="paragraph" w:customStyle="1" w:styleId="517F108F8C3A4C8289005DF7583D07C2">
    <w:name w:val="517F108F8C3A4C8289005DF7583D07C2"/>
    <w:rsid w:val="00C3492E"/>
  </w:style>
  <w:style w:type="paragraph" w:customStyle="1" w:styleId="DCF18AC1BA9E420A8B9774D6D50E1ECE">
    <w:name w:val="DCF18AC1BA9E420A8B9774D6D50E1ECE"/>
    <w:rsid w:val="00C3492E"/>
  </w:style>
  <w:style w:type="paragraph" w:customStyle="1" w:styleId="834353516A394DA69A3D5770881F2C98">
    <w:name w:val="834353516A394DA69A3D5770881F2C98"/>
    <w:rsid w:val="00C3492E"/>
  </w:style>
  <w:style w:type="paragraph" w:customStyle="1" w:styleId="F1D0B4BC5776476A8123B6297794DFED">
    <w:name w:val="F1D0B4BC5776476A8123B6297794DFED"/>
    <w:rsid w:val="00C3492E"/>
  </w:style>
  <w:style w:type="paragraph" w:customStyle="1" w:styleId="200376662D27402FB9000F4559FCC4BD">
    <w:name w:val="200376662D27402FB9000F4559FCC4BD"/>
    <w:rsid w:val="00C3492E"/>
  </w:style>
  <w:style w:type="paragraph" w:customStyle="1" w:styleId="DCA5FBACE5934B8D85704D1940EC7793">
    <w:name w:val="DCA5FBACE5934B8D85704D1940EC7793"/>
    <w:rsid w:val="00C3492E"/>
  </w:style>
  <w:style w:type="paragraph" w:customStyle="1" w:styleId="2029D6267DC845A9B901173A93DDB70F">
    <w:name w:val="2029D6267DC845A9B901173A93DDB70F"/>
    <w:rsid w:val="00C3492E"/>
  </w:style>
  <w:style w:type="paragraph" w:customStyle="1" w:styleId="DF3285C1479241E1ABBEACEFC5AB14D8">
    <w:name w:val="DF3285C1479241E1ABBEACEFC5AB14D8"/>
    <w:rsid w:val="00C3492E"/>
  </w:style>
  <w:style w:type="paragraph" w:customStyle="1" w:styleId="46C4959D14C64C7FB78E1DE9EDB03C36">
    <w:name w:val="46C4959D14C64C7FB78E1DE9EDB03C36"/>
    <w:rsid w:val="00C3492E"/>
  </w:style>
  <w:style w:type="paragraph" w:customStyle="1" w:styleId="2D3716C739C6417EA51A0E6DBDCEFF50">
    <w:name w:val="2D3716C739C6417EA51A0E6DBDCEFF50"/>
    <w:rsid w:val="00C3492E"/>
  </w:style>
  <w:style w:type="paragraph" w:customStyle="1" w:styleId="9DB6C1B4EF3B4094AB30CE5468CFB72A">
    <w:name w:val="9DB6C1B4EF3B4094AB30CE5468CFB72A"/>
    <w:rsid w:val="00C3492E"/>
  </w:style>
  <w:style w:type="paragraph" w:customStyle="1" w:styleId="A0B52B0F18C343CFB9B867B71DC26899">
    <w:name w:val="A0B52B0F18C343CFB9B867B71DC26899"/>
    <w:rsid w:val="00C3492E"/>
  </w:style>
  <w:style w:type="paragraph" w:customStyle="1" w:styleId="04DD9E36CB7A4C0FAD181C0776ADC74A">
    <w:name w:val="04DD9E36CB7A4C0FAD181C0776ADC74A"/>
    <w:rsid w:val="00C3492E"/>
  </w:style>
  <w:style w:type="paragraph" w:customStyle="1" w:styleId="7BEB1AD2B2ED48F0BCA46EB102912134">
    <w:name w:val="7BEB1AD2B2ED48F0BCA46EB102912134"/>
    <w:rsid w:val="00C3492E"/>
  </w:style>
  <w:style w:type="paragraph" w:customStyle="1" w:styleId="CF8D7A817AEF4373B721B637C58B040D">
    <w:name w:val="CF8D7A817AEF4373B721B637C58B040D"/>
    <w:rsid w:val="00C3492E"/>
  </w:style>
  <w:style w:type="paragraph" w:customStyle="1" w:styleId="F7CB748890D443878BAAE68713F1A7D9">
    <w:name w:val="F7CB748890D443878BAAE68713F1A7D9"/>
    <w:rsid w:val="00C3492E"/>
  </w:style>
  <w:style w:type="paragraph" w:customStyle="1" w:styleId="07FB55169F074CA192E0A8BE945F5199">
    <w:name w:val="07FB55169F074CA192E0A8BE945F5199"/>
    <w:rsid w:val="00C3492E"/>
  </w:style>
  <w:style w:type="paragraph" w:customStyle="1" w:styleId="3113471F909D4AACBF730948B036C0D1">
    <w:name w:val="3113471F909D4AACBF730948B036C0D1"/>
    <w:rsid w:val="00C3492E"/>
  </w:style>
  <w:style w:type="paragraph" w:customStyle="1" w:styleId="CA9D7FA473A547A1A267C90F68CC01B0">
    <w:name w:val="CA9D7FA473A547A1A267C90F68CC01B0"/>
    <w:rsid w:val="00C3492E"/>
  </w:style>
  <w:style w:type="paragraph" w:customStyle="1" w:styleId="5F094E2057274D9C91B2DEF33D44484B">
    <w:name w:val="5F094E2057274D9C91B2DEF33D44484B"/>
    <w:rsid w:val="00C3492E"/>
  </w:style>
  <w:style w:type="paragraph" w:customStyle="1" w:styleId="6BAEFFE837C84CA99707234C9FD3AEA8">
    <w:name w:val="6BAEFFE837C84CA99707234C9FD3AEA8"/>
    <w:rsid w:val="00C3492E"/>
  </w:style>
  <w:style w:type="paragraph" w:customStyle="1" w:styleId="A7B62BF676474AB08C825053FCE25D93">
    <w:name w:val="A7B62BF676474AB08C825053FCE25D93"/>
    <w:rsid w:val="00C3492E"/>
  </w:style>
  <w:style w:type="paragraph" w:customStyle="1" w:styleId="FF7CA3957F5944DD81F4F3B872A03C6D">
    <w:name w:val="FF7CA3957F5944DD81F4F3B872A03C6D"/>
    <w:rsid w:val="00C3492E"/>
  </w:style>
  <w:style w:type="paragraph" w:customStyle="1" w:styleId="8781C7F3FE1440A9AEB12BD2C34AF40F">
    <w:name w:val="8781C7F3FE1440A9AEB12BD2C34AF40F"/>
    <w:rsid w:val="00C3492E"/>
  </w:style>
  <w:style w:type="paragraph" w:customStyle="1" w:styleId="3CB2E46099324C78B9C6125E731212B4">
    <w:name w:val="3CB2E46099324C78B9C6125E731212B4"/>
    <w:rsid w:val="00C3492E"/>
  </w:style>
  <w:style w:type="paragraph" w:customStyle="1" w:styleId="CA7B26FDCD1B415EA95995EFB5CE3217">
    <w:name w:val="CA7B26FDCD1B415EA95995EFB5CE3217"/>
    <w:rsid w:val="00C3492E"/>
  </w:style>
  <w:style w:type="paragraph" w:customStyle="1" w:styleId="46F1B1C3E09849A598EAF83C3AF14D39">
    <w:name w:val="46F1B1C3E09849A598EAF83C3AF14D39"/>
    <w:rsid w:val="00C3492E"/>
  </w:style>
  <w:style w:type="paragraph" w:customStyle="1" w:styleId="8247E4E7E21A441DA114F36DAA8ABC9D">
    <w:name w:val="8247E4E7E21A441DA114F36DAA8ABC9D"/>
    <w:rsid w:val="00C3492E"/>
  </w:style>
  <w:style w:type="paragraph" w:customStyle="1" w:styleId="60E90047AA4A4767B806593ED872BFAB">
    <w:name w:val="60E90047AA4A4767B806593ED872BFAB"/>
    <w:rsid w:val="00C3492E"/>
  </w:style>
  <w:style w:type="paragraph" w:customStyle="1" w:styleId="5972E6CB75F74A59B35E4598D3942001">
    <w:name w:val="5972E6CB75F74A59B35E4598D3942001"/>
    <w:rsid w:val="00C3492E"/>
  </w:style>
  <w:style w:type="paragraph" w:customStyle="1" w:styleId="3A04828FAFA94B7DBAD6F0F1095EC2C0">
    <w:name w:val="3A04828FAFA94B7DBAD6F0F1095EC2C0"/>
    <w:rsid w:val="00C3492E"/>
  </w:style>
  <w:style w:type="paragraph" w:customStyle="1" w:styleId="DE51E51B773B4C8B9E73493B69831D8D">
    <w:name w:val="DE51E51B773B4C8B9E73493B69831D8D"/>
    <w:rsid w:val="00C3492E"/>
  </w:style>
  <w:style w:type="paragraph" w:customStyle="1" w:styleId="2BB7E9EB64B14393909FF0CCA587AE88">
    <w:name w:val="2BB7E9EB64B14393909FF0CCA587AE88"/>
    <w:rsid w:val="00C3492E"/>
  </w:style>
  <w:style w:type="paragraph" w:customStyle="1" w:styleId="FA5C961B0E2046E0B78EFCB8EAD795C3">
    <w:name w:val="FA5C961B0E2046E0B78EFCB8EAD795C3"/>
    <w:rsid w:val="00C3492E"/>
  </w:style>
  <w:style w:type="paragraph" w:customStyle="1" w:styleId="E2508F52913E462A800FE014DDED46C3">
    <w:name w:val="E2508F52913E462A800FE014DDED46C3"/>
    <w:rsid w:val="00C3492E"/>
  </w:style>
  <w:style w:type="paragraph" w:customStyle="1" w:styleId="925826BC0AB54A11BEEFAA4BEC322125">
    <w:name w:val="925826BC0AB54A11BEEFAA4BEC322125"/>
    <w:rsid w:val="00C3492E"/>
  </w:style>
  <w:style w:type="paragraph" w:customStyle="1" w:styleId="96C3110C395E4AEEA2C182D34B8C628C">
    <w:name w:val="96C3110C395E4AEEA2C182D34B8C628C"/>
    <w:rsid w:val="00C3492E"/>
  </w:style>
  <w:style w:type="paragraph" w:customStyle="1" w:styleId="42442F28A8094E3FAEFDC171256FC2E3">
    <w:name w:val="42442F28A8094E3FAEFDC171256FC2E3"/>
    <w:rsid w:val="00C3492E"/>
  </w:style>
  <w:style w:type="paragraph" w:customStyle="1" w:styleId="7579C4126933414DA211B60430725DF5">
    <w:name w:val="7579C4126933414DA211B60430725DF5"/>
    <w:rsid w:val="00C3492E"/>
  </w:style>
  <w:style w:type="paragraph" w:customStyle="1" w:styleId="A6F93325C15848208B16A9233E13C604">
    <w:name w:val="A6F93325C15848208B16A9233E13C604"/>
    <w:rsid w:val="00C3492E"/>
  </w:style>
  <w:style w:type="paragraph" w:customStyle="1" w:styleId="65F74E16F10F430CB5CE63759212EC8E">
    <w:name w:val="65F74E16F10F430CB5CE63759212EC8E"/>
    <w:rsid w:val="00C3492E"/>
  </w:style>
  <w:style w:type="paragraph" w:customStyle="1" w:styleId="6BD9AABB1B77410AB50A3F994EB7FE083">
    <w:name w:val="6BD9AABB1B77410AB50A3F994EB7FE083"/>
    <w:rsid w:val="0093436E"/>
    <w:rPr>
      <w:rFonts w:eastAsiaTheme="minorHAnsi"/>
      <w:lang w:eastAsia="en-US"/>
    </w:rPr>
  </w:style>
  <w:style w:type="paragraph" w:customStyle="1" w:styleId="7C8B5A9B3E634AC08F0F83F204BA0C293">
    <w:name w:val="7C8B5A9B3E634AC08F0F83F204BA0C293"/>
    <w:rsid w:val="0093436E"/>
    <w:rPr>
      <w:rFonts w:eastAsiaTheme="minorHAnsi"/>
      <w:lang w:eastAsia="en-US"/>
    </w:rPr>
  </w:style>
  <w:style w:type="paragraph" w:customStyle="1" w:styleId="C15B4C404C9D484F846C1D202ABC29583">
    <w:name w:val="C15B4C404C9D484F846C1D202ABC29583"/>
    <w:rsid w:val="0093436E"/>
    <w:rPr>
      <w:rFonts w:eastAsiaTheme="minorHAnsi"/>
      <w:lang w:eastAsia="en-US"/>
    </w:rPr>
  </w:style>
  <w:style w:type="paragraph" w:customStyle="1" w:styleId="A1FEA3DBF7F74DC6B0D479AD0611E646">
    <w:name w:val="A1FEA3DBF7F74DC6B0D479AD0611E646"/>
    <w:rsid w:val="0093436E"/>
    <w:rPr>
      <w:rFonts w:eastAsiaTheme="minorHAnsi"/>
      <w:lang w:eastAsia="en-US"/>
    </w:rPr>
  </w:style>
  <w:style w:type="paragraph" w:customStyle="1" w:styleId="E0B7875382C041B3A2CF091B241F73B2">
    <w:name w:val="E0B7875382C041B3A2CF091B241F73B2"/>
    <w:rsid w:val="0093436E"/>
    <w:rPr>
      <w:rFonts w:eastAsiaTheme="minorHAnsi"/>
      <w:lang w:eastAsia="en-US"/>
    </w:rPr>
  </w:style>
  <w:style w:type="paragraph" w:customStyle="1" w:styleId="10812D661C1A4E7F9F31CE97BE58C4FC">
    <w:name w:val="10812D661C1A4E7F9F31CE97BE58C4FC"/>
    <w:rsid w:val="0093436E"/>
    <w:rPr>
      <w:rFonts w:eastAsiaTheme="minorHAnsi"/>
      <w:lang w:eastAsia="en-US"/>
    </w:rPr>
  </w:style>
  <w:style w:type="paragraph" w:customStyle="1" w:styleId="8A6E4BD0DC7E49699506480217671EEB">
    <w:name w:val="8A6E4BD0DC7E49699506480217671EEB"/>
    <w:rsid w:val="0093436E"/>
    <w:rPr>
      <w:rFonts w:eastAsiaTheme="minorHAnsi"/>
      <w:lang w:eastAsia="en-US"/>
    </w:rPr>
  </w:style>
  <w:style w:type="paragraph" w:customStyle="1" w:styleId="76EFE9DC2F20425487451061F330C1E34">
    <w:name w:val="76EFE9DC2F20425487451061F330C1E34"/>
    <w:rsid w:val="0093436E"/>
    <w:rPr>
      <w:rFonts w:eastAsiaTheme="minorHAnsi"/>
      <w:lang w:eastAsia="en-US"/>
    </w:rPr>
  </w:style>
  <w:style w:type="paragraph" w:customStyle="1" w:styleId="562A5C5E47BC434AB23B9FB281489C954">
    <w:name w:val="562A5C5E47BC434AB23B9FB281489C954"/>
    <w:rsid w:val="0093436E"/>
    <w:rPr>
      <w:rFonts w:eastAsiaTheme="minorHAnsi"/>
      <w:lang w:eastAsia="en-US"/>
    </w:rPr>
  </w:style>
  <w:style w:type="paragraph" w:customStyle="1" w:styleId="71F46A7A26F645ADA6AF938279C15DE34">
    <w:name w:val="71F46A7A26F645ADA6AF938279C15DE34"/>
    <w:rsid w:val="0093436E"/>
    <w:rPr>
      <w:rFonts w:eastAsiaTheme="minorHAnsi"/>
      <w:lang w:eastAsia="en-US"/>
    </w:rPr>
  </w:style>
  <w:style w:type="paragraph" w:customStyle="1" w:styleId="05B38D25771446BD881B1D1C5F0AA6D34">
    <w:name w:val="05B38D25771446BD881B1D1C5F0AA6D34"/>
    <w:rsid w:val="0093436E"/>
    <w:rPr>
      <w:rFonts w:eastAsiaTheme="minorHAnsi"/>
      <w:lang w:eastAsia="en-US"/>
    </w:rPr>
  </w:style>
  <w:style w:type="paragraph" w:customStyle="1" w:styleId="4337DF9204234613A2F211E5DDA3EE9D3">
    <w:name w:val="4337DF9204234613A2F211E5DDA3EE9D3"/>
    <w:rsid w:val="0093436E"/>
    <w:rPr>
      <w:rFonts w:eastAsiaTheme="minorHAnsi"/>
      <w:lang w:eastAsia="en-US"/>
    </w:rPr>
  </w:style>
  <w:style w:type="paragraph" w:customStyle="1" w:styleId="2C101A76068645729FC901B44A370D963">
    <w:name w:val="2C101A76068645729FC901B44A370D963"/>
    <w:rsid w:val="0093436E"/>
    <w:rPr>
      <w:rFonts w:eastAsiaTheme="minorHAnsi"/>
      <w:lang w:eastAsia="en-US"/>
    </w:rPr>
  </w:style>
  <w:style w:type="paragraph" w:customStyle="1" w:styleId="8E910F0D738C4ED9A54246660AA154053">
    <w:name w:val="8E910F0D738C4ED9A54246660AA154053"/>
    <w:rsid w:val="0093436E"/>
    <w:rPr>
      <w:rFonts w:eastAsiaTheme="minorHAnsi"/>
      <w:lang w:eastAsia="en-US"/>
    </w:rPr>
  </w:style>
  <w:style w:type="paragraph" w:customStyle="1" w:styleId="EBF74F3DA5204707B9A15CE1C30B75BE3">
    <w:name w:val="EBF74F3DA5204707B9A15CE1C30B75BE3"/>
    <w:rsid w:val="0093436E"/>
    <w:rPr>
      <w:rFonts w:eastAsiaTheme="minorHAnsi"/>
      <w:lang w:eastAsia="en-US"/>
    </w:rPr>
  </w:style>
  <w:style w:type="paragraph" w:customStyle="1" w:styleId="B594320E933B4DF7842DFE63D57DF7A2">
    <w:name w:val="B594320E933B4DF7842DFE63D57DF7A2"/>
    <w:rsid w:val="0093436E"/>
    <w:rPr>
      <w:rFonts w:eastAsiaTheme="minorHAnsi"/>
      <w:lang w:eastAsia="en-US"/>
    </w:rPr>
  </w:style>
  <w:style w:type="paragraph" w:customStyle="1" w:styleId="D430EBF1D3E54494BC0A33E13C049E6B">
    <w:name w:val="D430EBF1D3E54494BC0A33E13C049E6B"/>
    <w:rsid w:val="0093436E"/>
    <w:rPr>
      <w:rFonts w:eastAsiaTheme="minorHAnsi"/>
      <w:lang w:eastAsia="en-US"/>
    </w:rPr>
  </w:style>
  <w:style w:type="paragraph" w:customStyle="1" w:styleId="00FA1802A6CE4008A5ADC5DACD4BA80C">
    <w:name w:val="00FA1802A6CE4008A5ADC5DACD4BA80C"/>
    <w:rsid w:val="0093436E"/>
    <w:rPr>
      <w:rFonts w:eastAsiaTheme="minorHAnsi"/>
      <w:lang w:eastAsia="en-US"/>
    </w:rPr>
  </w:style>
  <w:style w:type="paragraph" w:customStyle="1" w:styleId="4643E88A632D4E978063948F78055DAE">
    <w:name w:val="4643E88A632D4E978063948F78055DAE"/>
    <w:rsid w:val="0093436E"/>
    <w:rPr>
      <w:rFonts w:eastAsiaTheme="minorHAnsi"/>
      <w:lang w:eastAsia="en-US"/>
    </w:rPr>
  </w:style>
  <w:style w:type="paragraph" w:customStyle="1" w:styleId="4A73F72F47854D5C977CA13D2C0B370A">
    <w:name w:val="4A73F72F47854D5C977CA13D2C0B370A"/>
    <w:rsid w:val="0093436E"/>
    <w:rPr>
      <w:rFonts w:eastAsiaTheme="minorHAnsi"/>
      <w:lang w:eastAsia="en-US"/>
    </w:rPr>
  </w:style>
  <w:style w:type="paragraph" w:customStyle="1" w:styleId="59CF4EAE279C4A0EBA83CAB09BFAEF5B2">
    <w:name w:val="59CF4EAE279C4A0EBA83CAB09BFAEF5B2"/>
    <w:rsid w:val="0093436E"/>
    <w:rPr>
      <w:rFonts w:eastAsiaTheme="minorHAnsi"/>
      <w:lang w:eastAsia="en-US"/>
    </w:rPr>
  </w:style>
  <w:style w:type="paragraph" w:customStyle="1" w:styleId="35FD905845024522964D16BA1DD1EA142">
    <w:name w:val="35FD905845024522964D16BA1DD1EA142"/>
    <w:rsid w:val="0093436E"/>
    <w:rPr>
      <w:rFonts w:eastAsiaTheme="minorHAnsi"/>
      <w:lang w:eastAsia="en-US"/>
    </w:rPr>
  </w:style>
  <w:style w:type="paragraph" w:customStyle="1" w:styleId="67C049362F5743E29FFCF91A66E3E4832">
    <w:name w:val="67C049362F5743E29FFCF91A66E3E4832"/>
    <w:rsid w:val="0093436E"/>
    <w:rPr>
      <w:rFonts w:eastAsiaTheme="minorHAnsi"/>
      <w:lang w:eastAsia="en-US"/>
    </w:rPr>
  </w:style>
  <w:style w:type="paragraph" w:customStyle="1" w:styleId="D409F141F12046788B3009041EDDD23A3">
    <w:name w:val="D409F141F12046788B3009041EDDD23A3"/>
    <w:rsid w:val="0093436E"/>
    <w:rPr>
      <w:rFonts w:eastAsiaTheme="minorHAnsi"/>
      <w:lang w:eastAsia="en-US"/>
    </w:rPr>
  </w:style>
  <w:style w:type="paragraph" w:customStyle="1" w:styleId="CB95A9DE45854AD2AB80995971425AFD3">
    <w:name w:val="CB95A9DE45854AD2AB80995971425AFD3"/>
    <w:rsid w:val="0093436E"/>
    <w:rPr>
      <w:rFonts w:eastAsiaTheme="minorHAnsi"/>
      <w:lang w:eastAsia="en-US"/>
    </w:rPr>
  </w:style>
  <w:style w:type="paragraph" w:customStyle="1" w:styleId="016FBE3B333143C6A9C992F7DA6100AE2">
    <w:name w:val="016FBE3B333143C6A9C992F7DA6100AE2"/>
    <w:rsid w:val="0093436E"/>
    <w:rPr>
      <w:rFonts w:eastAsiaTheme="minorHAnsi"/>
      <w:lang w:eastAsia="en-US"/>
    </w:rPr>
  </w:style>
  <w:style w:type="paragraph" w:customStyle="1" w:styleId="28719AC8C964410A8316AA0C4AB15F502">
    <w:name w:val="28719AC8C964410A8316AA0C4AB15F502"/>
    <w:rsid w:val="0093436E"/>
    <w:rPr>
      <w:rFonts w:eastAsiaTheme="minorHAnsi"/>
      <w:lang w:eastAsia="en-US"/>
    </w:rPr>
  </w:style>
  <w:style w:type="paragraph" w:customStyle="1" w:styleId="1249A5778958430BB86697E1C89F17764">
    <w:name w:val="1249A5778958430BB86697E1C89F17764"/>
    <w:rsid w:val="0093436E"/>
    <w:rPr>
      <w:rFonts w:eastAsiaTheme="minorHAnsi"/>
      <w:lang w:eastAsia="en-US"/>
    </w:rPr>
  </w:style>
  <w:style w:type="paragraph" w:customStyle="1" w:styleId="8D7062FB0E764AB9BF85B3EB5D3073B04">
    <w:name w:val="8D7062FB0E764AB9BF85B3EB5D3073B04"/>
    <w:rsid w:val="0093436E"/>
    <w:rPr>
      <w:rFonts w:eastAsiaTheme="minorHAnsi"/>
      <w:lang w:eastAsia="en-US"/>
    </w:rPr>
  </w:style>
  <w:style w:type="paragraph" w:customStyle="1" w:styleId="AD5F04B97832427D9D29C609A19DFA7C4">
    <w:name w:val="AD5F04B97832427D9D29C609A19DFA7C4"/>
    <w:rsid w:val="0093436E"/>
    <w:rPr>
      <w:rFonts w:eastAsiaTheme="minorHAnsi"/>
      <w:lang w:eastAsia="en-US"/>
    </w:rPr>
  </w:style>
  <w:style w:type="paragraph" w:customStyle="1" w:styleId="76A16F40089C464FAFEFFE88AFD6A5C84">
    <w:name w:val="76A16F40089C464FAFEFFE88AFD6A5C84"/>
    <w:rsid w:val="0093436E"/>
    <w:rPr>
      <w:rFonts w:eastAsiaTheme="minorHAnsi"/>
      <w:lang w:eastAsia="en-US"/>
    </w:rPr>
  </w:style>
  <w:style w:type="paragraph" w:customStyle="1" w:styleId="437720151B864A7DA5ADF48AA017524E2">
    <w:name w:val="437720151B864A7DA5ADF48AA017524E2"/>
    <w:rsid w:val="0093436E"/>
    <w:rPr>
      <w:rFonts w:eastAsiaTheme="minorHAnsi"/>
      <w:lang w:eastAsia="en-US"/>
    </w:rPr>
  </w:style>
  <w:style w:type="paragraph" w:customStyle="1" w:styleId="29AE0AE5D62344CC938F509D9696F12C2">
    <w:name w:val="29AE0AE5D62344CC938F509D9696F12C2"/>
    <w:rsid w:val="0093436E"/>
    <w:rPr>
      <w:rFonts w:eastAsiaTheme="minorHAnsi"/>
      <w:lang w:eastAsia="en-US"/>
    </w:rPr>
  </w:style>
  <w:style w:type="paragraph" w:customStyle="1" w:styleId="09441896A166451F8E4A29B88C093B3A4">
    <w:name w:val="09441896A166451F8E4A29B88C093B3A4"/>
    <w:rsid w:val="0093436E"/>
    <w:rPr>
      <w:rFonts w:eastAsiaTheme="minorHAnsi"/>
      <w:lang w:eastAsia="en-US"/>
    </w:rPr>
  </w:style>
  <w:style w:type="paragraph" w:customStyle="1" w:styleId="9D41460E978A4D02BF22B779AB9BC0A24">
    <w:name w:val="9D41460E978A4D02BF22B779AB9BC0A24"/>
    <w:rsid w:val="0093436E"/>
    <w:rPr>
      <w:rFonts w:eastAsiaTheme="minorHAnsi"/>
      <w:lang w:eastAsia="en-US"/>
    </w:rPr>
  </w:style>
  <w:style w:type="paragraph" w:customStyle="1" w:styleId="299BE85DE78245168ED3308D8A1F43D64">
    <w:name w:val="299BE85DE78245168ED3308D8A1F43D64"/>
    <w:rsid w:val="0093436E"/>
    <w:rPr>
      <w:rFonts w:eastAsiaTheme="minorHAnsi"/>
      <w:lang w:eastAsia="en-US"/>
    </w:rPr>
  </w:style>
  <w:style w:type="paragraph" w:customStyle="1" w:styleId="2ED4ECEFA5C84B359A35FF85FC77D6EC4">
    <w:name w:val="2ED4ECEFA5C84B359A35FF85FC77D6EC4"/>
    <w:rsid w:val="0093436E"/>
    <w:rPr>
      <w:rFonts w:eastAsiaTheme="minorHAnsi"/>
      <w:lang w:eastAsia="en-US"/>
    </w:rPr>
  </w:style>
  <w:style w:type="paragraph" w:customStyle="1" w:styleId="A3FD54FD60DF4A35A85B2D6B98FB0A8C2">
    <w:name w:val="A3FD54FD60DF4A35A85B2D6B98FB0A8C2"/>
    <w:rsid w:val="0093436E"/>
    <w:rPr>
      <w:rFonts w:eastAsiaTheme="minorHAnsi"/>
      <w:lang w:eastAsia="en-US"/>
    </w:rPr>
  </w:style>
  <w:style w:type="paragraph" w:customStyle="1" w:styleId="903FC50B7024411A8C7F7593B7640C812">
    <w:name w:val="903FC50B7024411A8C7F7593B7640C812"/>
    <w:rsid w:val="0093436E"/>
    <w:rPr>
      <w:rFonts w:eastAsiaTheme="minorHAnsi"/>
      <w:lang w:eastAsia="en-US"/>
    </w:rPr>
  </w:style>
  <w:style w:type="paragraph" w:customStyle="1" w:styleId="2BC32F798E0F44058A8964C8FB3162C52">
    <w:name w:val="2BC32F798E0F44058A8964C8FB3162C52"/>
    <w:rsid w:val="0093436E"/>
    <w:rPr>
      <w:rFonts w:eastAsiaTheme="minorHAnsi"/>
      <w:lang w:eastAsia="en-US"/>
    </w:rPr>
  </w:style>
  <w:style w:type="paragraph" w:customStyle="1" w:styleId="8779DD43EE57475186D8C39B906774652">
    <w:name w:val="8779DD43EE57475186D8C39B906774652"/>
    <w:rsid w:val="0093436E"/>
    <w:rPr>
      <w:rFonts w:eastAsiaTheme="minorHAnsi"/>
      <w:lang w:eastAsia="en-US"/>
    </w:rPr>
  </w:style>
  <w:style w:type="paragraph" w:customStyle="1" w:styleId="4929D9F90B114DD892A699A344DC30054">
    <w:name w:val="4929D9F90B114DD892A699A344DC30054"/>
    <w:rsid w:val="0093436E"/>
    <w:rPr>
      <w:rFonts w:eastAsiaTheme="minorHAnsi"/>
      <w:lang w:eastAsia="en-US"/>
    </w:rPr>
  </w:style>
  <w:style w:type="paragraph" w:customStyle="1" w:styleId="825BDBA3591F40E386B064EEF7FB40BE4">
    <w:name w:val="825BDBA3591F40E386B064EEF7FB40BE4"/>
    <w:rsid w:val="0093436E"/>
    <w:rPr>
      <w:rFonts w:eastAsiaTheme="minorHAnsi"/>
      <w:lang w:eastAsia="en-US"/>
    </w:rPr>
  </w:style>
  <w:style w:type="paragraph" w:customStyle="1" w:styleId="819122E4D5D84DDAAF0D67235B068FD24">
    <w:name w:val="819122E4D5D84DDAAF0D67235B068FD24"/>
    <w:rsid w:val="0093436E"/>
    <w:rPr>
      <w:rFonts w:eastAsiaTheme="minorHAnsi"/>
      <w:lang w:eastAsia="en-US"/>
    </w:rPr>
  </w:style>
  <w:style w:type="paragraph" w:customStyle="1" w:styleId="0B999EA4EFFD4F36B23E51365E3DC54A4">
    <w:name w:val="0B999EA4EFFD4F36B23E51365E3DC54A4"/>
    <w:rsid w:val="0093436E"/>
    <w:rPr>
      <w:rFonts w:eastAsiaTheme="minorHAnsi"/>
      <w:lang w:eastAsia="en-US"/>
    </w:rPr>
  </w:style>
  <w:style w:type="paragraph" w:customStyle="1" w:styleId="8EEAD797F08046EC89A32BD3D27487573">
    <w:name w:val="8EEAD797F08046EC89A32BD3D27487573"/>
    <w:rsid w:val="0093436E"/>
    <w:rPr>
      <w:rFonts w:eastAsiaTheme="minorHAnsi"/>
      <w:lang w:eastAsia="en-US"/>
    </w:rPr>
  </w:style>
  <w:style w:type="paragraph" w:customStyle="1" w:styleId="422B32A49844412F8EE4C6B2B7BF81633">
    <w:name w:val="422B32A49844412F8EE4C6B2B7BF81633"/>
    <w:rsid w:val="0093436E"/>
    <w:rPr>
      <w:rFonts w:eastAsiaTheme="minorHAnsi"/>
      <w:lang w:eastAsia="en-US"/>
    </w:rPr>
  </w:style>
  <w:style w:type="paragraph" w:customStyle="1" w:styleId="71392D0FE2BB4AAE8756326AD9C02AE13">
    <w:name w:val="71392D0FE2BB4AAE8756326AD9C02AE13"/>
    <w:rsid w:val="0093436E"/>
    <w:rPr>
      <w:rFonts w:eastAsiaTheme="minorHAnsi"/>
      <w:lang w:eastAsia="en-US"/>
    </w:rPr>
  </w:style>
  <w:style w:type="paragraph" w:customStyle="1" w:styleId="027B51BE2FC74AC6850202D7B6BA84693">
    <w:name w:val="027B51BE2FC74AC6850202D7B6BA84693"/>
    <w:rsid w:val="0093436E"/>
    <w:rPr>
      <w:rFonts w:eastAsiaTheme="minorHAnsi"/>
      <w:lang w:eastAsia="en-US"/>
    </w:rPr>
  </w:style>
  <w:style w:type="paragraph" w:customStyle="1" w:styleId="E593917C8E084EEFA5D1A3B6CFD775FB3">
    <w:name w:val="E593917C8E084EEFA5D1A3B6CFD775FB3"/>
    <w:rsid w:val="0093436E"/>
    <w:rPr>
      <w:rFonts w:eastAsiaTheme="minorHAnsi"/>
      <w:lang w:eastAsia="en-US"/>
    </w:rPr>
  </w:style>
  <w:style w:type="paragraph" w:customStyle="1" w:styleId="8DF28E163DE0494BA4D0711EC4D7C6DF2">
    <w:name w:val="8DF28E163DE0494BA4D0711EC4D7C6DF2"/>
    <w:rsid w:val="0093436E"/>
    <w:rPr>
      <w:rFonts w:eastAsiaTheme="minorHAnsi"/>
      <w:lang w:eastAsia="en-US"/>
    </w:rPr>
  </w:style>
  <w:style w:type="paragraph" w:customStyle="1" w:styleId="85FCC071E0D546FFA88304F82063E3C22">
    <w:name w:val="85FCC071E0D546FFA88304F82063E3C22"/>
    <w:rsid w:val="0093436E"/>
    <w:rPr>
      <w:rFonts w:eastAsiaTheme="minorHAnsi"/>
      <w:lang w:eastAsia="en-US"/>
    </w:rPr>
  </w:style>
  <w:style w:type="paragraph" w:customStyle="1" w:styleId="290F62E644E14DE0ADBF5B5D7CBE0E6F2">
    <w:name w:val="290F62E644E14DE0ADBF5B5D7CBE0E6F2"/>
    <w:rsid w:val="0093436E"/>
    <w:rPr>
      <w:rFonts w:eastAsiaTheme="minorHAnsi"/>
      <w:lang w:eastAsia="en-US"/>
    </w:rPr>
  </w:style>
  <w:style w:type="paragraph" w:customStyle="1" w:styleId="49078436AAD8485DB85D9989DD4143092">
    <w:name w:val="49078436AAD8485DB85D9989DD4143092"/>
    <w:rsid w:val="0093436E"/>
    <w:rPr>
      <w:rFonts w:eastAsiaTheme="minorHAnsi"/>
      <w:lang w:eastAsia="en-US"/>
    </w:rPr>
  </w:style>
  <w:style w:type="paragraph" w:customStyle="1" w:styleId="B9C2717B35A747DCAF79BEF15E4B3F6F2">
    <w:name w:val="B9C2717B35A747DCAF79BEF15E4B3F6F2"/>
    <w:rsid w:val="0093436E"/>
    <w:rPr>
      <w:rFonts w:eastAsiaTheme="minorHAnsi"/>
      <w:lang w:eastAsia="en-US"/>
    </w:rPr>
  </w:style>
  <w:style w:type="paragraph" w:customStyle="1" w:styleId="66D8701017924E1F9419266B1FE2DBF12">
    <w:name w:val="66D8701017924E1F9419266B1FE2DBF12"/>
    <w:rsid w:val="0093436E"/>
    <w:rPr>
      <w:rFonts w:eastAsiaTheme="minorHAnsi"/>
      <w:lang w:eastAsia="en-US"/>
    </w:rPr>
  </w:style>
  <w:style w:type="paragraph" w:customStyle="1" w:styleId="6A2733878935409294183240398A31DD2">
    <w:name w:val="6A2733878935409294183240398A31DD2"/>
    <w:rsid w:val="0093436E"/>
    <w:rPr>
      <w:rFonts w:eastAsiaTheme="minorHAnsi"/>
      <w:lang w:eastAsia="en-US"/>
    </w:rPr>
  </w:style>
  <w:style w:type="paragraph" w:customStyle="1" w:styleId="1B3169AAA4734729ADC00A8B1A1DF04A2">
    <w:name w:val="1B3169AAA4734729ADC00A8B1A1DF04A2"/>
    <w:rsid w:val="0093436E"/>
    <w:rPr>
      <w:rFonts w:eastAsiaTheme="minorHAnsi"/>
      <w:lang w:eastAsia="en-US"/>
    </w:rPr>
  </w:style>
  <w:style w:type="paragraph" w:customStyle="1" w:styleId="DCDA6E3B5B0349B5B2CD83D0EF3C16424">
    <w:name w:val="DCDA6E3B5B0349B5B2CD83D0EF3C16424"/>
    <w:rsid w:val="0093436E"/>
    <w:rPr>
      <w:rFonts w:eastAsiaTheme="minorHAnsi"/>
      <w:lang w:eastAsia="en-US"/>
    </w:rPr>
  </w:style>
  <w:style w:type="paragraph" w:customStyle="1" w:styleId="BEC88686CCC34A86AFAA6A4B01B933C94">
    <w:name w:val="BEC88686CCC34A86AFAA6A4B01B933C94"/>
    <w:rsid w:val="0093436E"/>
    <w:rPr>
      <w:rFonts w:eastAsiaTheme="minorHAnsi"/>
      <w:lang w:eastAsia="en-US"/>
    </w:rPr>
  </w:style>
  <w:style w:type="paragraph" w:customStyle="1" w:styleId="2B3CE9CE505E4E21ADC784D54416E01E4">
    <w:name w:val="2B3CE9CE505E4E21ADC784D54416E01E4"/>
    <w:rsid w:val="0093436E"/>
    <w:rPr>
      <w:rFonts w:eastAsiaTheme="minorHAnsi"/>
      <w:lang w:eastAsia="en-US"/>
    </w:rPr>
  </w:style>
  <w:style w:type="paragraph" w:customStyle="1" w:styleId="712717CD2DAA4ADA90E94F91045C15504">
    <w:name w:val="712717CD2DAA4ADA90E94F91045C15504"/>
    <w:rsid w:val="0093436E"/>
    <w:rPr>
      <w:rFonts w:eastAsiaTheme="minorHAnsi"/>
      <w:lang w:eastAsia="en-US"/>
    </w:rPr>
  </w:style>
  <w:style w:type="paragraph" w:customStyle="1" w:styleId="A29006814376443F80093ABB18FC743C2">
    <w:name w:val="A29006814376443F80093ABB18FC743C2"/>
    <w:rsid w:val="0093436E"/>
    <w:rPr>
      <w:rFonts w:eastAsiaTheme="minorHAnsi"/>
      <w:lang w:eastAsia="en-US"/>
    </w:rPr>
  </w:style>
  <w:style w:type="paragraph" w:customStyle="1" w:styleId="7F7723C04076482D87A52BB45A4C0C4A2">
    <w:name w:val="7F7723C04076482D87A52BB45A4C0C4A2"/>
    <w:rsid w:val="0093436E"/>
    <w:rPr>
      <w:rFonts w:eastAsiaTheme="minorHAnsi"/>
      <w:lang w:eastAsia="en-US"/>
    </w:rPr>
  </w:style>
  <w:style w:type="paragraph" w:customStyle="1" w:styleId="E47773B8BA0845739F2177609B1F86004">
    <w:name w:val="E47773B8BA0845739F2177609B1F86004"/>
    <w:rsid w:val="0093436E"/>
    <w:rPr>
      <w:rFonts w:eastAsiaTheme="minorHAnsi"/>
      <w:lang w:eastAsia="en-US"/>
    </w:rPr>
  </w:style>
  <w:style w:type="paragraph" w:customStyle="1" w:styleId="A679BE3B2D2F41309F14617A319AF0B14">
    <w:name w:val="A679BE3B2D2F41309F14617A319AF0B14"/>
    <w:rsid w:val="0093436E"/>
    <w:rPr>
      <w:rFonts w:eastAsiaTheme="minorHAnsi"/>
      <w:lang w:eastAsia="en-US"/>
    </w:rPr>
  </w:style>
  <w:style w:type="paragraph" w:customStyle="1" w:styleId="3535B17783AA4387A78FC827A02693AD4">
    <w:name w:val="3535B17783AA4387A78FC827A02693AD4"/>
    <w:rsid w:val="0093436E"/>
    <w:rPr>
      <w:rFonts w:eastAsiaTheme="minorHAnsi"/>
      <w:lang w:eastAsia="en-US"/>
    </w:rPr>
  </w:style>
  <w:style w:type="paragraph" w:customStyle="1" w:styleId="D1EA98FDDF7F4136A4F78F0601B682CA4">
    <w:name w:val="D1EA98FDDF7F4136A4F78F0601B682CA4"/>
    <w:rsid w:val="0093436E"/>
    <w:rPr>
      <w:rFonts w:eastAsiaTheme="minorHAnsi"/>
      <w:lang w:eastAsia="en-US"/>
    </w:rPr>
  </w:style>
  <w:style w:type="paragraph" w:customStyle="1" w:styleId="15D3FB2159D341FDBC4469F663A175014">
    <w:name w:val="15D3FB2159D341FDBC4469F663A175014"/>
    <w:rsid w:val="0093436E"/>
    <w:rPr>
      <w:rFonts w:eastAsiaTheme="minorHAnsi"/>
      <w:lang w:eastAsia="en-US"/>
    </w:rPr>
  </w:style>
  <w:style w:type="paragraph" w:customStyle="1" w:styleId="F87D4B8213EB49E394CE3CA5B74B25D64">
    <w:name w:val="F87D4B8213EB49E394CE3CA5B74B25D64"/>
    <w:rsid w:val="0093436E"/>
    <w:rPr>
      <w:rFonts w:eastAsiaTheme="minorHAnsi"/>
      <w:lang w:eastAsia="en-US"/>
    </w:rPr>
  </w:style>
  <w:style w:type="paragraph" w:customStyle="1" w:styleId="B5EE4FBB688249338514198C764858174">
    <w:name w:val="B5EE4FBB688249338514198C764858174"/>
    <w:rsid w:val="0093436E"/>
    <w:rPr>
      <w:rFonts w:eastAsiaTheme="minorHAnsi"/>
      <w:lang w:eastAsia="en-US"/>
    </w:rPr>
  </w:style>
  <w:style w:type="paragraph" w:customStyle="1" w:styleId="1755C319C229444D995C295BA2BF4A914">
    <w:name w:val="1755C319C229444D995C295BA2BF4A914"/>
    <w:rsid w:val="0093436E"/>
    <w:rPr>
      <w:rFonts w:eastAsiaTheme="minorHAnsi"/>
      <w:lang w:eastAsia="en-US"/>
    </w:rPr>
  </w:style>
  <w:style w:type="paragraph" w:customStyle="1" w:styleId="6BD9AABB1B77410AB50A3F994EB7FE084">
    <w:name w:val="6BD9AABB1B77410AB50A3F994EB7FE084"/>
    <w:rsid w:val="0093436E"/>
    <w:rPr>
      <w:rFonts w:eastAsiaTheme="minorHAnsi"/>
      <w:lang w:eastAsia="en-US"/>
    </w:rPr>
  </w:style>
  <w:style w:type="paragraph" w:customStyle="1" w:styleId="7C8B5A9B3E634AC08F0F83F204BA0C294">
    <w:name w:val="7C8B5A9B3E634AC08F0F83F204BA0C294"/>
    <w:rsid w:val="0093436E"/>
    <w:rPr>
      <w:rFonts w:eastAsiaTheme="minorHAnsi"/>
      <w:lang w:eastAsia="en-US"/>
    </w:rPr>
  </w:style>
  <w:style w:type="paragraph" w:customStyle="1" w:styleId="C15B4C404C9D484F846C1D202ABC29584">
    <w:name w:val="C15B4C404C9D484F846C1D202ABC29584"/>
    <w:rsid w:val="0093436E"/>
    <w:rPr>
      <w:rFonts w:eastAsiaTheme="minorHAnsi"/>
      <w:lang w:eastAsia="en-US"/>
    </w:rPr>
  </w:style>
  <w:style w:type="paragraph" w:customStyle="1" w:styleId="A1FEA3DBF7F74DC6B0D479AD0611E6461">
    <w:name w:val="A1FEA3DBF7F74DC6B0D479AD0611E6461"/>
    <w:rsid w:val="0093436E"/>
    <w:rPr>
      <w:rFonts w:eastAsiaTheme="minorHAnsi"/>
      <w:lang w:eastAsia="en-US"/>
    </w:rPr>
  </w:style>
  <w:style w:type="paragraph" w:customStyle="1" w:styleId="E0B7875382C041B3A2CF091B241F73B21">
    <w:name w:val="E0B7875382C041B3A2CF091B241F73B21"/>
    <w:rsid w:val="0093436E"/>
    <w:rPr>
      <w:rFonts w:eastAsiaTheme="minorHAnsi"/>
      <w:lang w:eastAsia="en-US"/>
    </w:rPr>
  </w:style>
  <w:style w:type="paragraph" w:customStyle="1" w:styleId="10812D661C1A4E7F9F31CE97BE58C4FC1">
    <w:name w:val="10812D661C1A4E7F9F31CE97BE58C4FC1"/>
    <w:rsid w:val="0093436E"/>
    <w:rPr>
      <w:rFonts w:eastAsiaTheme="minorHAnsi"/>
      <w:lang w:eastAsia="en-US"/>
    </w:rPr>
  </w:style>
  <w:style w:type="paragraph" w:customStyle="1" w:styleId="8A6E4BD0DC7E49699506480217671EEB1">
    <w:name w:val="8A6E4BD0DC7E49699506480217671EEB1"/>
    <w:rsid w:val="0093436E"/>
    <w:rPr>
      <w:rFonts w:eastAsiaTheme="minorHAnsi"/>
      <w:lang w:eastAsia="en-US"/>
    </w:rPr>
  </w:style>
  <w:style w:type="paragraph" w:customStyle="1" w:styleId="76EFE9DC2F20425487451061F330C1E35">
    <w:name w:val="76EFE9DC2F20425487451061F330C1E35"/>
    <w:rsid w:val="0093436E"/>
    <w:rPr>
      <w:rFonts w:eastAsiaTheme="minorHAnsi"/>
      <w:lang w:eastAsia="en-US"/>
    </w:rPr>
  </w:style>
  <w:style w:type="paragraph" w:customStyle="1" w:styleId="562A5C5E47BC434AB23B9FB281489C955">
    <w:name w:val="562A5C5E47BC434AB23B9FB281489C955"/>
    <w:rsid w:val="0093436E"/>
    <w:rPr>
      <w:rFonts w:eastAsiaTheme="minorHAnsi"/>
      <w:lang w:eastAsia="en-US"/>
    </w:rPr>
  </w:style>
  <w:style w:type="paragraph" w:customStyle="1" w:styleId="71F46A7A26F645ADA6AF938279C15DE35">
    <w:name w:val="71F46A7A26F645ADA6AF938279C15DE35"/>
    <w:rsid w:val="0093436E"/>
    <w:rPr>
      <w:rFonts w:eastAsiaTheme="minorHAnsi"/>
      <w:lang w:eastAsia="en-US"/>
    </w:rPr>
  </w:style>
  <w:style w:type="paragraph" w:customStyle="1" w:styleId="05B38D25771446BD881B1D1C5F0AA6D35">
    <w:name w:val="05B38D25771446BD881B1D1C5F0AA6D35"/>
    <w:rsid w:val="0093436E"/>
    <w:rPr>
      <w:rFonts w:eastAsiaTheme="minorHAnsi"/>
      <w:lang w:eastAsia="en-US"/>
    </w:rPr>
  </w:style>
  <w:style w:type="paragraph" w:customStyle="1" w:styleId="4337DF9204234613A2F211E5DDA3EE9D4">
    <w:name w:val="4337DF9204234613A2F211E5DDA3EE9D4"/>
    <w:rsid w:val="0093436E"/>
    <w:rPr>
      <w:rFonts w:eastAsiaTheme="minorHAnsi"/>
      <w:lang w:eastAsia="en-US"/>
    </w:rPr>
  </w:style>
  <w:style w:type="paragraph" w:customStyle="1" w:styleId="2C101A76068645729FC901B44A370D964">
    <w:name w:val="2C101A76068645729FC901B44A370D964"/>
    <w:rsid w:val="0093436E"/>
    <w:rPr>
      <w:rFonts w:eastAsiaTheme="minorHAnsi"/>
      <w:lang w:eastAsia="en-US"/>
    </w:rPr>
  </w:style>
  <w:style w:type="paragraph" w:customStyle="1" w:styleId="8E910F0D738C4ED9A54246660AA154054">
    <w:name w:val="8E910F0D738C4ED9A54246660AA154054"/>
    <w:rsid w:val="0093436E"/>
    <w:rPr>
      <w:rFonts w:eastAsiaTheme="minorHAnsi"/>
      <w:lang w:eastAsia="en-US"/>
    </w:rPr>
  </w:style>
  <w:style w:type="paragraph" w:customStyle="1" w:styleId="EBF74F3DA5204707B9A15CE1C30B75BE4">
    <w:name w:val="EBF74F3DA5204707B9A15CE1C30B75BE4"/>
    <w:rsid w:val="0093436E"/>
    <w:rPr>
      <w:rFonts w:eastAsiaTheme="minorHAnsi"/>
      <w:lang w:eastAsia="en-US"/>
    </w:rPr>
  </w:style>
  <w:style w:type="paragraph" w:customStyle="1" w:styleId="E9EC6D23858A4411ACB416797140CDC53">
    <w:name w:val="E9EC6D23858A4411ACB416797140CDC53"/>
    <w:rsid w:val="0093436E"/>
    <w:rPr>
      <w:rFonts w:eastAsiaTheme="minorHAnsi"/>
      <w:lang w:eastAsia="en-US"/>
    </w:rPr>
  </w:style>
  <w:style w:type="paragraph" w:customStyle="1" w:styleId="8722D98E80314388A3D50BF15B5824B73">
    <w:name w:val="8722D98E80314388A3D50BF15B5824B73"/>
    <w:rsid w:val="0093436E"/>
    <w:rPr>
      <w:rFonts w:eastAsiaTheme="minorHAnsi"/>
      <w:lang w:eastAsia="en-US"/>
    </w:rPr>
  </w:style>
  <w:style w:type="paragraph" w:customStyle="1" w:styleId="B594320E933B4DF7842DFE63D57DF7A21">
    <w:name w:val="B594320E933B4DF7842DFE63D57DF7A21"/>
    <w:rsid w:val="0093436E"/>
    <w:rPr>
      <w:rFonts w:eastAsiaTheme="minorHAnsi"/>
      <w:lang w:eastAsia="en-US"/>
    </w:rPr>
  </w:style>
  <w:style w:type="paragraph" w:customStyle="1" w:styleId="D430EBF1D3E54494BC0A33E13C049E6B1">
    <w:name w:val="D430EBF1D3E54494BC0A33E13C049E6B1"/>
    <w:rsid w:val="0093436E"/>
    <w:rPr>
      <w:rFonts w:eastAsiaTheme="minorHAnsi"/>
      <w:lang w:eastAsia="en-US"/>
    </w:rPr>
  </w:style>
  <w:style w:type="paragraph" w:customStyle="1" w:styleId="00FA1802A6CE4008A5ADC5DACD4BA80C1">
    <w:name w:val="00FA1802A6CE4008A5ADC5DACD4BA80C1"/>
    <w:rsid w:val="0093436E"/>
    <w:rPr>
      <w:rFonts w:eastAsiaTheme="minorHAnsi"/>
      <w:lang w:eastAsia="en-US"/>
    </w:rPr>
  </w:style>
  <w:style w:type="paragraph" w:customStyle="1" w:styleId="4643E88A632D4E978063948F78055DAE1">
    <w:name w:val="4643E88A632D4E978063948F78055DAE1"/>
    <w:rsid w:val="0093436E"/>
    <w:rPr>
      <w:rFonts w:eastAsiaTheme="minorHAnsi"/>
      <w:lang w:eastAsia="en-US"/>
    </w:rPr>
  </w:style>
  <w:style w:type="paragraph" w:customStyle="1" w:styleId="4A73F72F47854D5C977CA13D2C0B370A1">
    <w:name w:val="4A73F72F47854D5C977CA13D2C0B370A1"/>
    <w:rsid w:val="0093436E"/>
    <w:rPr>
      <w:rFonts w:eastAsiaTheme="minorHAnsi"/>
      <w:lang w:eastAsia="en-US"/>
    </w:rPr>
  </w:style>
  <w:style w:type="paragraph" w:customStyle="1" w:styleId="59CF4EAE279C4A0EBA83CAB09BFAEF5B3">
    <w:name w:val="59CF4EAE279C4A0EBA83CAB09BFAEF5B3"/>
    <w:rsid w:val="0093436E"/>
    <w:rPr>
      <w:rFonts w:eastAsiaTheme="minorHAnsi"/>
      <w:lang w:eastAsia="en-US"/>
    </w:rPr>
  </w:style>
  <w:style w:type="paragraph" w:customStyle="1" w:styleId="35FD905845024522964D16BA1DD1EA143">
    <w:name w:val="35FD905845024522964D16BA1DD1EA143"/>
    <w:rsid w:val="0093436E"/>
    <w:rPr>
      <w:rFonts w:eastAsiaTheme="minorHAnsi"/>
      <w:lang w:eastAsia="en-US"/>
    </w:rPr>
  </w:style>
  <w:style w:type="paragraph" w:customStyle="1" w:styleId="67C049362F5743E29FFCF91A66E3E4833">
    <w:name w:val="67C049362F5743E29FFCF91A66E3E4833"/>
    <w:rsid w:val="0093436E"/>
    <w:rPr>
      <w:rFonts w:eastAsiaTheme="minorHAnsi"/>
      <w:lang w:eastAsia="en-US"/>
    </w:rPr>
  </w:style>
  <w:style w:type="paragraph" w:customStyle="1" w:styleId="D409F141F12046788B3009041EDDD23A4">
    <w:name w:val="D409F141F12046788B3009041EDDD23A4"/>
    <w:rsid w:val="0093436E"/>
    <w:rPr>
      <w:rFonts w:eastAsiaTheme="minorHAnsi"/>
      <w:lang w:eastAsia="en-US"/>
    </w:rPr>
  </w:style>
  <w:style w:type="paragraph" w:customStyle="1" w:styleId="CB95A9DE45854AD2AB80995971425AFD4">
    <w:name w:val="CB95A9DE45854AD2AB80995971425AFD4"/>
    <w:rsid w:val="0093436E"/>
    <w:rPr>
      <w:rFonts w:eastAsiaTheme="minorHAnsi"/>
      <w:lang w:eastAsia="en-US"/>
    </w:rPr>
  </w:style>
  <w:style w:type="paragraph" w:customStyle="1" w:styleId="016FBE3B333143C6A9C992F7DA6100AE3">
    <w:name w:val="016FBE3B333143C6A9C992F7DA6100AE3"/>
    <w:rsid w:val="0093436E"/>
    <w:rPr>
      <w:rFonts w:eastAsiaTheme="minorHAnsi"/>
      <w:lang w:eastAsia="en-US"/>
    </w:rPr>
  </w:style>
  <w:style w:type="paragraph" w:customStyle="1" w:styleId="28719AC8C964410A8316AA0C4AB15F503">
    <w:name w:val="28719AC8C964410A8316AA0C4AB15F503"/>
    <w:rsid w:val="0093436E"/>
    <w:rPr>
      <w:rFonts w:eastAsiaTheme="minorHAnsi"/>
      <w:lang w:eastAsia="en-US"/>
    </w:rPr>
  </w:style>
  <w:style w:type="paragraph" w:customStyle="1" w:styleId="1249A5778958430BB86697E1C89F17765">
    <w:name w:val="1249A5778958430BB86697E1C89F17765"/>
    <w:rsid w:val="0093436E"/>
    <w:rPr>
      <w:rFonts w:eastAsiaTheme="minorHAnsi"/>
      <w:lang w:eastAsia="en-US"/>
    </w:rPr>
  </w:style>
  <w:style w:type="paragraph" w:customStyle="1" w:styleId="8D7062FB0E764AB9BF85B3EB5D3073B05">
    <w:name w:val="8D7062FB0E764AB9BF85B3EB5D3073B05"/>
    <w:rsid w:val="0093436E"/>
    <w:rPr>
      <w:rFonts w:eastAsiaTheme="minorHAnsi"/>
      <w:lang w:eastAsia="en-US"/>
    </w:rPr>
  </w:style>
  <w:style w:type="paragraph" w:customStyle="1" w:styleId="AD5F04B97832427D9D29C609A19DFA7C5">
    <w:name w:val="AD5F04B97832427D9D29C609A19DFA7C5"/>
    <w:rsid w:val="0093436E"/>
    <w:rPr>
      <w:rFonts w:eastAsiaTheme="minorHAnsi"/>
      <w:lang w:eastAsia="en-US"/>
    </w:rPr>
  </w:style>
  <w:style w:type="paragraph" w:customStyle="1" w:styleId="76A16F40089C464FAFEFFE88AFD6A5C85">
    <w:name w:val="76A16F40089C464FAFEFFE88AFD6A5C85"/>
    <w:rsid w:val="0093436E"/>
    <w:rPr>
      <w:rFonts w:eastAsiaTheme="minorHAnsi"/>
      <w:lang w:eastAsia="en-US"/>
    </w:rPr>
  </w:style>
  <w:style w:type="paragraph" w:customStyle="1" w:styleId="437720151B864A7DA5ADF48AA017524E3">
    <w:name w:val="437720151B864A7DA5ADF48AA017524E3"/>
    <w:rsid w:val="0093436E"/>
    <w:rPr>
      <w:rFonts w:eastAsiaTheme="minorHAnsi"/>
      <w:lang w:eastAsia="en-US"/>
    </w:rPr>
  </w:style>
  <w:style w:type="paragraph" w:customStyle="1" w:styleId="29AE0AE5D62344CC938F509D9696F12C3">
    <w:name w:val="29AE0AE5D62344CC938F509D9696F12C3"/>
    <w:rsid w:val="0093436E"/>
    <w:rPr>
      <w:rFonts w:eastAsiaTheme="minorHAnsi"/>
      <w:lang w:eastAsia="en-US"/>
    </w:rPr>
  </w:style>
  <w:style w:type="paragraph" w:customStyle="1" w:styleId="09441896A166451F8E4A29B88C093B3A5">
    <w:name w:val="09441896A166451F8E4A29B88C093B3A5"/>
    <w:rsid w:val="0093436E"/>
    <w:rPr>
      <w:rFonts w:eastAsiaTheme="minorHAnsi"/>
      <w:lang w:eastAsia="en-US"/>
    </w:rPr>
  </w:style>
  <w:style w:type="paragraph" w:customStyle="1" w:styleId="9D41460E978A4D02BF22B779AB9BC0A25">
    <w:name w:val="9D41460E978A4D02BF22B779AB9BC0A25"/>
    <w:rsid w:val="0093436E"/>
    <w:rPr>
      <w:rFonts w:eastAsiaTheme="minorHAnsi"/>
      <w:lang w:eastAsia="en-US"/>
    </w:rPr>
  </w:style>
  <w:style w:type="paragraph" w:customStyle="1" w:styleId="299BE85DE78245168ED3308D8A1F43D65">
    <w:name w:val="299BE85DE78245168ED3308D8A1F43D65"/>
    <w:rsid w:val="0093436E"/>
    <w:rPr>
      <w:rFonts w:eastAsiaTheme="minorHAnsi"/>
      <w:lang w:eastAsia="en-US"/>
    </w:rPr>
  </w:style>
  <w:style w:type="paragraph" w:customStyle="1" w:styleId="2ED4ECEFA5C84B359A35FF85FC77D6EC5">
    <w:name w:val="2ED4ECEFA5C84B359A35FF85FC77D6EC5"/>
    <w:rsid w:val="0093436E"/>
    <w:rPr>
      <w:rFonts w:eastAsiaTheme="minorHAnsi"/>
      <w:lang w:eastAsia="en-US"/>
    </w:rPr>
  </w:style>
  <w:style w:type="paragraph" w:customStyle="1" w:styleId="A3FD54FD60DF4A35A85B2D6B98FB0A8C3">
    <w:name w:val="A3FD54FD60DF4A35A85B2D6B98FB0A8C3"/>
    <w:rsid w:val="0093436E"/>
    <w:rPr>
      <w:rFonts w:eastAsiaTheme="minorHAnsi"/>
      <w:lang w:eastAsia="en-US"/>
    </w:rPr>
  </w:style>
  <w:style w:type="paragraph" w:customStyle="1" w:styleId="903FC50B7024411A8C7F7593B7640C813">
    <w:name w:val="903FC50B7024411A8C7F7593B7640C813"/>
    <w:rsid w:val="0093436E"/>
    <w:rPr>
      <w:rFonts w:eastAsiaTheme="minorHAnsi"/>
      <w:lang w:eastAsia="en-US"/>
    </w:rPr>
  </w:style>
  <w:style w:type="paragraph" w:customStyle="1" w:styleId="2BC32F798E0F44058A8964C8FB3162C53">
    <w:name w:val="2BC32F798E0F44058A8964C8FB3162C53"/>
    <w:rsid w:val="0093436E"/>
    <w:rPr>
      <w:rFonts w:eastAsiaTheme="minorHAnsi"/>
      <w:lang w:eastAsia="en-US"/>
    </w:rPr>
  </w:style>
  <w:style w:type="paragraph" w:customStyle="1" w:styleId="8779DD43EE57475186D8C39B906774653">
    <w:name w:val="8779DD43EE57475186D8C39B906774653"/>
    <w:rsid w:val="0093436E"/>
    <w:rPr>
      <w:rFonts w:eastAsiaTheme="minorHAnsi"/>
      <w:lang w:eastAsia="en-US"/>
    </w:rPr>
  </w:style>
  <w:style w:type="paragraph" w:customStyle="1" w:styleId="4929D9F90B114DD892A699A344DC30055">
    <w:name w:val="4929D9F90B114DD892A699A344DC30055"/>
    <w:rsid w:val="0093436E"/>
    <w:rPr>
      <w:rFonts w:eastAsiaTheme="minorHAnsi"/>
      <w:lang w:eastAsia="en-US"/>
    </w:rPr>
  </w:style>
  <w:style w:type="paragraph" w:customStyle="1" w:styleId="825BDBA3591F40E386B064EEF7FB40BE5">
    <w:name w:val="825BDBA3591F40E386B064EEF7FB40BE5"/>
    <w:rsid w:val="0093436E"/>
    <w:rPr>
      <w:rFonts w:eastAsiaTheme="minorHAnsi"/>
      <w:lang w:eastAsia="en-US"/>
    </w:rPr>
  </w:style>
  <w:style w:type="paragraph" w:customStyle="1" w:styleId="819122E4D5D84DDAAF0D67235B068FD25">
    <w:name w:val="819122E4D5D84DDAAF0D67235B068FD25"/>
    <w:rsid w:val="0093436E"/>
    <w:rPr>
      <w:rFonts w:eastAsiaTheme="minorHAnsi"/>
      <w:lang w:eastAsia="en-US"/>
    </w:rPr>
  </w:style>
  <w:style w:type="paragraph" w:customStyle="1" w:styleId="0B999EA4EFFD4F36B23E51365E3DC54A5">
    <w:name w:val="0B999EA4EFFD4F36B23E51365E3DC54A5"/>
    <w:rsid w:val="0093436E"/>
    <w:rPr>
      <w:rFonts w:eastAsiaTheme="minorHAnsi"/>
      <w:lang w:eastAsia="en-US"/>
    </w:rPr>
  </w:style>
  <w:style w:type="paragraph" w:customStyle="1" w:styleId="8EEAD797F08046EC89A32BD3D27487574">
    <w:name w:val="8EEAD797F08046EC89A32BD3D27487574"/>
    <w:rsid w:val="0093436E"/>
    <w:rPr>
      <w:rFonts w:eastAsiaTheme="minorHAnsi"/>
      <w:lang w:eastAsia="en-US"/>
    </w:rPr>
  </w:style>
  <w:style w:type="paragraph" w:customStyle="1" w:styleId="422B32A49844412F8EE4C6B2B7BF81634">
    <w:name w:val="422B32A49844412F8EE4C6B2B7BF81634"/>
    <w:rsid w:val="0093436E"/>
    <w:rPr>
      <w:rFonts w:eastAsiaTheme="minorHAnsi"/>
      <w:lang w:eastAsia="en-US"/>
    </w:rPr>
  </w:style>
  <w:style w:type="paragraph" w:customStyle="1" w:styleId="71392D0FE2BB4AAE8756326AD9C02AE14">
    <w:name w:val="71392D0FE2BB4AAE8756326AD9C02AE14"/>
    <w:rsid w:val="0093436E"/>
    <w:rPr>
      <w:rFonts w:eastAsiaTheme="minorHAnsi"/>
      <w:lang w:eastAsia="en-US"/>
    </w:rPr>
  </w:style>
  <w:style w:type="paragraph" w:customStyle="1" w:styleId="027B51BE2FC74AC6850202D7B6BA84694">
    <w:name w:val="027B51BE2FC74AC6850202D7B6BA84694"/>
    <w:rsid w:val="0093436E"/>
    <w:rPr>
      <w:rFonts w:eastAsiaTheme="minorHAnsi"/>
      <w:lang w:eastAsia="en-US"/>
    </w:rPr>
  </w:style>
  <w:style w:type="paragraph" w:customStyle="1" w:styleId="E593917C8E084EEFA5D1A3B6CFD775FB4">
    <w:name w:val="E593917C8E084EEFA5D1A3B6CFD775FB4"/>
    <w:rsid w:val="0093436E"/>
    <w:rPr>
      <w:rFonts w:eastAsiaTheme="minorHAnsi"/>
      <w:lang w:eastAsia="en-US"/>
    </w:rPr>
  </w:style>
  <w:style w:type="paragraph" w:customStyle="1" w:styleId="8DF28E163DE0494BA4D0711EC4D7C6DF3">
    <w:name w:val="8DF28E163DE0494BA4D0711EC4D7C6DF3"/>
    <w:rsid w:val="0093436E"/>
    <w:rPr>
      <w:rFonts w:eastAsiaTheme="minorHAnsi"/>
      <w:lang w:eastAsia="en-US"/>
    </w:rPr>
  </w:style>
  <w:style w:type="paragraph" w:customStyle="1" w:styleId="85FCC071E0D546FFA88304F82063E3C23">
    <w:name w:val="85FCC071E0D546FFA88304F82063E3C23"/>
    <w:rsid w:val="0093436E"/>
    <w:rPr>
      <w:rFonts w:eastAsiaTheme="minorHAnsi"/>
      <w:lang w:eastAsia="en-US"/>
    </w:rPr>
  </w:style>
  <w:style w:type="paragraph" w:customStyle="1" w:styleId="290F62E644E14DE0ADBF5B5D7CBE0E6F3">
    <w:name w:val="290F62E644E14DE0ADBF5B5D7CBE0E6F3"/>
    <w:rsid w:val="0093436E"/>
    <w:rPr>
      <w:rFonts w:eastAsiaTheme="minorHAnsi"/>
      <w:lang w:eastAsia="en-US"/>
    </w:rPr>
  </w:style>
  <w:style w:type="paragraph" w:customStyle="1" w:styleId="49078436AAD8485DB85D9989DD4143093">
    <w:name w:val="49078436AAD8485DB85D9989DD4143093"/>
    <w:rsid w:val="0093436E"/>
    <w:rPr>
      <w:rFonts w:eastAsiaTheme="minorHAnsi"/>
      <w:lang w:eastAsia="en-US"/>
    </w:rPr>
  </w:style>
  <w:style w:type="paragraph" w:customStyle="1" w:styleId="B9C2717B35A747DCAF79BEF15E4B3F6F3">
    <w:name w:val="B9C2717B35A747DCAF79BEF15E4B3F6F3"/>
    <w:rsid w:val="0093436E"/>
    <w:rPr>
      <w:rFonts w:eastAsiaTheme="minorHAnsi"/>
      <w:lang w:eastAsia="en-US"/>
    </w:rPr>
  </w:style>
  <w:style w:type="paragraph" w:customStyle="1" w:styleId="66D8701017924E1F9419266B1FE2DBF13">
    <w:name w:val="66D8701017924E1F9419266B1FE2DBF13"/>
    <w:rsid w:val="0093436E"/>
    <w:rPr>
      <w:rFonts w:eastAsiaTheme="minorHAnsi"/>
      <w:lang w:eastAsia="en-US"/>
    </w:rPr>
  </w:style>
  <w:style w:type="paragraph" w:customStyle="1" w:styleId="6A2733878935409294183240398A31DD3">
    <w:name w:val="6A2733878935409294183240398A31DD3"/>
    <w:rsid w:val="0093436E"/>
    <w:rPr>
      <w:rFonts w:eastAsiaTheme="minorHAnsi"/>
      <w:lang w:eastAsia="en-US"/>
    </w:rPr>
  </w:style>
  <w:style w:type="paragraph" w:customStyle="1" w:styleId="1B3169AAA4734729ADC00A8B1A1DF04A3">
    <w:name w:val="1B3169AAA4734729ADC00A8B1A1DF04A3"/>
    <w:rsid w:val="0093436E"/>
    <w:rPr>
      <w:rFonts w:eastAsiaTheme="minorHAnsi"/>
      <w:lang w:eastAsia="en-US"/>
    </w:rPr>
  </w:style>
  <w:style w:type="paragraph" w:customStyle="1" w:styleId="DCDA6E3B5B0349B5B2CD83D0EF3C16425">
    <w:name w:val="DCDA6E3B5B0349B5B2CD83D0EF3C16425"/>
    <w:rsid w:val="0093436E"/>
    <w:rPr>
      <w:rFonts w:eastAsiaTheme="minorHAnsi"/>
      <w:lang w:eastAsia="en-US"/>
    </w:rPr>
  </w:style>
  <w:style w:type="paragraph" w:customStyle="1" w:styleId="BEC88686CCC34A86AFAA6A4B01B933C95">
    <w:name w:val="BEC88686CCC34A86AFAA6A4B01B933C95"/>
    <w:rsid w:val="0093436E"/>
    <w:rPr>
      <w:rFonts w:eastAsiaTheme="minorHAnsi"/>
      <w:lang w:eastAsia="en-US"/>
    </w:rPr>
  </w:style>
  <w:style w:type="paragraph" w:customStyle="1" w:styleId="2B3CE9CE505E4E21ADC784D54416E01E5">
    <w:name w:val="2B3CE9CE505E4E21ADC784D54416E01E5"/>
    <w:rsid w:val="0093436E"/>
    <w:rPr>
      <w:rFonts w:eastAsiaTheme="minorHAnsi"/>
      <w:lang w:eastAsia="en-US"/>
    </w:rPr>
  </w:style>
  <w:style w:type="paragraph" w:customStyle="1" w:styleId="712717CD2DAA4ADA90E94F91045C15505">
    <w:name w:val="712717CD2DAA4ADA90E94F91045C15505"/>
    <w:rsid w:val="0093436E"/>
    <w:rPr>
      <w:rFonts w:eastAsiaTheme="minorHAnsi"/>
      <w:lang w:eastAsia="en-US"/>
    </w:rPr>
  </w:style>
  <w:style w:type="paragraph" w:customStyle="1" w:styleId="A29006814376443F80093ABB18FC743C3">
    <w:name w:val="A29006814376443F80093ABB18FC743C3"/>
    <w:rsid w:val="0093436E"/>
    <w:rPr>
      <w:rFonts w:eastAsiaTheme="minorHAnsi"/>
      <w:lang w:eastAsia="en-US"/>
    </w:rPr>
  </w:style>
  <w:style w:type="paragraph" w:customStyle="1" w:styleId="7F7723C04076482D87A52BB45A4C0C4A3">
    <w:name w:val="7F7723C04076482D87A52BB45A4C0C4A3"/>
    <w:rsid w:val="0093436E"/>
    <w:rPr>
      <w:rFonts w:eastAsiaTheme="minorHAnsi"/>
      <w:lang w:eastAsia="en-US"/>
    </w:rPr>
  </w:style>
  <w:style w:type="paragraph" w:customStyle="1" w:styleId="E47773B8BA0845739F2177609B1F86005">
    <w:name w:val="E47773B8BA0845739F2177609B1F86005"/>
    <w:rsid w:val="0093436E"/>
    <w:rPr>
      <w:rFonts w:eastAsiaTheme="minorHAnsi"/>
      <w:lang w:eastAsia="en-US"/>
    </w:rPr>
  </w:style>
  <w:style w:type="paragraph" w:customStyle="1" w:styleId="A679BE3B2D2F41309F14617A319AF0B15">
    <w:name w:val="A679BE3B2D2F41309F14617A319AF0B15"/>
    <w:rsid w:val="0093436E"/>
    <w:rPr>
      <w:rFonts w:eastAsiaTheme="minorHAnsi"/>
      <w:lang w:eastAsia="en-US"/>
    </w:rPr>
  </w:style>
  <w:style w:type="paragraph" w:customStyle="1" w:styleId="3535B17783AA4387A78FC827A02693AD5">
    <w:name w:val="3535B17783AA4387A78FC827A02693AD5"/>
    <w:rsid w:val="0093436E"/>
    <w:rPr>
      <w:rFonts w:eastAsiaTheme="minorHAnsi"/>
      <w:lang w:eastAsia="en-US"/>
    </w:rPr>
  </w:style>
  <w:style w:type="paragraph" w:customStyle="1" w:styleId="D1EA98FDDF7F4136A4F78F0601B682CA5">
    <w:name w:val="D1EA98FDDF7F4136A4F78F0601B682CA5"/>
    <w:rsid w:val="0093436E"/>
    <w:rPr>
      <w:rFonts w:eastAsiaTheme="minorHAnsi"/>
      <w:lang w:eastAsia="en-US"/>
    </w:rPr>
  </w:style>
  <w:style w:type="paragraph" w:customStyle="1" w:styleId="15D3FB2159D341FDBC4469F663A175015">
    <w:name w:val="15D3FB2159D341FDBC4469F663A175015"/>
    <w:rsid w:val="0093436E"/>
    <w:rPr>
      <w:rFonts w:eastAsiaTheme="minorHAnsi"/>
      <w:lang w:eastAsia="en-US"/>
    </w:rPr>
  </w:style>
  <w:style w:type="paragraph" w:customStyle="1" w:styleId="F87D4B8213EB49E394CE3CA5B74B25D65">
    <w:name w:val="F87D4B8213EB49E394CE3CA5B74B25D65"/>
    <w:rsid w:val="0093436E"/>
    <w:rPr>
      <w:rFonts w:eastAsiaTheme="minorHAnsi"/>
      <w:lang w:eastAsia="en-US"/>
    </w:rPr>
  </w:style>
  <w:style w:type="paragraph" w:customStyle="1" w:styleId="B5EE4FBB688249338514198C764858175">
    <w:name w:val="B5EE4FBB688249338514198C764858175"/>
    <w:rsid w:val="0093436E"/>
    <w:rPr>
      <w:rFonts w:eastAsiaTheme="minorHAnsi"/>
      <w:lang w:eastAsia="en-US"/>
    </w:rPr>
  </w:style>
  <w:style w:type="paragraph" w:customStyle="1" w:styleId="1755C319C229444D995C295BA2BF4A915">
    <w:name w:val="1755C319C229444D995C295BA2BF4A915"/>
    <w:rsid w:val="0093436E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D2306-056A-47AE-931F-CBDE071D9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Елена</cp:lastModifiedBy>
  <cp:revision>109</cp:revision>
  <dcterms:created xsi:type="dcterms:W3CDTF">2016-06-12T18:53:00Z</dcterms:created>
  <dcterms:modified xsi:type="dcterms:W3CDTF">2017-08-02T17:29:00Z</dcterms:modified>
</cp:coreProperties>
</file>